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4"/>
        <w:gridCol w:w="7511"/>
      </w:tblGrid>
      <w:tr w:rsidR="00B47A78" w:rsidRPr="00501C28" w14:paraId="1AAC14D5" w14:textId="77777777" w:rsidTr="00A504F4">
        <w:trPr>
          <w:cantSplit/>
          <w:trHeight w:val="741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64B39156" w14:textId="77777777" w:rsidR="00B47A78" w:rsidRPr="001106FC" w:rsidRDefault="00B47A78" w:rsidP="00A504F4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1106FC">
              <w:rPr>
                <w:rFonts w:asciiTheme="minorHAnsi" w:hAnsiTheme="minorHAnsi"/>
                <w:b/>
                <w:sz w:val="28"/>
                <w:szCs w:val="28"/>
              </w:rPr>
              <w:t>R1 VEIDLAPA</w:t>
            </w:r>
          </w:p>
        </w:tc>
        <w:tc>
          <w:tcPr>
            <w:tcW w:w="751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7DB7F36" w14:textId="77777777" w:rsidR="00B47A78" w:rsidRPr="00501C28" w:rsidRDefault="00B47A78" w:rsidP="00A504F4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01C28">
              <w:rPr>
                <w:rFonts w:asciiTheme="minorHAnsi" w:hAnsiTheme="minorHAnsi"/>
                <w:b/>
                <w:sz w:val="28"/>
                <w:szCs w:val="28"/>
              </w:rPr>
              <w:t xml:space="preserve">Pieteikums </w:t>
            </w:r>
            <w:r w:rsidRPr="00501C28">
              <w:rPr>
                <w:rFonts w:asciiTheme="minorHAnsi" w:hAnsiTheme="minorHAnsi"/>
                <w:b/>
                <w:bCs/>
                <w:sz w:val="28"/>
                <w:szCs w:val="28"/>
              </w:rPr>
              <w:t>reliģiskās organizācijas, tās iestādes ierakstīšanai reliģisko organizāciju un to iestāžu reģistrā</w:t>
            </w:r>
          </w:p>
        </w:tc>
      </w:tr>
    </w:tbl>
    <w:p w14:paraId="1D38F0CC" w14:textId="77777777" w:rsidR="00624A7F" w:rsidRPr="001106FC" w:rsidRDefault="00624A7F" w:rsidP="007C31E8">
      <w:pPr>
        <w:rPr>
          <w:rFonts w:asciiTheme="minorHAnsi" w:hAnsiTheme="minorHAnsi"/>
          <w:sz w:val="12"/>
          <w:szCs w:val="12"/>
        </w:rPr>
      </w:pP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7512"/>
      </w:tblGrid>
      <w:tr w:rsidR="00B47A78" w:rsidRPr="00501C28" w14:paraId="54379BA6" w14:textId="77777777" w:rsidTr="00A504F4">
        <w:trPr>
          <w:trHeight w:val="30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996D230" w14:textId="0A52ABC8" w:rsidR="00B47A78" w:rsidRPr="00501C28" w:rsidRDefault="00B47A78" w:rsidP="001106FC">
            <w:pPr>
              <w:pStyle w:val="Bezatstarpm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501C28">
              <w:rPr>
                <w:rFonts w:cs="Times New Roman"/>
                <w:b/>
                <w:bCs/>
                <w:sz w:val="28"/>
                <w:szCs w:val="28"/>
              </w:rPr>
              <w:t>Jāņem vērā!</w:t>
            </w:r>
          </w:p>
        </w:tc>
        <w:tc>
          <w:tcPr>
            <w:tcW w:w="751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0A5E31" w14:textId="77777777" w:rsidR="00B47A78" w:rsidRPr="00501C28" w:rsidRDefault="00B47A78" w:rsidP="00A4413D">
            <w:pPr>
              <w:pStyle w:val="Bezatstarpm"/>
              <w:numPr>
                <w:ilvl w:val="0"/>
                <w:numId w:val="1"/>
              </w:numPr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501C28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Jāaizpilda atbilstošie pieteikuma punkti. </w:t>
            </w:r>
            <w:r w:rsidRPr="00501C28">
              <w:rPr>
                <w:rFonts w:cs="Times New Roman"/>
                <w:b/>
                <w:bCs/>
                <w:sz w:val="20"/>
                <w:szCs w:val="20"/>
              </w:rPr>
              <w:t> </w:t>
            </w:r>
          </w:p>
          <w:p w14:paraId="5ACC6713" w14:textId="77777777" w:rsidR="00B47A78" w:rsidRPr="00501C28" w:rsidRDefault="00B47A78" w:rsidP="00A4413D">
            <w:pPr>
              <w:pStyle w:val="Bezatstarpm"/>
              <w:numPr>
                <w:ilvl w:val="0"/>
                <w:numId w:val="1"/>
              </w:numPr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501C28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Nepieciešamības gadījumā ailes var kopēt vai dzēst.</w:t>
            </w:r>
            <w:r w:rsidRPr="00501C28">
              <w:rPr>
                <w:rFonts w:cs="Times New Roman"/>
                <w:b/>
                <w:bCs/>
                <w:sz w:val="20"/>
                <w:szCs w:val="20"/>
              </w:rPr>
              <w:t> </w:t>
            </w:r>
          </w:p>
          <w:p w14:paraId="6E9B259B" w14:textId="77777777" w:rsidR="00B47A78" w:rsidRPr="00501C28" w:rsidRDefault="00B47A78" w:rsidP="00A4413D">
            <w:pPr>
              <w:pStyle w:val="Bezatstarpm"/>
              <w:numPr>
                <w:ilvl w:val="0"/>
                <w:numId w:val="1"/>
              </w:numPr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501C28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Visas lapas jānumurē, ja pieteikumu iesniedz papīra formā.</w:t>
            </w:r>
            <w:r w:rsidRPr="00501C28">
              <w:rPr>
                <w:rFonts w:cs="Times New Roman"/>
                <w:b/>
                <w:bCs/>
                <w:sz w:val="20"/>
                <w:szCs w:val="20"/>
              </w:rPr>
              <w:t> </w:t>
            </w:r>
          </w:p>
          <w:p w14:paraId="50FEA61E" w14:textId="77777777" w:rsidR="00B47A78" w:rsidRPr="00501C28" w:rsidRDefault="00B47A78" w:rsidP="00A4413D">
            <w:pPr>
              <w:pStyle w:val="Bezatstarpm"/>
              <w:numPr>
                <w:ilvl w:val="0"/>
                <w:numId w:val="1"/>
              </w:numPr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501C28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 xml:space="preserve">Ja pieteikumu iesniedz pakalpojumu portālā, valsts nodevas apmaksa jāveic tiešsaistē </w:t>
            </w:r>
            <w:hyperlink r:id="rId11" w:tgtFrame="_blank" w:history="1">
              <w:r w:rsidRPr="00501C28">
                <w:rPr>
                  <w:rStyle w:val="Hipersaite"/>
                  <w:rFonts w:cs="Times New Roman"/>
                  <w:b/>
                  <w:bCs/>
                  <w:i/>
                  <w:iCs/>
                  <w:sz w:val="20"/>
                  <w:szCs w:val="20"/>
                </w:rPr>
                <w:t>https://registrs.ur.gov.lv/</w:t>
              </w:r>
            </w:hyperlink>
            <w:r w:rsidRPr="00501C28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. Ja pieteikumu iesniedz ārpus portāla, jāpievieno informācija par valsts nodevas apmaksu (maksājuma uzdevumu vai jāaizpilda attiecīgais punkts).</w:t>
            </w:r>
            <w:r w:rsidRPr="00501C28">
              <w:rPr>
                <w:rFonts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14:paraId="026EAB97" w14:textId="77777777" w:rsidR="00B47A78" w:rsidRPr="001106FC" w:rsidRDefault="00B47A78" w:rsidP="00D208AF">
      <w:pPr>
        <w:rPr>
          <w:rFonts w:asciiTheme="minorHAnsi" w:hAnsiTheme="minorHAnsi"/>
          <w:sz w:val="12"/>
          <w:szCs w:val="1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B47A78" w:rsidRPr="00501C28" w14:paraId="150C3BCC" w14:textId="77777777" w:rsidTr="00A504F4">
        <w:tc>
          <w:tcPr>
            <w:tcW w:w="96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12" w:color="000000" w:fill="FFFFFF"/>
          </w:tcPr>
          <w:p w14:paraId="28886EB7" w14:textId="77777777" w:rsidR="00B47A78" w:rsidRPr="00501C28" w:rsidRDefault="00B47A78" w:rsidP="00A504F4">
            <w:pPr>
              <w:jc w:val="both"/>
              <w:rPr>
                <w:rFonts w:asciiTheme="minorHAnsi" w:hAnsiTheme="minorHAnsi"/>
                <w:b/>
              </w:rPr>
            </w:pPr>
            <w:r w:rsidRPr="00501C28">
              <w:rPr>
                <w:rFonts w:asciiTheme="minorHAnsi" w:hAnsiTheme="minorHAnsi"/>
                <w:b/>
              </w:rPr>
              <w:t xml:space="preserve">1. Nosaukums </w:t>
            </w:r>
            <w:r w:rsidRPr="00501C28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(atbilstoši statūtiem (satversmei, nolikumam))</w:t>
            </w:r>
          </w:p>
        </w:tc>
      </w:tr>
      <w:tr w:rsidR="00B47A78" w:rsidRPr="00501C28" w14:paraId="7C398E05" w14:textId="77777777" w:rsidTr="00A4413D">
        <w:trPr>
          <w:trHeight w:val="561"/>
        </w:trPr>
        <w:tc>
          <w:tcPr>
            <w:tcW w:w="964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5EC85F" w14:textId="77777777" w:rsidR="00B47A78" w:rsidRPr="00501C28" w:rsidRDefault="00B47A78" w:rsidP="00A504F4">
            <w:pPr>
              <w:jc w:val="both"/>
              <w:rPr>
                <w:rFonts w:asciiTheme="minorHAnsi" w:hAnsiTheme="minorHAnsi"/>
                <w:b/>
              </w:rPr>
            </w:pPr>
          </w:p>
        </w:tc>
      </w:tr>
    </w:tbl>
    <w:p w14:paraId="52BFB396" w14:textId="77777777" w:rsidR="00B47A78" w:rsidRPr="001106FC" w:rsidRDefault="00B47A78" w:rsidP="00D208AF">
      <w:pPr>
        <w:rPr>
          <w:rFonts w:asciiTheme="minorHAnsi" w:hAnsiTheme="minorHAnsi"/>
          <w:sz w:val="12"/>
          <w:szCs w:val="12"/>
        </w:rPr>
      </w:pPr>
    </w:p>
    <w:tbl>
      <w:tblPr>
        <w:tblW w:w="96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4"/>
        <w:gridCol w:w="4824"/>
      </w:tblGrid>
      <w:tr w:rsidR="00B47A78" w:rsidRPr="00501C28" w14:paraId="76F9C585" w14:textId="77777777" w:rsidTr="001106FC">
        <w:trPr>
          <w:cantSplit/>
        </w:trPr>
        <w:tc>
          <w:tcPr>
            <w:tcW w:w="9648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000000" w:fill="D9D9D9"/>
          </w:tcPr>
          <w:p w14:paraId="57B5DD5B" w14:textId="57BDB6D7" w:rsidR="00B47A78" w:rsidRPr="00501C28" w:rsidRDefault="00B47A78" w:rsidP="00A504F4">
            <w:pPr>
              <w:rPr>
                <w:rFonts w:asciiTheme="minorHAnsi" w:hAnsiTheme="minorHAnsi"/>
                <w:i/>
              </w:rPr>
            </w:pPr>
            <w:r w:rsidRPr="00501C28">
              <w:rPr>
                <w:rFonts w:asciiTheme="minorHAnsi" w:hAnsiTheme="minorHAnsi"/>
                <w:b/>
              </w:rPr>
              <w:t>2. Tiesiskā forma</w:t>
            </w:r>
            <w:r w:rsidR="001106FC">
              <w:rPr>
                <w:rFonts w:asciiTheme="minorHAnsi" w:hAnsiTheme="minorHAnsi"/>
                <w:b/>
              </w:rPr>
              <w:t>.</w:t>
            </w:r>
            <w:r w:rsidRPr="00501C28">
              <w:rPr>
                <w:rFonts w:asciiTheme="minorHAnsi" w:hAnsiTheme="minorHAnsi"/>
                <w:b/>
              </w:rPr>
              <w:t xml:space="preserve"> </w:t>
            </w:r>
            <w:r w:rsidR="001106FC" w:rsidRPr="00501C28">
              <w:rPr>
                <w:rFonts w:asciiTheme="minorHAnsi" w:hAnsiTheme="minorHAnsi"/>
                <w:sz w:val="20"/>
              </w:rPr>
              <w:t xml:space="preserve">Atzīmēt ar </w:t>
            </w:r>
            <w:r w:rsidR="001106FC" w:rsidRPr="00501C28">
              <w:rPr>
                <w:rFonts w:asciiTheme="minorHAnsi" w:hAnsiTheme="minorHAnsi"/>
                <w:sz w:val="20"/>
                <w:szCs w:val="20"/>
              </w:rPr>
              <w:sym w:font="Wingdings" w:char="F0FD"/>
            </w:r>
            <w:r w:rsidR="001106FC">
              <w:rPr>
                <w:rFonts w:asciiTheme="minorHAnsi" w:hAnsiTheme="minorHAnsi"/>
                <w:sz w:val="20"/>
                <w:szCs w:val="20"/>
              </w:rPr>
              <w:t xml:space="preserve"> nepieciešamo</w:t>
            </w:r>
          </w:p>
        </w:tc>
      </w:tr>
      <w:tr w:rsidR="001106FC" w:rsidRPr="00501C28" w14:paraId="4283B199" w14:textId="77777777" w:rsidTr="001106FC">
        <w:trPr>
          <w:cantSplit/>
          <w:trHeight w:val="1735"/>
        </w:trPr>
        <w:tc>
          <w:tcPr>
            <w:tcW w:w="4824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</w:tcPr>
          <w:p w14:paraId="55C08729" w14:textId="77777777" w:rsidR="001106FC" w:rsidRPr="001106FC" w:rsidRDefault="001106FC" w:rsidP="00A4413D">
            <w:pPr>
              <w:tabs>
                <w:tab w:val="left" w:pos="2520"/>
                <w:tab w:val="left" w:pos="5910"/>
              </w:tabs>
              <w:spacing w:line="276" w:lineRule="auto"/>
              <w:rPr>
                <w:rFonts w:asciiTheme="minorHAnsi" w:hAnsiTheme="minorHAnsi"/>
              </w:rPr>
            </w:pPr>
            <w:r w:rsidRPr="001106FC">
              <w:rPr>
                <w:rFonts w:asciiTheme="minorHAnsi" w:hAnsiTheme="minorHAnsi"/>
              </w:rPr>
              <w:t>Reliģiskā organizācija:</w:t>
            </w:r>
          </w:p>
          <w:p w14:paraId="53C6EBFA" w14:textId="77777777" w:rsidR="001106FC" w:rsidRDefault="001106FC" w:rsidP="00A4413D">
            <w:pPr>
              <w:tabs>
                <w:tab w:val="left" w:pos="2520"/>
                <w:tab w:val="left" w:pos="5910"/>
              </w:tabs>
              <w:spacing w:line="276" w:lineRule="auto"/>
              <w:rPr>
                <w:rFonts w:asciiTheme="minorHAnsi" w:hAnsiTheme="minorHAnsi"/>
                <w:sz w:val="20"/>
              </w:rPr>
            </w:pPr>
            <w:r w:rsidRPr="00501C28">
              <w:rPr>
                <w:rFonts w:asciiTheme="minorHAnsi" w:hAnsiTheme="minorHAnsi"/>
              </w:rPr>
              <w:sym w:font="Wingdings" w:char="F06F"/>
            </w:r>
            <w:r w:rsidRPr="00501C28">
              <w:rPr>
                <w:rFonts w:asciiTheme="minorHAnsi" w:hAnsiTheme="minorHAnsi"/>
              </w:rPr>
              <w:t> </w:t>
            </w:r>
            <w:r w:rsidRPr="00501C28">
              <w:rPr>
                <w:rFonts w:asciiTheme="minorHAnsi" w:hAnsiTheme="minorHAnsi"/>
                <w:sz w:val="20"/>
              </w:rPr>
              <w:t>draudze</w:t>
            </w:r>
          </w:p>
          <w:p w14:paraId="50F73D83" w14:textId="77777777" w:rsidR="001106FC" w:rsidRPr="00501C28" w:rsidRDefault="001106FC" w:rsidP="00A4413D">
            <w:pPr>
              <w:tabs>
                <w:tab w:val="left" w:pos="2520"/>
                <w:tab w:val="center" w:pos="6300"/>
              </w:tabs>
              <w:spacing w:line="276" w:lineRule="auto"/>
              <w:rPr>
                <w:rFonts w:asciiTheme="minorHAnsi" w:hAnsiTheme="minorHAnsi"/>
              </w:rPr>
            </w:pPr>
            <w:r w:rsidRPr="00501C28">
              <w:rPr>
                <w:rFonts w:asciiTheme="minorHAnsi" w:hAnsiTheme="minorHAnsi"/>
              </w:rPr>
              <w:sym w:font="Wingdings" w:char="F06F"/>
            </w:r>
            <w:r w:rsidRPr="00501C28">
              <w:rPr>
                <w:rFonts w:asciiTheme="minorHAnsi" w:hAnsiTheme="minorHAnsi"/>
              </w:rPr>
              <w:t>  </w:t>
            </w:r>
            <w:r w:rsidRPr="00501C28">
              <w:rPr>
                <w:rFonts w:asciiTheme="minorHAnsi" w:hAnsiTheme="minorHAnsi"/>
                <w:sz w:val="20"/>
              </w:rPr>
              <w:t xml:space="preserve">reliģiskā savienība (baznīca)               </w:t>
            </w:r>
          </w:p>
          <w:p w14:paraId="540AF1EF" w14:textId="77777777" w:rsidR="001106FC" w:rsidRDefault="001106FC" w:rsidP="00A4413D">
            <w:pPr>
              <w:tabs>
                <w:tab w:val="left" w:pos="2520"/>
                <w:tab w:val="left" w:pos="5910"/>
              </w:tabs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501C28">
              <w:rPr>
                <w:rFonts w:asciiTheme="minorHAnsi" w:hAnsiTheme="minorHAnsi"/>
              </w:rPr>
              <w:sym w:font="Wingdings" w:char="F06F"/>
            </w:r>
            <w:r w:rsidRPr="00501C28">
              <w:rPr>
                <w:rFonts w:asciiTheme="minorHAnsi" w:hAnsiTheme="minorHAnsi"/>
                <w:sz w:val="20"/>
                <w:szCs w:val="20"/>
              </w:rPr>
              <w:t xml:space="preserve">  nodaļa</w:t>
            </w:r>
          </w:p>
          <w:p w14:paraId="6F5EA39C" w14:textId="6E36EAF0" w:rsidR="001106FC" w:rsidRPr="00501C28" w:rsidRDefault="001106FC" w:rsidP="00A4413D">
            <w:pPr>
              <w:tabs>
                <w:tab w:val="left" w:pos="2520"/>
                <w:tab w:val="left" w:pos="5910"/>
              </w:tabs>
              <w:spacing w:line="276" w:lineRule="auto"/>
              <w:rPr>
                <w:rFonts w:asciiTheme="minorHAnsi" w:hAnsiTheme="minorHAnsi"/>
                <w:sz w:val="28"/>
              </w:rPr>
            </w:pPr>
            <w:r w:rsidRPr="00501C28">
              <w:rPr>
                <w:rFonts w:asciiTheme="minorHAnsi" w:hAnsiTheme="minorHAnsi"/>
              </w:rPr>
              <w:sym w:font="Wingdings" w:char="F06F"/>
            </w:r>
            <w:r w:rsidRPr="00501C28">
              <w:rPr>
                <w:rFonts w:asciiTheme="minorHAnsi" w:hAnsiTheme="minorHAnsi"/>
              </w:rPr>
              <w:t>  </w:t>
            </w:r>
            <w:r w:rsidRPr="00501C28">
              <w:rPr>
                <w:rFonts w:asciiTheme="minorHAnsi" w:hAnsiTheme="minorHAnsi"/>
                <w:sz w:val="20"/>
              </w:rPr>
              <w:t>diecēze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000000" w:fill="FFFFFF"/>
          </w:tcPr>
          <w:p w14:paraId="765CD7F4" w14:textId="77777777" w:rsidR="001106FC" w:rsidRPr="001106FC" w:rsidRDefault="001106FC" w:rsidP="00A4413D">
            <w:pPr>
              <w:tabs>
                <w:tab w:val="left" w:pos="2520"/>
                <w:tab w:val="left" w:pos="5910"/>
              </w:tabs>
              <w:spacing w:line="276" w:lineRule="auto"/>
              <w:rPr>
                <w:rFonts w:asciiTheme="minorHAnsi" w:hAnsiTheme="minorHAnsi"/>
              </w:rPr>
            </w:pPr>
            <w:r w:rsidRPr="001106FC">
              <w:rPr>
                <w:rFonts w:asciiTheme="minorHAnsi" w:hAnsiTheme="minorHAnsi"/>
              </w:rPr>
              <w:t>Reliģiskās organizācijas iestāde:</w:t>
            </w:r>
          </w:p>
          <w:p w14:paraId="79ED3AE8" w14:textId="77777777" w:rsidR="001106FC" w:rsidRDefault="001106FC" w:rsidP="00A4413D">
            <w:pPr>
              <w:tabs>
                <w:tab w:val="left" w:pos="2520"/>
                <w:tab w:val="left" w:pos="5910"/>
              </w:tabs>
              <w:spacing w:line="276" w:lineRule="auto"/>
              <w:rPr>
                <w:rFonts w:asciiTheme="minorHAnsi" w:hAnsiTheme="minorHAnsi"/>
                <w:sz w:val="20"/>
              </w:rPr>
            </w:pPr>
            <w:r w:rsidRPr="00501C28">
              <w:rPr>
                <w:rFonts w:asciiTheme="minorHAnsi" w:hAnsiTheme="minorHAnsi"/>
              </w:rPr>
              <w:sym w:font="Wingdings" w:char="F06F"/>
            </w:r>
            <w:r w:rsidRPr="00501C28">
              <w:rPr>
                <w:rFonts w:asciiTheme="minorHAnsi" w:hAnsiTheme="minorHAnsi"/>
              </w:rPr>
              <w:t>  </w:t>
            </w:r>
            <w:r w:rsidRPr="00501C28">
              <w:rPr>
                <w:rFonts w:asciiTheme="minorHAnsi" w:hAnsiTheme="minorHAnsi"/>
                <w:sz w:val="20"/>
              </w:rPr>
              <w:t>garīgā personāla mācību iestāde</w:t>
            </w:r>
          </w:p>
          <w:p w14:paraId="3557680F" w14:textId="77777777" w:rsidR="001106FC" w:rsidRDefault="001106FC" w:rsidP="00A4413D">
            <w:pPr>
              <w:tabs>
                <w:tab w:val="left" w:pos="2520"/>
                <w:tab w:val="left" w:pos="5910"/>
              </w:tabs>
              <w:spacing w:line="276" w:lineRule="auto"/>
              <w:rPr>
                <w:rFonts w:asciiTheme="minorHAnsi" w:hAnsiTheme="minorHAnsi"/>
                <w:sz w:val="20"/>
              </w:rPr>
            </w:pPr>
            <w:r w:rsidRPr="00501C28">
              <w:rPr>
                <w:rFonts w:asciiTheme="minorHAnsi" w:hAnsiTheme="minorHAnsi"/>
              </w:rPr>
              <w:sym w:font="Wingdings" w:char="F06F"/>
            </w:r>
            <w:r w:rsidRPr="00501C28">
              <w:rPr>
                <w:rFonts w:asciiTheme="minorHAnsi" w:hAnsiTheme="minorHAnsi"/>
              </w:rPr>
              <w:t>  </w:t>
            </w:r>
            <w:r w:rsidRPr="00501C28">
              <w:rPr>
                <w:rFonts w:asciiTheme="minorHAnsi" w:hAnsiTheme="minorHAnsi"/>
                <w:sz w:val="20"/>
              </w:rPr>
              <w:t>klosteris</w:t>
            </w:r>
          </w:p>
          <w:p w14:paraId="7DF3D0AB" w14:textId="77777777" w:rsidR="001106FC" w:rsidRDefault="001106FC" w:rsidP="00A4413D">
            <w:pPr>
              <w:tabs>
                <w:tab w:val="left" w:pos="2520"/>
                <w:tab w:val="left" w:pos="5910"/>
              </w:tabs>
              <w:spacing w:line="276" w:lineRule="auto"/>
              <w:rPr>
                <w:rFonts w:asciiTheme="minorHAnsi" w:hAnsiTheme="minorHAnsi"/>
                <w:sz w:val="20"/>
              </w:rPr>
            </w:pPr>
            <w:r w:rsidRPr="00501C28">
              <w:rPr>
                <w:rFonts w:asciiTheme="minorHAnsi" w:hAnsiTheme="minorHAnsi"/>
              </w:rPr>
              <w:sym w:font="Wingdings" w:char="F06F"/>
            </w:r>
            <w:r w:rsidRPr="00501C28">
              <w:rPr>
                <w:rFonts w:asciiTheme="minorHAnsi" w:hAnsiTheme="minorHAnsi"/>
              </w:rPr>
              <w:t>  </w:t>
            </w:r>
            <w:r w:rsidRPr="00501C28">
              <w:rPr>
                <w:rFonts w:asciiTheme="minorHAnsi" w:hAnsiTheme="minorHAnsi"/>
                <w:sz w:val="20"/>
              </w:rPr>
              <w:t>misija</w:t>
            </w:r>
          </w:p>
          <w:p w14:paraId="24C7B01E" w14:textId="677A78DC" w:rsidR="001106FC" w:rsidRPr="00501C28" w:rsidRDefault="001106FC" w:rsidP="00A4413D">
            <w:pPr>
              <w:tabs>
                <w:tab w:val="left" w:pos="2520"/>
                <w:tab w:val="left" w:pos="5910"/>
              </w:tabs>
              <w:spacing w:line="276" w:lineRule="auto"/>
              <w:rPr>
                <w:rFonts w:asciiTheme="minorHAnsi" w:hAnsiTheme="minorHAnsi"/>
                <w:sz w:val="20"/>
              </w:rPr>
            </w:pPr>
            <w:r w:rsidRPr="00501C28">
              <w:rPr>
                <w:rFonts w:asciiTheme="minorHAnsi" w:hAnsiTheme="minorHAnsi"/>
              </w:rPr>
              <w:sym w:font="Wingdings" w:char="F06F"/>
            </w:r>
            <w:r w:rsidRPr="00501C28">
              <w:rPr>
                <w:rFonts w:asciiTheme="minorHAnsi" w:hAnsiTheme="minorHAnsi"/>
              </w:rPr>
              <w:t>  </w:t>
            </w:r>
            <w:r>
              <w:rPr>
                <w:rFonts w:asciiTheme="minorHAnsi" w:hAnsiTheme="minorHAnsi"/>
                <w:sz w:val="20"/>
              </w:rPr>
              <w:t>___________</w:t>
            </w:r>
            <w:r w:rsidRPr="00501C28">
              <w:rPr>
                <w:rFonts w:asciiTheme="minorHAnsi" w:hAnsiTheme="minorHAnsi"/>
                <w:sz w:val="20"/>
              </w:rPr>
              <w:t>__</w:t>
            </w:r>
          </w:p>
          <w:p w14:paraId="264F1274" w14:textId="0DD5A0EA" w:rsidR="001106FC" w:rsidRPr="00501C28" w:rsidRDefault="001106FC" w:rsidP="00A4413D">
            <w:pPr>
              <w:tabs>
                <w:tab w:val="left" w:pos="2520"/>
                <w:tab w:val="left" w:pos="5910"/>
              </w:tabs>
              <w:spacing w:line="276" w:lineRule="auto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0"/>
              </w:rPr>
              <w:t xml:space="preserve">               </w:t>
            </w:r>
            <w:r w:rsidRPr="00501C28">
              <w:rPr>
                <w:rFonts w:asciiTheme="minorHAnsi" w:hAnsiTheme="minorHAnsi"/>
                <w:sz w:val="20"/>
              </w:rPr>
              <w:t>(cita)</w:t>
            </w:r>
          </w:p>
        </w:tc>
      </w:tr>
    </w:tbl>
    <w:p w14:paraId="21D7326A" w14:textId="77777777" w:rsidR="00B47A78" w:rsidRPr="00A4413D" w:rsidRDefault="00B47A78" w:rsidP="00D208AF">
      <w:pPr>
        <w:rPr>
          <w:rFonts w:asciiTheme="minorHAnsi" w:hAnsiTheme="minorHAnsi"/>
          <w:sz w:val="12"/>
          <w:szCs w:val="12"/>
        </w:rPr>
      </w:pPr>
    </w:p>
    <w:tbl>
      <w:tblPr>
        <w:tblW w:w="96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1"/>
        <w:gridCol w:w="6977"/>
      </w:tblGrid>
      <w:tr w:rsidR="00B47A78" w:rsidRPr="00501C28" w14:paraId="76D535AE" w14:textId="77777777" w:rsidTr="00A4413D">
        <w:tc>
          <w:tcPr>
            <w:tcW w:w="9648" w:type="dxa"/>
            <w:gridSpan w:val="2"/>
            <w:shd w:val="pct12" w:color="000000" w:fill="FFFFFF"/>
          </w:tcPr>
          <w:p w14:paraId="051E4F4F" w14:textId="77777777" w:rsidR="00B47A78" w:rsidRPr="00501C28" w:rsidRDefault="00B47A78" w:rsidP="00A504F4">
            <w:pPr>
              <w:jc w:val="both"/>
              <w:rPr>
                <w:rFonts w:asciiTheme="minorHAnsi" w:hAnsiTheme="minorHAnsi"/>
                <w:b/>
              </w:rPr>
            </w:pPr>
            <w:r w:rsidRPr="00501C28">
              <w:rPr>
                <w:rFonts w:asciiTheme="minorHAnsi" w:hAnsiTheme="minorHAnsi"/>
                <w:b/>
              </w:rPr>
              <w:t xml:space="preserve">3. Ja reģistrācijai piesaka reliģisko organizāciju, norāda: </w:t>
            </w:r>
          </w:p>
        </w:tc>
      </w:tr>
      <w:tr w:rsidR="001106FC" w:rsidRPr="00501C28" w14:paraId="037D714B" w14:textId="77777777" w:rsidTr="00A4413D">
        <w:trPr>
          <w:trHeight w:val="309"/>
        </w:trPr>
        <w:tc>
          <w:tcPr>
            <w:tcW w:w="2671" w:type="dxa"/>
            <w:shd w:val="clear" w:color="auto" w:fill="F2F2F2" w:themeFill="background1" w:themeFillShade="F2"/>
          </w:tcPr>
          <w:p w14:paraId="3AA6BE43" w14:textId="77777777" w:rsidR="001106FC" w:rsidRPr="00A4413D" w:rsidRDefault="001106FC" w:rsidP="00A504F4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A4413D">
              <w:rPr>
                <w:rFonts w:asciiTheme="minorHAnsi" w:hAnsiTheme="minorHAnsi"/>
                <w:bCs/>
                <w:sz w:val="22"/>
                <w:szCs w:val="22"/>
              </w:rPr>
              <w:t>Konfesionālo piederību:</w:t>
            </w:r>
          </w:p>
        </w:tc>
        <w:tc>
          <w:tcPr>
            <w:tcW w:w="6977" w:type="dxa"/>
          </w:tcPr>
          <w:p w14:paraId="6C7945F3" w14:textId="78B45ED3" w:rsidR="001106FC" w:rsidRPr="00501C28" w:rsidRDefault="001106FC" w:rsidP="00A504F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4413D" w:rsidRPr="00501C28" w14:paraId="293440E1" w14:textId="77777777" w:rsidTr="00A4413D">
        <w:trPr>
          <w:trHeight w:val="323"/>
        </w:trPr>
        <w:tc>
          <w:tcPr>
            <w:tcW w:w="2671" w:type="dxa"/>
            <w:shd w:val="clear" w:color="auto" w:fill="F2F2F2" w:themeFill="background1" w:themeFillShade="F2"/>
          </w:tcPr>
          <w:p w14:paraId="23034A13" w14:textId="17B519D1" w:rsidR="00A4413D" w:rsidRPr="00A4413D" w:rsidRDefault="00A4413D" w:rsidP="00A504F4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A4413D">
              <w:rPr>
                <w:rFonts w:asciiTheme="minorHAnsi" w:hAnsiTheme="minorHAnsi"/>
                <w:bCs/>
                <w:sz w:val="22"/>
                <w:szCs w:val="22"/>
              </w:rPr>
              <w:t>Darbības teritoriju:</w:t>
            </w:r>
          </w:p>
        </w:tc>
        <w:tc>
          <w:tcPr>
            <w:tcW w:w="6977" w:type="dxa"/>
          </w:tcPr>
          <w:p w14:paraId="28358B78" w14:textId="4267CBD4" w:rsidR="00A4413D" w:rsidRPr="00501C28" w:rsidRDefault="00A4413D" w:rsidP="00A504F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242D9E4A" w14:textId="77777777" w:rsidR="00B47A78" w:rsidRPr="00A4413D" w:rsidRDefault="00B47A78" w:rsidP="00D208AF">
      <w:pPr>
        <w:rPr>
          <w:rFonts w:asciiTheme="minorHAnsi" w:hAnsiTheme="minorHAnsi"/>
          <w:sz w:val="12"/>
          <w:szCs w:val="12"/>
        </w:rPr>
      </w:pPr>
    </w:p>
    <w:tbl>
      <w:tblPr>
        <w:tblW w:w="96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1"/>
        <w:gridCol w:w="6977"/>
      </w:tblGrid>
      <w:tr w:rsidR="00B47A78" w:rsidRPr="00501C28" w14:paraId="5CF59A59" w14:textId="77777777" w:rsidTr="00A4413D">
        <w:tc>
          <w:tcPr>
            <w:tcW w:w="9648" w:type="dxa"/>
            <w:gridSpan w:val="2"/>
            <w:shd w:val="pct12" w:color="000000" w:fill="FFFFFF"/>
          </w:tcPr>
          <w:p w14:paraId="7085ED82" w14:textId="60076111" w:rsidR="00B47A78" w:rsidRPr="00501C28" w:rsidRDefault="00B47A78" w:rsidP="00A504F4">
            <w:pPr>
              <w:jc w:val="both"/>
              <w:rPr>
                <w:rFonts w:asciiTheme="minorHAnsi" w:hAnsiTheme="minorHAnsi"/>
                <w:b/>
              </w:rPr>
            </w:pPr>
            <w:r w:rsidRPr="00501C28">
              <w:rPr>
                <w:rFonts w:asciiTheme="minorHAnsi" w:hAnsiTheme="minorHAnsi"/>
                <w:b/>
              </w:rPr>
              <w:t xml:space="preserve">4. Ziņas par reliģisko savienību (baznīcu), diecēzi, nodaļu, kuras sastāvā ir draudze </w:t>
            </w:r>
            <w:r w:rsidRPr="00501C28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(ja to paredz statūti</w:t>
            </w:r>
            <w:r w:rsidR="00F60D2F" w:rsidRPr="00501C28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 xml:space="preserve"> (</w:t>
            </w:r>
            <w:r w:rsidRPr="00501C28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satversme</w:t>
            </w:r>
            <w:r w:rsidR="00F60D2F" w:rsidRPr="00501C28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, nolikums</w:t>
            </w:r>
            <w:r w:rsidRPr="00501C28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)</w:t>
            </w:r>
            <w:r w:rsidR="00F60D2F" w:rsidRPr="00501C28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A4413D" w:rsidRPr="00501C28" w14:paraId="0D0DBA59" w14:textId="77777777" w:rsidTr="00A4413D">
        <w:trPr>
          <w:trHeight w:val="275"/>
        </w:trPr>
        <w:tc>
          <w:tcPr>
            <w:tcW w:w="2671" w:type="dxa"/>
            <w:shd w:val="clear" w:color="auto" w:fill="F2F2F2" w:themeFill="background1" w:themeFillShade="F2"/>
          </w:tcPr>
          <w:p w14:paraId="5AA637E3" w14:textId="77777777" w:rsidR="00A4413D" w:rsidRPr="00A4413D" w:rsidRDefault="00A4413D" w:rsidP="00A504F4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A4413D">
              <w:rPr>
                <w:rFonts w:asciiTheme="minorHAnsi" w:hAnsiTheme="minorHAnsi"/>
                <w:bCs/>
                <w:sz w:val="22"/>
                <w:szCs w:val="22"/>
              </w:rPr>
              <w:t xml:space="preserve">Nosaukums </w:t>
            </w:r>
          </w:p>
        </w:tc>
        <w:tc>
          <w:tcPr>
            <w:tcW w:w="6977" w:type="dxa"/>
          </w:tcPr>
          <w:p w14:paraId="552F2791" w14:textId="20C903DF" w:rsidR="00A4413D" w:rsidRPr="00501C28" w:rsidRDefault="00A4413D" w:rsidP="00A504F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4413D" w:rsidRPr="00501C28" w14:paraId="19C1B915" w14:textId="77777777" w:rsidTr="00A4413D">
        <w:trPr>
          <w:trHeight w:val="323"/>
        </w:trPr>
        <w:tc>
          <w:tcPr>
            <w:tcW w:w="2671" w:type="dxa"/>
            <w:shd w:val="clear" w:color="auto" w:fill="F2F2F2" w:themeFill="background1" w:themeFillShade="F2"/>
          </w:tcPr>
          <w:p w14:paraId="2B924729" w14:textId="77777777" w:rsidR="00A4413D" w:rsidRPr="00A4413D" w:rsidRDefault="00A4413D" w:rsidP="00A504F4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A4413D">
              <w:rPr>
                <w:rFonts w:asciiTheme="minorHAnsi" w:hAnsiTheme="minorHAnsi"/>
                <w:bCs/>
                <w:sz w:val="22"/>
                <w:szCs w:val="22"/>
              </w:rPr>
              <w:t>Reģistrācijas numurs</w:t>
            </w:r>
          </w:p>
        </w:tc>
        <w:tc>
          <w:tcPr>
            <w:tcW w:w="6977" w:type="dxa"/>
          </w:tcPr>
          <w:p w14:paraId="7B4B7B2F" w14:textId="66B43CED" w:rsidR="00A4413D" w:rsidRPr="00501C28" w:rsidRDefault="00A4413D" w:rsidP="00A504F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33D43F1C" w14:textId="77777777" w:rsidR="00B47A78" w:rsidRPr="00A4413D" w:rsidRDefault="00B47A78" w:rsidP="00D208AF">
      <w:pPr>
        <w:rPr>
          <w:rFonts w:asciiTheme="minorHAnsi" w:hAnsiTheme="minorHAnsi"/>
          <w:sz w:val="12"/>
          <w:szCs w:val="12"/>
        </w:rPr>
      </w:pPr>
    </w:p>
    <w:tbl>
      <w:tblPr>
        <w:tblW w:w="96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1"/>
        <w:gridCol w:w="6977"/>
      </w:tblGrid>
      <w:tr w:rsidR="00B47A78" w:rsidRPr="00501C28" w14:paraId="17AEB4EC" w14:textId="77777777" w:rsidTr="00A4413D">
        <w:tc>
          <w:tcPr>
            <w:tcW w:w="9648" w:type="dxa"/>
            <w:gridSpan w:val="2"/>
            <w:shd w:val="pct12" w:color="000000" w:fill="FFFFFF"/>
          </w:tcPr>
          <w:p w14:paraId="38F7DB8E" w14:textId="77777777" w:rsidR="00B47A78" w:rsidRPr="00501C28" w:rsidRDefault="00B47A78" w:rsidP="00A504F4">
            <w:pPr>
              <w:jc w:val="both"/>
              <w:rPr>
                <w:rFonts w:asciiTheme="minorHAnsi" w:hAnsiTheme="minorHAnsi"/>
                <w:b/>
              </w:rPr>
            </w:pPr>
            <w:r w:rsidRPr="00501C28">
              <w:rPr>
                <w:rFonts w:asciiTheme="minorHAnsi" w:hAnsiTheme="minorHAnsi"/>
                <w:b/>
              </w:rPr>
              <w:t xml:space="preserve">5. Ziņas par reliģisko organizāciju, kas dibina iestādi </w:t>
            </w:r>
            <w:r w:rsidRPr="00501C28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(aizpilda, ja piesaka reliģiskās organizācijas iestādes reģistrāciju)</w:t>
            </w:r>
          </w:p>
        </w:tc>
      </w:tr>
      <w:tr w:rsidR="00A4413D" w:rsidRPr="00501C28" w14:paraId="01115CE6" w14:textId="77777777" w:rsidTr="00A4413D">
        <w:trPr>
          <w:trHeight w:val="194"/>
        </w:trPr>
        <w:tc>
          <w:tcPr>
            <w:tcW w:w="2671" w:type="dxa"/>
            <w:shd w:val="clear" w:color="auto" w:fill="F2F2F2" w:themeFill="background1" w:themeFillShade="F2"/>
          </w:tcPr>
          <w:p w14:paraId="499F329C" w14:textId="77777777" w:rsidR="00A4413D" w:rsidRPr="00A4413D" w:rsidRDefault="00A4413D" w:rsidP="00A504F4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A4413D">
              <w:rPr>
                <w:rFonts w:asciiTheme="minorHAnsi" w:hAnsiTheme="minorHAnsi"/>
                <w:bCs/>
                <w:sz w:val="22"/>
                <w:szCs w:val="22"/>
              </w:rPr>
              <w:t xml:space="preserve">Nosaukums </w:t>
            </w:r>
          </w:p>
        </w:tc>
        <w:tc>
          <w:tcPr>
            <w:tcW w:w="6977" w:type="dxa"/>
          </w:tcPr>
          <w:p w14:paraId="245F8F83" w14:textId="07DD2348" w:rsidR="00A4413D" w:rsidRPr="00501C28" w:rsidRDefault="00A4413D" w:rsidP="00A504F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4413D" w:rsidRPr="00501C28" w14:paraId="4A721845" w14:textId="77777777" w:rsidTr="00A4413D">
        <w:trPr>
          <w:trHeight w:val="323"/>
        </w:trPr>
        <w:tc>
          <w:tcPr>
            <w:tcW w:w="2671" w:type="dxa"/>
            <w:shd w:val="clear" w:color="auto" w:fill="F2F2F2" w:themeFill="background1" w:themeFillShade="F2"/>
          </w:tcPr>
          <w:p w14:paraId="0D7075D1" w14:textId="77777777" w:rsidR="00A4413D" w:rsidRPr="00A4413D" w:rsidRDefault="00A4413D" w:rsidP="00A504F4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A4413D">
              <w:rPr>
                <w:rFonts w:asciiTheme="minorHAnsi" w:hAnsiTheme="minorHAnsi"/>
                <w:bCs/>
                <w:sz w:val="22"/>
                <w:szCs w:val="22"/>
              </w:rPr>
              <w:t>Reģistrācijas numurs</w:t>
            </w:r>
          </w:p>
        </w:tc>
        <w:tc>
          <w:tcPr>
            <w:tcW w:w="6977" w:type="dxa"/>
          </w:tcPr>
          <w:p w14:paraId="22B30FCE" w14:textId="0846567C" w:rsidR="00A4413D" w:rsidRPr="00501C28" w:rsidRDefault="00A4413D" w:rsidP="00A504F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69A40EEE" w14:textId="3E192176" w:rsidR="00B47A78" w:rsidRPr="00A4413D" w:rsidRDefault="00B47A78" w:rsidP="00A4413D">
      <w:pPr>
        <w:tabs>
          <w:tab w:val="left" w:pos="927"/>
        </w:tabs>
        <w:rPr>
          <w:rFonts w:asciiTheme="minorHAnsi" w:hAnsiTheme="minorHAnsi"/>
          <w:sz w:val="12"/>
          <w:szCs w:val="1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B47A78" w:rsidRPr="00501C28" w14:paraId="0450A8E4" w14:textId="77777777" w:rsidTr="00A504F4">
        <w:tc>
          <w:tcPr>
            <w:tcW w:w="96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12" w:color="000000" w:fill="FFFFFF"/>
          </w:tcPr>
          <w:p w14:paraId="51ECCBBB" w14:textId="77777777" w:rsidR="00B47A78" w:rsidRPr="00501C28" w:rsidRDefault="00B47A78" w:rsidP="00A504F4">
            <w:pPr>
              <w:jc w:val="both"/>
              <w:rPr>
                <w:rFonts w:asciiTheme="minorHAnsi" w:hAnsiTheme="minorHAnsi"/>
                <w:b/>
              </w:rPr>
            </w:pPr>
            <w:r w:rsidRPr="00501C28">
              <w:rPr>
                <w:rFonts w:asciiTheme="minorHAnsi" w:hAnsiTheme="minorHAnsi"/>
                <w:b/>
              </w:rPr>
              <w:t xml:space="preserve">6. Reliģiskās organizācijas vai reliģiskās organizācijas iestādes darbības mērķi </w:t>
            </w:r>
            <w:r w:rsidRPr="00501C28">
              <w:rPr>
                <w:rFonts w:asciiTheme="minorHAnsi" w:hAnsiTheme="minorHAnsi"/>
                <w:i/>
                <w:sz w:val="20"/>
                <w:szCs w:val="20"/>
              </w:rPr>
              <w:t>(atbilstoši statūtiem (satversmei, nolikumam))</w:t>
            </w:r>
          </w:p>
        </w:tc>
      </w:tr>
      <w:tr w:rsidR="00B47A78" w:rsidRPr="00501C28" w14:paraId="39353B93" w14:textId="77777777" w:rsidTr="00A504F4">
        <w:trPr>
          <w:trHeight w:val="1144"/>
        </w:trPr>
        <w:tc>
          <w:tcPr>
            <w:tcW w:w="964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6BF225" w14:textId="77777777" w:rsidR="00B47A78" w:rsidRPr="00501C28" w:rsidRDefault="00B47A78" w:rsidP="00A504F4">
            <w:pPr>
              <w:jc w:val="both"/>
              <w:rPr>
                <w:rFonts w:asciiTheme="minorHAnsi" w:hAnsiTheme="minorHAnsi"/>
                <w:b/>
              </w:rPr>
            </w:pPr>
          </w:p>
        </w:tc>
      </w:tr>
    </w:tbl>
    <w:p w14:paraId="41689E07" w14:textId="77777777" w:rsidR="00B47A78" w:rsidRPr="00A4413D" w:rsidRDefault="00B47A78" w:rsidP="00D208AF">
      <w:pPr>
        <w:rPr>
          <w:rFonts w:asciiTheme="minorHAnsi" w:hAnsiTheme="minorHAnsi"/>
          <w:sz w:val="12"/>
          <w:szCs w:val="1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B47A78" w:rsidRPr="00501C28" w14:paraId="5473AA92" w14:textId="77777777" w:rsidTr="00A504F4">
        <w:tc>
          <w:tcPr>
            <w:tcW w:w="96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12" w:color="000000" w:fill="FFFFFF"/>
          </w:tcPr>
          <w:p w14:paraId="4539C627" w14:textId="77777777" w:rsidR="00B47A78" w:rsidRPr="00501C28" w:rsidRDefault="00B47A78" w:rsidP="00A504F4">
            <w:pPr>
              <w:jc w:val="both"/>
              <w:rPr>
                <w:rFonts w:asciiTheme="minorHAnsi" w:hAnsiTheme="minorHAnsi"/>
                <w:b/>
              </w:rPr>
            </w:pPr>
            <w:r w:rsidRPr="00501C28">
              <w:rPr>
                <w:rFonts w:asciiTheme="minorHAnsi" w:hAnsiTheme="minorHAnsi"/>
                <w:b/>
              </w:rPr>
              <w:lastRenderedPageBreak/>
              <w:t>7. Datums, kad pieņemts lēmums par reliģiskās organizācijas vai reliģiskās organizācijas iestādes dibināšanu</w:t>
            </w:r>
          </w:p>
        </w:tc>
      </w:tr>
      <w:tr w:rsidR="00B47A78" w:rsidRPr="00501C28" w14:paraId="1C1F1862" w14:textId="77777777" w:rsidTr="00A504F4">
        <w:trPr>
          <w:trHeight w:val="477"/>
        </w:trPr>
        <w:tc>
          <w:tcPr>
            <w:tcW w:w="964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638C29" w14:textId="77777777" w:rsidR="00B47A78" w:rsidRPr="00501C28" w:rsidRDefault="00B47A78" w:rsidP="00A504F4">
            <w:pPr>
              <w:jc w:val="center"/>
              <w:rPr>
                <w:rFonts w:asciiTheme="minorHAnsi" w:hAnsiTheme="minorHAnsi"/>
                <w:vertAlign w:val="superscript"/>
              </w:rPr>
            </w:pPr>
          </w:p>
          <w:p w14:paraId="2A04FB08" w14:textId="77777777" w:rsidR="00B47A78" w:rsidRPr="00501C28" w:rsidRDefault="00B47A78" w:rsidP="00A504F4">
            <w:pPr>
              <w:jc w:val="center"/>
              <w:rPr>
                <w:rFonts w:asciiTheme="minorHAnsi" w:hAnsiTheme="minorHAnsi"/>
                <w:b/>
              </w:rPr>
            </w:pPr>
            <w:r w:rsidRPr="00501C28">
              <w:rPr>
                <w:rFonts w:asciiTheme="minorHAnsi" w:hAnsiTheme="minorHAnsi"/>
                <w:vertAlign w:val="superscript"/>
              </w:rPr>
              <w:t>(diena / mēnesis / gads)</w:t>
            </w:r>
          </w:p>
        </w:tc>
      </w:tr>
    </w:tbl>
    <w:p w14:paraId="274882FD" w14:textId="77777777" w:rsidR="00B47A78" w:rsidRPr="00ED1A35" w:rsidRDefault="00B47A78" w:rsidP="00D208AF">
      <w:pPr>
        <w:rPr>
          <w:rFonts w:asciiTheme="minorHAnsi" w:hAnsiTheme="minorHAnsi"/>
          <w:sz w:val="12"/>
          <w:szCs w:val="12"/>
        </w:rPr>
      </w:pP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2"/>
        <w:gridCol w:w="2848"/>
        <w:gridCol w:w="1784"/>
        <w:gridCol w:w="2922"/>
      </w:tblGrid>
      <w:tr w:rsidR="00B47A78" w:rsidRPr="00501C28" w14:paraId="19C92061" w14:textId="77777777" w:rsidTr="00A504F4">
        <w:trPr>
          <w:trHeight w:val="30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14:paraId="09804AFA" w14:textId="77777777" w:rsidR="00B47A78" w:rsidRPr="00501C28" w:rsidRDefault="00B47A78" w:rsidP="00A504F4">
            <w:pPr>
              <w:rPr>
                <w:rFonts w:asciiTheme="minorHAnsi" w:hAnsiTheme="minorHAnsi"/>
              </w:rPr>
            </w:pPr>
            <w:r w:rsidRPr="00501C28">
              <w:rPr>
                <w:rFonts w:asciiTheme="minorHAnsi" w:hAnsiTheme="minorHAnsi"/>
                <w:b/>
                <w:bCs/>
              </w:rPr>
              <w:t xml:space="preserve">8. Juridiskā adrese </w:t>
            </w:r>
            <w:r w:rsidRPr="00501C28">
              <w:rPr>
                <w:rFonts w:asciiTheme="minorHAnsi" w:hAnsiTheme="minorHAnsi"/>
                <w:b/>
              </w:rPr>
              <w:t xml:space="preserve">(vadības atrašanās vieta) </w:t>
            </w:r>
            <w:r w:rsidRPr="00501C28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(adresei jāatbilst Valsts adrešu reģistra datiem: </w:t>
            </w:r>
            <w:hyperlink r:id="rId12" w:tgtFrame="_blank" w:history="1">
              <w:r w:rsidRPr="00501C28">
                <w:rPr>
                  <w:rStyle w:val="Hipersaite"/>
                  <w:rFonts w:asciiTheme="minorHAnsi" w:eastAsiaTheme="majorEastAsia" w:hAnsiTheme="minorHAnsi"/>
                  <w:bCs/>
                  <w:i/>
                  <w:iCs/>
                  <w:sz w:val="20"/>
                  <w:szCs w:val="20"/>
                </w:rPr>
                <w:t>https://www.kadastrs.lv/</w:t>
              </w:r>
            </w:hyperlink>
            <w:r w:rsidRPr="00501C28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B47A78" w:rsidRPr="00501C28" w14:paraId="0F3DCF6E" w14:textId="77777777" w:rsidTr="00A504F4">
        <w:trPr>
          <w:trHeight w:val="300"/>
        </w:trPr>
        <w:tc>
          <w:tcPr>
            <w:tcW w:w="206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3EBEE9F" w14:textId="77777777" w:rsidR="00B47A78" w:rsidRPr="00501C28" w:rsidRDefault="00B47A78" w:rsidP="00A504F4">
            <w:pPr>
              <w:rPr>
                <w:rFonts w:asciiTheme="minorHAnsi" w:hAnsiTheme="minorHAnsi"/>
                <w:sz w:val="20"/>
                <w:szCs w:val="20"/>
              </w:rPr>
            </w:pPr>
            <w:r w:rsidRPr="00501C28">
              <w:rPr>
                <w:rFonts w:asciiTheme="minorHAnsi" w:hAnsiTheme="minorHAnsi"/>
                <w:sz w:val="20"/>
                <w:szCs w:val="20"/>
              </w:rPr>
              <w:t>Novads </w:t>
            </w:r>
          </w:p>
        </w:tc>
        <w:tc>
          <w:tcPr>
            <w:tcW w:w="75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D2E2B3F" w14:textId="77777777" w:rsidR="00B47A78" w:rsidRPr="00501C28" w:rsidRDefault="00B47A78" w:rsidP="00A504F4">
            <w:pPr>
              <w:rPr>
                <w:rFonts w:asciiTheme="minorHAnsi" w:hAnsiTheme="minorHAnsi"/>
                <w:sz w:val="20"/>
                <w:szCs w:val="20"/>
              </w:rPr>
            </w:pPr>
            <w:r w:rsidRPr="00501C28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</w:tr>
      <w:tr w:rsidR="00B47A78" w:rsidRPr="00501C28" w14:paraId="57A82510" w14:textId="77777777" w:rsidTr="00A504F4">
        <w:trPr>
          <w:trHeight w:val="300"/>
        </w:trPr>
        <w:tc>
          <w:tcPr>
            <w:tcW w:w="206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14B63A3" w14:textId="77777777" w:rsidR="00B47A78" w:rsidRPr="00501C28" w:rsidRDefault="00B47A78" w:rsidP="00A504F4">
            <w:pPr>
              <w:rPr>
                <w:rFonts w:asciiTheme="minorHAnsi" w:hAnsiTheme="minorHAnsi"/>
                <w:sz w:val="20"/>
                <w:szCs w:val="20"/>
              </w:rPr>
            </w:pPr>
            <w:r w:rsidRPr="00501C28">
              <w:rPr>
                <w:rFonts w:asciiTheme="minorHAnsi" w:hAnsiTheme="minorHAnsi"/>
                <w:sz w:val="20"/>
                <w:szCs w:val="20"/>
              </w:rPr>
              <w:t>Novada pilsēta/pagasts </w:t>
            </w:r>
          </w:p>
        </w:tc>
        <w:tc>
          <w:tcPr>
            <w:tcW w:w="75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43A324A" w14:textId="77777777" w:rsidR="00B47A78" w:rsidRPr="00501C28" w:rsidRDefault="00B47A78" w:rsidP="00A504F4">
            <w:pPr>
              <w:rPr>
                <w:rFonts w:asciiTheme="minorHAnsi" w:hAnsiTheme="minorHAnsi"/>
                <w:sz w:val="20"/>
                <w:szCs w:val="20"/>
              </w:rPr>
            </w:pPr>
            <w:r w:rsidRPr="00501C28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</w:tr>
      <w:tr w:rsidR="00B47A78" w:rsidRPr="00501C28" w14:paraId="5AF48532" w14:textId="77777777" w:rsidTr="00A504F4">
        <w:trPr>
          <w:trHeight w:val="300"/>
        </w:trPr>
        <w:tc>
          <w:tcPr>
            <w:tcW w:w="206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8A2AB08" w14:textId="77777777" w:rsidR="00B47A78" w:rsidRPr="00501C28" w:rsidRDefault="00B47A78" w:rsidP="00A504F4">
            <w:pPr>
              <w:rPr>
                <w:rFonts w:asciiTheme="minorHAnsi" w:hAnsiTheme="minorHAnsi"/>
                <w:sz w:val="20"/>
                <w:szCs w:val="20"/>
              </w:rPr>
            </w:pPr>
            <w:r w:rsidRPr="00501C28">
              <w:rPr>
                <w:rFonts w:asciiTheme="minorHAnsi" w:hAnsiTheme="minorHAnsi"/>
                <w:sz w:val="20"/>
                <w:szCs w:val="20"/>
              </w:rPr>
              <w:t>Pilsēta </w:t>
            </w:r>
          </w:p>
        </w:tc>
        <w:tc>
          <w:tcPr>
            <w:tcW w:w="75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388320A" w14:textId="77777777" w:rsidR="00B47A78" w:rsidRPr="00501C28" w:rsidRDefault="00B47A78" w:rsidP="00A504F4">
            <w:pPr>
              <w:rPr>
                <w:rFonts w:asciiTheme="minorHAnsi" w:hAnsiTheme="minorHAnsi"/>
                <w:sz w:val="20"/>
                <w:szCs w:val="20"/>
              </w:rPr>
            </w:pPr>
            <w:r w:rsidRPr="00501C28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</w:tr>
      <w:tr w:rsidR="00B47A78" w:rsidRPr="00501C28" w14:paraId="784089A0" w14:textId="77777777" w:rsidTr="00A504F4">
        <w:trPr>
          <w:trHeight w:val="300"/>
        </w:trPr>
        <w:tc>
          <w:tcPr>
            <w:tcW w:w="206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1A6A7A7" w14:textId="77777777" w:rsidR="00B47A78" w:rsidRPr="00501C28" w:rsidRDefault="00B47A78" w:rsidP="00A504F4">
            <w:pPr>
              <w:rPr>
                <w:rFonts w:asciiTheme="minorHAnsi" w:hAnsiTheme="minorHAnsi"/>
                <w:sz w:val="20"/>
                <w:szCs w:val="20"/>
              </w:rPr>
            </w:pPr>
            <w:r w:rsidRPr="00501C28">
              <w:rPr>
                <w:rFonts w:asciiTheme="minorHAnsi" w:hAnsiTheme="minorHAnsi"/>
                <w:sz w:val="20"/>
                <w:szCs w:val="20"/>
              </w:rPr>
              <w:t>Ciems </w:t>
            </w:r>
          </w:p>
        </w:tc>
        <w:tc>
          <w:tcPr>
            <w:tcW w:w="75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217A9F5D" w14:textId="77777777" w:rsidR="00B47A78" w:rsidRPr="00501C28" w:rsidRDefault="00B47A78" w:rsidP="00A504F4">
            <w:pPr>
              <w:rPr>
                <w:rFonts w:asciiTheme="minorHAnsi" w:hAnsiTheme="minorHAnsi"/>
                <w:sz w:val="20"/>
                <w:szCs w:val="20"/>
              </w:rPr>
            </w:pPr>
            <w:r w:rsidRPr="00501C28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</w:tr>
      <w:tr w:rsidR="00B47A78" w:rsidRPr="00501C28" w14:paraId="0146325C" w14:textId="77777777" w:rsidTr="00A504F4">
        <w:trPr>
          <w:trHeight w:val="300"/>
        </w:trPr>
        <w:tc>
          <w:tcPr>
            <w:tcW w:w="206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EECACF8" w14:textId="77777777" w:rsidR="00B47A78" w:rsidRPr="00501C28" w:rsidRDefault="00B47A78" w:rsidP="00A504F4">
            <w:pPr>
              <w:rPr>
                <w:rFonts w:asciiTheme="minorHAnsi" w:hAnsiTheme="minorHAnsi"/>
                <w:sz w:val="20"/>
                <w:szCs w:val="20"/>
              </w:rPr>
            </w:pPr>
            <w:r w:rsidRPr="00501C28">
              <w:rPr>
                <w:rFonts w:asciiTheme="minorHAnsi" w:hAnsiTheme="minorHAnsi"/>
                <w:sz w:val="20"/>
                <w:szCs w:val="20"/>
              </w:rPr>
              <w:t>Ielas nosaukums </w:t>
            </w:r>
          </w:p>
        </w:tc>
        <w:tc>
          <w:tcPr>
            <w:tcW w:w="75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8B48B06" w14:textId="77777777" w:rsidR="00B47A78" w:rsidRPr="00501C28" w:rsidRDefault="00B47A78" w:rsidP="00A504F4">
            <w:pPr>
              <w:rPr>
                <w:rFonts w:asciiTheme="minorHAnsi" w:hAnsiTheme="minorHAnsi"/>
                <w:sz w:val="20"/>
                <w:szCs w:val="20"/>
              </w:rPr>
            </w:pPr>
            <w:r w:rsidRPr="00501C28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</w:tr>
      <w:tr w:rsidR="00B47A78" w:rsidRPr="00501C28" w14:paraId="3D8677F8" w14:textId="77777777" w:rsidTr="00A504F4">
        <w:trPr>
          <w:trHeight w:val="300"/>
        </w:trPr>
        <w:tc>
          <w:tcPr>
            <w:tcW w:w="206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D06AA57" w14:textId="77777777" w:rsidR="00B47A78" w:rsidRPr="00501C28" w:rsidRDefault="00B47A78" w:rsidP="00A504F4">
            <w:pPr>
              <w:rPr>
                <w:rFonts w:asciiTheme="minorHAnsi" w:hAnsiTheme="minorHAnsi"/>
                <w:sz w:val="20"/>
                <w:szCs w:val="20"/>
              </w:rPr>
            </w:pPr>
            <w:r w:rsidRPr="00501C28">
              <w:rPr>
                <w:rFonts w:asciiTheme="minorHAnsi" w:hAnsiTheme="minorHAnsi"/>
                <w:sz w:val="20"/>
                <w:szCs w:val="20"/>
              </w:rPr>
              <w:t>Mājas nosaukums/ mājas nr., korpuss </w:t>
            </w:r>
          </w:p>
        </w:tc>
        <w:tc>
          <w:tcPr>
            <w:tcW w:w="75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03C1D148" w14:textId="77777777" w:rsidR="00B47A78" w:rsidRPr="00501C28" w:rsidRDefault="00B47A78" w:rsidP="00A504F4">
            <w:pPr>
              <w:rPr>
                <w:rFonts w:asciiTheme="minorHAnsi" w:hAnsiTheme="minorHAnsi"/>
                <w:sz w:val="20"/>
                <w:szCs w:val="20"/>
              </w:rPr>
            </w:pPr>
            <w:r w:rsidRPr="00501C28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</w:tr>
      <w:tr w:rsidR="00B47A78" w:rsidRPr="00501C28" w14:paraId="7C522A53" w14:textId="77777777" w:rsidTr="00A504F4">
        <w:trPr>
          <w:trHeight w:val="300"/>
        </w:trPr>
        <w:tc>
          <w:tcPr>
            <w:tcW w:w="206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AB54380" w14:textId="77777777" w:rsidR="00B47A78" w:rsidRPr="00501C28" w:rsidRDefault="00B47A78" w:rsidP="00A504F4">
            <w:pPr>
              <w:rPr>
                <w:rFonts w:asciiTheme="minorHAnsi" w:hAnsiTheme="minorHAnsi"/>
                <w:sz w:val="20"/>
                <w:szCs w:val="20"/>
              </w:rPr>
            </w:pPr>
            <w:r w:rsidRPr="00501C28">
              <w:rPr>
                <w:rFonts w:asciiTheme="minorHAnsi" w:hAnsiTheme="minorHAnsi"/>
                <w:sz w:val="20"/>
                <w:szCs w:val="20"/>
              </w:rPr>
              <w:t>Dzīvokļa numurs 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6EB809B" w14:textId="77777777" w:rsidR="00B47A78" w:rsidRPr="00501C28" w:rsidRDefault="00B47A78" w:rsidP="00A504F4">
            <w:pPr>
              <w:rPr>
                <w:rFonts w:asciiTheme="minorHAnsi" w:hAnsiTheme="minorHAnsi"/>
                <w:sz w:val="20"/>
                <w:szCs w:val="20"/>
              </w:rPr>
            </w:pPr>
            <w:r w:rsidRPr="00501C28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3B1A4DB" w14:textId="77777777" w:rsidR="00B47A78" w:rsidRPr="00501C28" w:rsidRDefault="00B47A78" w:rsidP="00A504F4">
            <w:pPr>
              <w:rPr>
                <w:rFonts w:asciiTheme="minorHAnsi" w:hAnsiTheme="minorHAnsi"/>
                <w:sz w:val="20"/>
                <w:szCs w:val="20"/>
              </w:rPr>
            </w:pPr>
            <w:r w:rsidRPr="00501C28">
              <w:rPr>
                <w:rFonts w:asciiTheme="minorHAnsi" w:hAnsiTheme="minorHAnsi"/>
                <w:sz w:val="20"/>
                <w:szCs w:val="20"/>
              </w:rPr>
              <w:t>Pasta indekss LV - </w:t>
            </w:r>
          </w:p>
        </w:tc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10E4AA3" w14:textId="77777777" w:rsidR="00B47A78" w:rsidRPr="00501C28" w:rsidRDefault="00B47A78" w:rsidP="00A504F4">
            <w:pPr>
              <w:rPr>
                <w:rFonts w:asciiTheme="minorHAnsi" w:hAnsiTheme="minorHAnsi"/>
              </w:rPr>
            </w:pPr>
            <w:r w:rsidRPr="00501C28">
              <w:rPr>
                <w:rFonts w:asciiTheme="minorHAnsi" w:hAnsiTheme="minorHAnsi"/>
              </w:rPr>
              <w:t> </w:t>
            </w:r>
          </w:p>
        </w:tc>
      </w:tr>
    </w:tbl>
    <w:p w14:paraId="5A6FA42D" w14:textId="77777777" w:rsidR="00B47A78" w:rsidRPr="00ED1A35" w:rsidRDefault="00B47A78" w:rsidP="00D208AF">
      <w:pPr>
        <w:rPr>
          <w:rFonts w:asciiTheme="minorHAnsi" w:hAnsiTheme="minorHAnsi"/>
          <w:sz w:val="12"/>
          <w:szCs w:val="12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1"/>
        <w:gridCol w:w="3275"/>
        <w:gridCol w:w="3969"/>
        <w:gridCol w:w="1701"/>
      </w:tblGrid>
      <w:tr w:rsidR="00B47A78" w:rsidRPr="00501C28" w14:paraId="14FDEE56" w14:textId="77777777" w:rsidTr="00731BB1">
        <w:tc>
          <w:tcPr>
            <w:tcW w:w="9616" w:type="dxa"/>
            <w:gridSpan w:val="4"/>
            <w:shd w:val="pct12" w:color="000000" w:fill="FFFFFF"/>
          </w:tcPr>
          <w:p w14:paraId="38BBBAE6" w14:textId="77777777" w:rsidR="00B47A78" w:rsidRPr="00501C28" w:rsidRDefault="00B47A78" w:rsidP="00A504F4">
            <w:pPr>
              <w:rPr>
                <w:rFonts w:asciiTheme="minorHAnsi" w:hAnsiTheme="minorHAnsi"/>
                <w:b/>
              </w:rPr>
            </w:pPr>
            <w:r w:rsidRPr="00501C28">
              <w:rPr>
                <w:rFonts w:asciiTheme="minorHAnsi" w:hAnsiTheme="minorHAnsi"/>
                <w:b/>
              </w:rPr>
              <w:t>9. Vadības institūciju locekļi, kā arī amatpersonas, kuras ir tiesīgas pārstāvēt reliģisko organizāciju vai reliģiskās organizācijas iestādi</w:t>
            </w:r>
          </w:p>
        </w:tc>
      </w:tr>
      <w:tr w:rsidR="00B47A78" w:rsidRPr="00501C28" w14:paraId="55FB33DD" w14:textId="77777777" w:rsidTr="00731BB1">
        <w:trPr>
          <w:cantSplit/>
          <w:trHeight w:val="567"/>
        </w:trPr>
        <w:tc>
          <w:tcPr>
            <w:tcW w:w="671" w:type="dxa"/>
          </w:tcPr>
          <w:p w14:paraId="6CAD187B" w14:textId="77777777" w:rsidR="00B47A78" w:rsidRPr="00501C28" w:rsidRDefault="00B47A78" w:rsidP="00A504F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1C28">
              <w:rPr>
                <w:rFonts w:asciiTheme="minorHAnsi" w:hAnsiTheme="minorHAnsi"/>
                <w:sz w:val="20"/>
                <w:szCs w:val="20"/>
              </w:rPr>
              <w:t>Nr.</w:t>
            </w:r>
          </w:p>
          <w:p w14:paraId="47910C36" w14:textId="77777777" w:rsidR="00B47A78" w:rsidRPr="00501C28" w:rsidRDefault="00B47A78" w:rsidP="00A504F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01C28">
              <w:rPr>
                <w:rFonts w:asciiTheme="minorHAnsi" w:hAnsiTheme="minorHAnsi"/>
                <w:sz w:val="20"/>
                <w:szCs w:val="20"/>
              </w:rPr>
              <w:t>p.k.</w:t>
            </w:r>
          </w:p>
        </w:tc>
        <w:tc>
          <w:tcPr>
            <w:tcW w:w="3275" w:type="dxa"/>
          </w:tcPr>
          <w:p w14:paraId="228E5241" w14:textId="77777777" w:rsidR="00B47A78" w:rsidRPr="00501C28" w:rsidRDefault="00B47A78" w:rsidP="00A504F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1C28">
              <w:rPr>
                <w:rFonts w:asciiTheme="minorHAnsi" w:hAnsiTheme="minorHAnsi"/>
                <w:sz w:val="20"/>
                <w:szCs w:val="20"/>
              </w:rPr>
              <w:t>Vārds, uzvārds</w:t>
            </w:r>
          </w:p>
        </w:tc>
        <w:tc>
          <w:tcPr>
            <w:tcW w:w="3969" w:type="dxa"/>
          </w:tcPr>
          <w:p w14:paraId="48F64AE6" w14:textId="77777777" w:rsidR="00B47A78" w:rsidRPr="00501C28" w:rsidRDefault="00B47A78" w:rsidP="00A504F4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501C28">
              <w:rPr>
                <w:rFonts w:asciiTheme="minorHAnsi" w:hAnsiTheme="minorHAnsi"/>
                <w:sz w:val="20"/>
                <w:szCs w:val="20"/>
              </w:rPr>
              <w:t>Personas kods (ja personai Latvijas Republikā nav piešķirts personas kods - dzimšanas datums, personu apliecinoša dokumenta numurs un izdošanas datums, valsts un institūcija, kas dokumentu izdevusi)</w:t>
            </w:r>
          </w:p>
        </w:tc>
        <w:tc>
          <w:tcPr>
            <w:tcW w:w="1701" w:type="dxa"/>
          </w:tcPr>
          <w:p w14:paraId="3FA78138" w14:textId="77777777" w:rsidR="002E17E3" w:rsidRPr="00501C28" w:rsidRDefault="002E17E3" w:rsidP="002E17E3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501C28">
              <w:rPr>
                <w:rFonts w:asciiTheme="minorHAnsi" w:hAnsiTheme="minorHAnsi"/>
                <w:sz w:val="20"/>
                <w:szCs w:val="20"/>
                <w:lang w:eastAsia="lv-LV"/>
              </w:rPr>
              <w:t>Atzīmēt ar </w:t>
            </w:r>
            <w:r w:rsidRPr="00501C28">
              <w:rPr>
                <w:rFonts w:asciiTheme="minorHAnsi" w:eastAsia="Calibri" w:hAnsiTheme="minorHAnsi"/>
                <w:sz w:val="20"/>
                <w:szCs w:val="20"/>
              </w:rPr>
              <w:sym w:font="Wingdings" w:char="F0FD"/>
            </w:r>
            <w:r w:rsidRPr="00501C28">
              <w:rPr>
                <w:rFonts w:asciiTheme="minorHAnsi" w:eastAsia="Calibri" w:hAnsiTheme="minorHAnsi"/>
                <w:sz w:val="20"/>
                <w:szCs w:val="20"/>
              </w:rPr>
              <w:t>, ja</w:t>
            </w:r>
          </w:p>
          <w:p w14:paraId="2BA437BE" w14:textId="181509E1" w:rsidR="00B47A78" w:rsidRPr="00501C28" w:rsidRDefault="002E17E3" w:rsidP="002E17E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501C28">
              <w:rPr>
                <w:rFonts w:asciiTheme="minorHAnsi" w:hAnsiTheme="minorHAnsi"/>
                <w:bCs/>
                <w:sz w:val="20"/>
                <w:szCs w:val="20"/>
              </w:rPr>
              <w:t>ir tiesības pārstāvēt</w:t>
            </w:r>
          </w:p>
        </w:tc>
      </w:tr>
      <w:tr w:rsidR="00B47A78" w:rsidRPr="00501C28" w14:paraId="6ACAA611" w14:textId="77777777" w:rsidTr="00731BB1">
        <w:trPr>
          <w:cantSplit/>
          <w:trHeight w:val="450"/>
        </w:trPr>
        <w:tc>
          <w:tcPr>
            <w:tcW w:w="671" w:type="dxa"/>
          </w:tcPr>
          <w:p w14:paraId="210175D6" w14:textId="77777777" w:rsidR="00B47A78" w:rsidRPr="00501C28" w:rsidRDefault="00B47A78" w:rsidP="00A504F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1C28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3275" w:type="dxa"/>
          </w:tcPr>
          <w:p w14:paraId="50125055" w14:textId="77777777" w:rsidR="00B47A78" w:rsidRPr="00501C28" w:rsidRDefault="00B47A78" w:rsidP="00A504F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69A0B28E" w14:textId="77777777" w:rsidR="00B47A78" w:rsidRPr="00501C28" w:rsidRDefault="00B47A78" w:rsidP="00A504F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54EEDE15" w14:textId="5E3048E2" w:rsidR="00B47A78" w:rsidRPr="00501C28" w:rsidRDefault="00106939" w:rsidP="00106939">
            <w:pPr>
              <w:jc w:val="center"/>
              <w:rPr>
                <w:rFonts w:asciiTheme="minorHAnsi" w:hAnsiTheme="minorHAnsi"/>
                <w:bCs/>
              </w:rPr>
            </w:pPr>
            <w:r w:rsidRPr="00501C28">
              <w:rPr>
                <w:rFonts w:asciiTheme="minorHAnsi" w:hAnsiTheme="minorHAnsi"/>
              </w:rPr>
              <w:sym w:font="Wingdings" w:char="F0A8"/>
            </w:r>
          </w:p>
        </w:tc>
      </w:tr>
      <w:tr w:rsidR="00B47A78" w:rsidRPr="00501C28" w14:paraId="341C66A6" w14:textId="77777777" w:rsidTr="00731BB1">
        <w:trPr>
          <w:cantSplit/>
          <w:trHeight w:val="450"/>
        </w:trPr>
        <w:tc>
          <w:tcPr>
            <w:tcW w:w="671" w:type="dxa"/>
          </w:tcPr>
          <w:p w14:paraId="7B51BD3A" w14:textId="77777777" w:rsidR="00B47A78" w:rsidRPr="00501C28" w:rsidRDefault="00B47A78" w:rsidP="00A504F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1C28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3275" w:type="dxa"/>
          </w:tcPr>
          <w:p w14:paraId="09D55F5F" w14:textId="77777777" w:rsidR="00B47A78" w:rsidRPr="00501C28" w:rsidRDefault="00B47A78" w:rsidP="00A504F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59B87862" w14:textId="77777777" w:rsidR="00B47A78" w:rsidRPr="00501C28" w:rsidRDefault="00B47A78" w:rsidP="00A504F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14EF1C46" w14:textId="53AF68F2" w:rsidR="00B47A78" w:rsidRPr="00501C28" w:rsidRDefault="00106939" w:rsidP="00106939">
            <w:pPr>
              <w:jc w:val="center"/>
              <w:rPr>
                <w:rFonts w:asciiTheme="minorHAnsi" w:hAnsiTheme="minorHAnsi"/>
                <w:bCs/>
              </w:rPr>
            </w:pPr>
            <w:r w:rsidRPr="00501C28">
              <w:rPr>
                <w:rFonts w:asciiTheme="minorHAnsi" w:hAnsiTheme="minorHAnsi"/>
              </w:rPr>
              <w:sym w:font="Wingdings" w:char="F0A8"/>
            </w:r>
          </w:p>
        </w:tc>
      </w:tr>
      <w:tr w:rsidR="00B47A78" w:rsidRPr="00501C28" w14:paraId="417651A0" w14:textId="77777777" w:rsidTr="00731BB1">
        <w:trPr>
          <w:cantSplit/>
          <w:trHeight w:val="450"/>
        </w:trPr>
        <w:tc>
          <w:tcPr>
            <w:tcW w:w="671" w:type="dxa"/>
          </w:tcPr>
          <w:p w14:paraId="409AB124" w14:textId="77777777" w:rsidR="00B47A78" w:rsidRPr="00501C28" w:rsidRDefault="00B47A78" w:rsidP="00A504F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1C28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3275" w:type="dxa"/>
          </w:tcPr>
          <w:p w14:paraId="098A8CD2" w14:textId="77777777" w:rsidR="00B47A78" w:rsidRPr="00501C28" w:rsidRDefault="00B47A78" w:rsidP="00A504F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2349067E" w14:textId="77777777" w:rsidR="00B47A78" w:rsidRPr="00501C28" w:rsidRDefault="00B47A78" w:rsidP="00A504F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438ADE13" w14:textId="77890BE5" w:rsidR="00B47A78" w:rsidRPr="00501C28" w:rsidRDefault="00106939" w:rsidP="00106939">
            <w:pPr>
              <w:jc w:val="center"/>
              <w:rPr>
                <w:rFonts w:asciiTheme="minorHAnsi" w:hAnsiTheme="minorHAnsi"/>
                <w:bCs/>
              </w:rPr>
            </w:pPr>
            <w:r w:rsidRPr="00501C28">
              <w:rPr>
                <w:rFonts w:asciiTheme="minorHAnsi" w:hAnsiTheme="minorHAnsi"/>
              </w:rPr>
              <w:sym w:font="Wingdings" w:char="F0A8"/>
            </w:r>
          </w:p>
        </w:tc>
      </w:tr>
      <w:tr w:rsidR="00B47A78" w:rsidRPr="00501C28" w14:paraId="6ED5A492" w14:textId="77777777" w:rsidTr="00731BB1">
        <w:trPr>
          <w:cantSplit/>
          <w:trHeight w:val="450"/>
        </w:trPr>
        <w:tc>
          <w:tcPr>
            <w:tcW w:w="671" w:type="dxa"/>
          </w:tcPr>
          <w:p w14:paraId="73262EFA" w14:textId="77777777" w:rsidR="00B47A78" w:rsidRPr="00501C28" w:rsidRDefault="00B47A78" w:rsidP="00A504F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1C28"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3275" w:type="dxa"/>
          </w:tcPr>
          <w:p w14:paraId="1AE53471" w14:textId="77777777" w:rsidR="00B47A78" w:rsidRPr="00501C28" w:rsidRDefault="00B47A78" w:rsidP="00A504F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6619A432" w14:textId="77777777" w:rsidR="00B47A78" w:rsidRPr="00501C28" w:rsidRDefault="00B47A78" w:rsidP="00A504F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00BD0782" w14:textId="133DC52B" w:rsidR="00B47A78" w:rsidRPr="00501C28" w:rsidRDefault="00106939" w:rsidP="00106939">
            <w:pPr>
              <w:jc w:val="center"/>
              <w:rPr>
                <w:rFonts w:asciiTheme="minorHAnsi" w:hAnsiTheme="minorHAnsi"/>
                <w:bCs/>
              </w:rPr>
            </w:pPr>
            <w:r w:rsidRPr="00501C28">
              <w:rPr>
                <w:rFonts w:asciiTheme="minorHAnsi" w:hAnsiTheme="minorHAnsi"/>
              </w:rPr>
              <w:sym w:font="Wingdings" w:char="F0A8"/>
            </w:r>
          </w:p>
        </w:tc>
      </w:tr>
      <w:tr w:rsidR="00B47A78" w:rsidRPr="00501C28" w14:paraId="15339C42" w14:textId="77777777" w:rsidTr="00731BB1">
        <w:trPr>
          <w:cantSplit/>
          <w:trHeight w:val="450"/>
        </w:trPr>
        <w:tc>
          <w:tcPr>
            <w:tcW w:w="671" w:type="dxa"/>
          </w:tcPr>
          <w:p w14:paraId="15176489" w14:textId="77777777" w:rsidR="00B47A78" w:rsidRPr="00501C28" w:rsidRDefault="00B47A78" w:rsidP="00A504F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1C28">
              <w:rPr>
                <w:rFonts w:asciiTheme="minorHAnsi" w:hAnsiTheme="minorHAnsi"/>
                <w:sz w:val="20"/>
                <w:szCs w:val="20"/>
              </w:rPr>
              <w:t>5.</w:t>
            </w:r>
          </w:p>
        </w:tc>
        <w:tc>
          <w:tcPr>
            <w:tcW w:w="3275" w:type="dxa"/>
          </w:tcPr>
          <w:p w14:paraId="3D78A593" w14:textId="77777777" w:rsidR="00B47A78" w:rsidRPr="00501C28" w:rsidRDefault="00B47A78" w:rsidP="00A504F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5874CF05" w14:textId="77777777" w:rsidR="00B47A78" w:rsidRPr="00501C28" w:rsidRDefault="00B47A78" w:rsidP="00A504F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1436CBC2" w14:textId="14356CA6" w:rsidR="00B47A78" w:rsidRPr="00501C28" w:rsidRDefault="00106939" w:rsidP="00106939">
            <w:pPr>
              <w:jc w:val="center"/>
              <w:rPr>
                <w:rFonts w:asciiTheme="minorHAnsi" w:hAnsiTheme="minorHAnsi"/>
                <w:bCs/>
              </w:rPr>
            </w:pPr>
            <w:r w:rsidRPr="00501C28">
              <w:rPr>
                <w:rFonts w:asciiTheme="minorHAnsi" w:hAnsiTheme="minorHAnsi"/>
              </w:rPr>
              <w:sym w:font="Wingdings" w:char="F0A8"/>
            </w:r>
          </w:p>
        </w:tc>
      </w:tr>
      <w:tr w:rsidR="00B47A78" w:rsidRPr="00501C28" w14:paraId="19C762AC" w14:textId="77777777" w:rsidTr="00731BB1">
        <w:trPr>
          <w:cantSplit/>
          <w:trHeight w:val="450"/>
        </w:trPr>
        <w:tc>
          <w:tcPr>
            <w:tcW w:w="671" w:type="dxa"/>
          </w:tcPr>
          <w:p w14:paraId="77FE4E17" w14:textId="77777777" w:rsidR="00B47A78" w:rsidRPr="00501C28" w:rsidRDefault="00B47A78" w:rsidP="00A504F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1C28">
              <w:rPr>
                <w:rFonts w:asciiTheme="minorHAnsi" w:hAnsiTheme="minorHAnsi"/>
                <w:sz w:val="20"/>
                <w:szCs w:val="20"/>
              </w:rPr>
              <w:t>6.</w:t>
            </w:r>
          </w:p>
        </w:tc>
        <w:tc>
          <w:tcPr>
            <w:tcW w:w="3275" w:type="dxa"/>
          </w:tcPr>
          <w:p w14:paraId="7206B872" w14:textId="77777777" w:rsidR="00B47A78" w:rsidRPr="00501C28" w:rsidRDefault="00B47A78" w:rsidP="00A504F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06DEE36E" w14:textId="77777777" w:rsidR="00B47A78" w:rsidRPr="00501C28" w:rsidRDefault="00B47A78" w:rsidP="00A504F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2FC7A9BC" w14:textId="78866467" w:rsidR="00B47A78" w:rsidRPr="00501C28" w:rsidRDefault="00106939" w:rsidP="00106939">
            <w:pPr>
              <w:jc w:val="center"/>
              <w:rPr>
                <w:rFonts w:asciiTheme="minorHAnsi" w:hAnsiTheme="minorHAnsi"/>
                <w:bCs/>
              </w:rPr>
            </w:pPr>
            <w:r w:rsidRPr="00501C28">
              <w:rPr>
                <w:rFonts w:asciiTheme="minorHAnsi" w:hAnsiTheme="minorHAnsi"/>
              </w:rPr>
              <w:sym w:font="Wingdings" w:char="F0A8"/>
            </w:r>
          </w:p>
        </w:tc>
      </w:tr>
      <w:tr w:rsidR="00B47A78" w:rsidRPr="00501C28" w14:paraId="6D4E4FFA" w14:textId="77777777" w:rsidTr="00731BB1">
        <w:trPr>
          <w:cantSplit/>
          <w:trHeight w:val="450"/>
        </w:trPr>
        <w:tc>
          <w:tcPr>
            <w:tcW w:w="671" w:type="dxa"/>
          </w:tcPr>
          <w:p w14:paraId="11211E01" w14:textId="77777777" w:rsidR="00B47A78" w:rsidRPr="00501C28" w:rsidRDefault="00B47A78" w:rsidP="00A504F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1C28">
              <w:rPr>
                <w:rFonts w:asciiTheme="minorHAnsi" w:hAnsiTheme="minorHAnsi"/>
                <w:sz w:val="20"/>
                <w:szCs w:val="20"/>
              </w:rPr>
              <w:t>7.</w:t>
            </w:r>
          </w:p>
        </w:tc>
        <w:tc>
          <w:tcPr>
            <w:tcW w:w="3275" w:type="dxa"/>
          </w:tcPr>
          <w:p w14:paraId="3E88C4B6" w14:textId="77777777" w:rsidR="00B47A78" w:rsidRPr="00501C28" w:rsidRDefault="00B47A78" w:rsidP="00A504F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1FEF4460" w14:textId="77777777" w:rsidR="00B47A78" w:rsidRPr="00501C28" w:rsidRDefault="00B47A78" w:rsidP="00A504F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391ECA94" w14:textId="1E8733FB" w:rsidR="00B47A78" w:rsidRPr="00501C28" w:rsidRDefault="00106939" w:rsidP="00106939">
            <w:pPr>
              <w:jc w:val="center"/>
              <w:rPr>
                <w:rFonts w:asciiTheme="minorHAnsi" w:hAnsiTheme="minorHAnsi"/>
                <w:bCs/>
              </w:rPr>
            </w:pPr>
            <w:r w:rsidRPr="00501C28">
              <w:rPr>
                <w:rFonts w:asciiTheme="minorHAnsi" w:hAnsiTheme="minorHAnsi"/>
              </w:rPr>
              <w:sym w:font="Wingdings" w:char="F0A8"/>
            </w:r>
          </w:p>
        </w:tc>
      </w:tr>
      <w:tr w:rsidR="00B47A78" w:rsidRPr="00501C28" w14:paraId="7C849563" w14:textId="77777777" w:rsidTr="00731BB1">
        <w:trPr>
          <w:cantSplit/>
          <w:trHeight w:val="450"/>
        </w:trPr>
        <w:tc>
          <w:tcPr>
            <w:tcW w:w="671" w:type="dxa"/>
          </w:tcPr>
          <w:p w14:paraId="705F1D35" w14:textId="77777777" w:rsidR="00B47A78" w:rsidRPr="00501C28" w:rsidRDefault="00B47A78" w:rsidP="00A504F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1C28">
              <w:rPr>
                <w:rFonts w:asciiTheme="minorHAnsi" w:hAnsiTheme="minorHAnsi"/>
                <w:sz w:val="20"/>
                <w:szCs w:val="20"/>
              </w:rPr>
              <w:t>8.</w:t>
            </w:r>
          </w:p>
        </w:tc>
        <w:tc>
          <w:tcPr>
            <w:tcW w:w="3275" w:type="dxa"/>
          </w:tcPr>
          <w:p w14:paraId="0BF06FF8" w14:textId="77777777" w:rsidR="00B47A78" w:rsidRPr="00501C28" w:rsidRDefault="00B47A78" w:rsidP="00A504F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22043E5C" w14:textId="77777777" w:rsidR="00B47A78" w:rsidRPr="00501C28" w:rsidRDefault="00B47A78" w:rsidP="00A504F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17D90AEB" w14:textId="34B1CE07" w:rsidR="00B47A78" w:rsidRPr="00501C28" w:rsidRDefault="00106939" w:rsidP="00106939">
            <w:pPr>
              <w:jc w:val="center"/>
              <w:rPr>
                <w:rFonts w:asciiTheme="minorHAnsi" w:hAnsiTheme="minorHAnsi"/>
                <w:bCs/>
              </w:rPr>
            </w:pPr>
            <w:r w:rsidRPr="00501C28">
              <w:rPr>
                <w:rFonts w:asciiTheme="minorHAnsi" w:hAnsiTheme="minorHAnsi"/>
              </w:rPr>
              <w:sym w:font="Wingdings" w:char="F0A8"/>
            </w:r>
          </w:p>
        </w:tc>
      </w:tr>
      <w:tr w:rsidR="00B47A78" w:rsidRPr="00501C28" w14:paraId="0D89813D" w14:textId="77777777" w:rsidTr="00731BB1">
        <w:trPr>
          <w:cantSplit/>
          <w:trHeight w:val="450"/>
        </w:trPr>
        <w:tc>
          <w:tcPr>
            <w:tcW w:w="671" w:type="dxa"/>
          </w:tcPr>
          <w:p w14:paraId="0563E3C4" w14:textId="77777777" w:rsidR="00B47A78" w:rsidRPr="00501C28" w:rsidRDefault="00B47A78" w:rsidP="00A504F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1C28">
              <w:rPr>
                <w:rFonts w:asciiTheme="minorHAnsi" w:hAnsiTheme="minorHAnsi"/>
                <w:sz w:val="20"/>
                <w:szCs w:val="20"/>
              </w:rPr>
              <w:t>9.</w:t>
            </w:r>
          </w:p>
        </w:tc>
        <w:tc>
          <w:tcPr>
            <w:tcW w:w="3275" w:type="dxa"/>
          </w:tcPr>
          <w:p w14:paraId="64257FC9" w14:textId="77777777" w:rsidR="00B47A78" w:rsidRPr="00501C28" w:rsidRDefault="00B47A78" w:rsidP="00A504F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0DA43AF5" w14:textId="77777777" w:rsidR="00B47A78" w:rsidRPr="00501C28" w:rsidRDefault="00B47A78" w:rsidP="00A504F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707682EC" w14:textId="035FF93B" w:rsidR="00B47A78" w:rsidRPr="00501C28" w:rsidRDefault="00106939" w:rsidP="00106939">
            <w:pPr>
              <w:jc w:val="center"/>
              <w:rPr>
                <w:rFonts w:asciiTheme="minorHAnsi" w:hAnsiTheme="minorHAnsi"/>
                <w:bCs/>
              </w:rPr>
            </w:pPr>
            <w:r w:rsidRPr="00501C28">
              <w:rPr>
                <w:rFonts w:asciiTheme="minorHAnsi" w:hAnsiTheme="minorHAnsi"/>
              </w:rPr>
              <w:sym w:font="Wingdings" w:char="F0A8"/>
            </w:r>
          </w:p>
        </w:tc>
      </w:tr>
      <w:tr w:rsidR="00B47A78" w:rsidRPr="00501C28" w14:paraId="51F58152" w14:textId="77777777" w:rsidTr="00731BB1">
        <w:trPr>
          <w:cantSplit/>
          <w:trHeight w:val="450"/>
        </w:trPr>
        <w:tc>
          <w:tcPr>
            <w:tcW w:w="671" w:type="dxa"/>
          </w:tcPr>
          <w:p w14:paraId="6F2FAB0B" w14:textId="77777777" w:rsidR="00B47A78" w:rsidRPr="00501C28" w:rsidRDefault="00B47A78" w:rsidP="00A504F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1C28">
              <w:rPr>
                <w:rFonts w:asciiTheme="minorHAnsi" w:hAnsiTheme="minorHAnsi"/>
                <w:sz w:val="20"/>
                <w:szCs w:val="20"/>
              </w:rPr>
              <w:t>10.</w:t>
            </w:r>
          </w:p>
        </w:tc>
        <w:tc>
          <w:tcPr>
            <w:tcW w:w="3275" w:type="dxa"/>
          </w:tcPr>
          <w:p w14:paraId="12C1B372" w14:textId="77777777" w:rsidR="00B47A78" w:rsidRPr="00501C28" w:rsidRDefault="00B47A78" w:rsidP="00A504F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2C0DC600" w14:textId="77777777" w:rsidR="00B47A78" w:rsidRPr="00501C28" w:rsidRDefault="00B47A78" w:rsidP="00A504F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2771C093" w14:textId="04DE7973" w:rsidR="00B47A78" w:rsidRPr="00501C28" w:rsidRDefault="00106939" w:rsidP="00106939">
            <w:pPr>
              <w:jc w:val="center"/>
              <w:rPr>
                <w:rFonts w:asciiTheme="minorHAnsi" w:hAnsiTheme="minorHAnsi"/>
                <w:bCs/>
              </w:rPr>
            </w:pPr>
            <w:r w:rsidRPr="00501C28">
              <w:rPr>
                <w:rFonts w:asciiTheme="minorHAnsi" w:hAnsiTheme="minorHAnsi"/>
              </w:rPr>
              <w:sym w:font="Wingdings" w:char="F0A8"/>
            </w:r>
          </w:p>
        </w:tc>
      </w:tr>
    </w:tbl>
    <w:p w14:paraId="030DE0A7" w14:textId="52EA6EAC" w:rsidR="00ED1A35" w:rsidRPr="00ED1A35" w:rsidRDefault="00ED1A35" w:rsidP="00D208AF">
      <w:pPr>
        <w:rPr>
          <w:rFonts w:asciiTheme="minorHAnsi" w:hAnsiTheme="minorHAnsi"/>
          <w:sz w:val="12"/>
          <w:szCs w:val="12"/>
        </w:rPr>
      </w:pP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6"/>
      </w:tblGrid>
      <w:tr w:rsidR="00B47A78" w:rsidRPr="00501C28" w14:paraId="1934400A" w14:textId="77777777" w:rsidTr="003A2ADD">
        <w:trPr>
          <w:trHeight w:val="300"/>
        </w:trPr>
        <w:tc>
          <w:tcPr>
            <w:tcW w:w="919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hideMark/>
          </w:tcPr>
          <w:p w14:paraId="636B16C8" w14:textId="5ED770AB" w:rsidR="00B47A78" w:rsidRPr="00501C28" w:rsidRDefault="00B47A78" w:rsidP="00A504F4">
            <w:pPr>
              <w:rPr>
                <w:rFonts w:asciiTheme="minorHAnsi" w:hAnsiTheme="minorHAnsi"/>
                <w:i/>
                <w:iCs/>
                <w:sz w:val="20"/>
                <w:szCs w:val="20"/>
                <w:lang w:eastAsia="lv-LV"/>
              </w:rPr>
            </w:pPr>
            <w:r w:rsidRPr="00501C28">
              <w:rPr>
                <w:rFonts w:asciiTheme="minorHAnsi" w:hAnsiTheme="minorHAnsi"/>
                <w:b/>
                <w:bCs/>
                <w:lang w:eastAsia="lv-LV"/>
              </w:rPr>
              <w:t>10. Informācija par patieso labuma guvēju</w:t>
            </w:r>
            <w:r w:rsidRPr="00501C28">
              <w:rPr>
                <w:rFonts w:asciiTheme="minorHAnsi" w:hAnsiTheme="minorHAnsi"/>
                <w:i/>
                <w:iCs/>
                <w:lang w:eastAsia="lv-LV"/>
              </w:rPr>
              <w:t xml:space="preserve"> </w:t>
            </w:r>
            <w:r w:rsidRPr="00501C28">
              <w:rPr>
                <w:rFonts w:asciiTheme="minorHAnsi" w:hAnsiTheme="minorHAnsi"/>
                <w:i/>
                <w:iCs/>
                <w:sz w:val="20"/>
                <w:szCs w:val="20"/>
                <w:lang w:eastAsia="lv-LV"/>
              </w:rPr>
              <w:t>(Sadaļas jākopē un jāaizpilda par katru patieso labuma guvēju</w:t>
            </w:r>
            <w:r w:rsidR="003E5C2C" w:rsidRPr="00501C28">
              <w:rPr>
                <w:rFonts w:asciiTheme="minorHAnsi" w:hAnsiTheme="minorHAnsi"/>
                <w:i/>
                <w:iCs/>
                <w:sz w:val="20"/>
                <w:szCs w:val="20"/>
                <w:lang w:eastAsia="lv-LV"/>
              </w:rPr>
              <w:t>)</w:t>
            </w:r>
          </w:p>
          <w:p w14:paraId="6000C938" w14:textId="78FF9CBA" w:rsidR="00B47A78" w:rsidRPr="00501C28" w:rsidRDefault="00B47A78" w:rsidP="00ED1A35">
            <w:pPr>
              <w:rPr>
                <w:rFonts w:asciiTheme="minorHAnsi" w:hAnsiTheme="minorHAnsi"/>
                <w:lang w:eastAsia="lv-LV"/>
              </w:rPr>
            </w:pPr>
            <w:r w:rsidRPr="00501C28">
              <w:rPr>
                <w:rFonts w:asciiTheme="minorHAnsi" w:hAnsiTheme="minorHAnsi"/>
                <w:sz w:val="20"/>
                <w:szCs w:val="20"/>
                <w:lang w:eastAsia="lv-LV"/>
              </w:rPr>
              <w:t>Atzīmēt  </w:t>
            </w:r>
            <w:r w:rsidRPr="00501C28">
              <w:rPr>
                <w:rFonts w:asciiTheme="minorHAnsi" w:eastAsia="Calibri" w:hAnsiTheme="minorHAnsi"/>
                <w:sz w:val="20"/>
                <w:szCs w:val="20"/>
              </w:rPr>
              <w:sym w:font="Wingdings" w:char="F0FD"/>
            </w:r>
            <w:r w:rsidRPr="00501C28">
              <w:rPr>
                <w:rFonts w:asciiTheme="minorHAnsi" w:eastAsia="Calibri" w:hAnsiTheme="minorHAnsi"/>
                <w:sz w:val="20"/>
                <w:szCs w:val="20"/>
              </w:rPr>
              <w:t xml:space="preserve"> </w:t>
            </w:r>
            <w:r w:rsidRPr="00501C28">
              <w:rPr>
                <w:rFonts w:asciiTheme="minorHAnsi" w:hAnsiTheme="minorHAnsi"/>
                <w:sz w:val="20"/>
                <w:szCs w:val="20"/>
                <w:lang w:eastAsia="lv-LV"/>
              </w:rPr>
              <w:t>nepieciešamos lauk</w:t>
            </w:r>
            <w:r w:rsidR="00CD04DD">
              <w:rPr>
                <w:rFonts w:asciiTheme="minorHAnsi" w:hAnsiTheme="minorHAnsi"/>
                <w:sz w:val="20"/>
                <w:szCs w:val="20"/>
                <w:lang w:eastAsia="lv-LV"/>
              </w:rPr>
              <w:t>u</w:t>
            </w:r>
            <w:r w:rsidRPr="00501C28">
              <w:rPr>
                <w:rFonts w:asciiTheme="minorHAnsi" w:hAnsiTheme="minorHAnsi"/>
                <w:sz w:val="20"/>
                <w:szCs w:val="20"/>
                <w:lang w:eastAsia="lv-LV"/>
              </w:rPr>
              <w:t>s </w:t>
            </w:r>
          </w:p>
        </w:tc>
      </w:tr>
      <w:tr w:rsidR="00B47A78" w:rsidRPr="00501C28" w14:paraId="3988D229" w14:textId="77777777" w:rsidTr="003A2ADD">
        <w:trPr>
          <w:trHeight w:val="300"/>
        </w:trPr>
        <w:tc>
          <w:tcPr>
            <w:tcW w:w="902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489792F" w14:textId="77777777" w:rsidR="00B47A78" w:rsidRPr="00501C28" w:rsidRDefault="00B47A78" w:rsidP="00A504F4">
            <w:pPr>
              <w:rPr>
                <w:rFonts w:asciiTheme="minorHAnsi" w:hAnsiTheme="minorHAnsi"/>
                <w:lang w:eastAsia="lv-LV"/>
              </w:rPr>
            </w:pPr>
            <w:r w:rsidRPr="00501C28">
              <w:rPr>
                <w:rFonts w:asciiTheme="minorHAnsi" w:hAnsiTheme="minorHAnsi"/>
                <w:lang w:eastAsia="lv-LV"/>
              </w:rPr>
              <w:t>  </w:t>
            </w:r>
          </w:p>
          <w:tbl>
            <w:tblPr>
              <w:tblW w:w="952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3"/>
              <w:gridCol w:w="5613"/>
            </w:tblGrid>
            <w:tr w:rsidR="00B47A78" w:rsidRPr="00501C28" w14:paraId="31E71B01" w14:textId="77777777" w:rsidTr="00622964">
              <w:trPr>
                <w:trHeight w:val="300"/>
              </w:trPr>
              <w:tc>
                <w:tcPr>
                  <w:tcW w:w="9526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14:paraId="28FAA05F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  <w:lang w:eastAsia="lv-LV"/>
                    </w:rPr>
                    <w:t>10.1.</w:t>
                  </w:r>
                  <w:r w:rsidRPr="00501C2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lv-LV"/>
                    </w:rPr>
                    <w:t> </w:t>
                  </w:r>
                  <w:r w:rsidRPr="00501C28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  <w:lang w:eastAsia="lv-LV"/>
                    </w:rPr>
                    <w:t>Patieso labuma guv</w:t>
                  </w:r>
                  <w:r w:rsidRPr="00501C28">
                    <w:rPr>
                      <w:rFonts w:ascii="Aptos" w:hAnsi="Aptos" w:cs="Aptos"/>
                      <w:b/>
                      <w:bCs/>
                      <w:sz w:val="20"/>
                      <w:szCs w:val="20"/>
                      <w:lang w:eastAsia="lv-LV"/>
                    </w:rPr>
                    <w:t>ē</w:t>
                  </w:r>
                  <w:r w:rsidRPr="00501C28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  <w:lang w:eastAsia="lv-LV"/>
                    </w:rPr>
                    <w:t>ju identific</w:t>
                  </w:r>
                  <w:r w:rsidRPr="00501C28">
                    <w:rPr>
                      <w:rFonts w:ascii="Aptos" w:hAnsi="Aptos" w:cs="Aptos"/>
                      <w:b/>
                      <w:bCs/>
                      <w:sz w:val="20"/>
                      <w:szCs w:val="20"/>
                      <w:lang w:eastAsia="lv-LV"/>
                    </w:rPr>
                    <w:t>ē</w:t>
                  </w:r>
                  <w:r w:rsidRPr="00501C28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  <w:lang w:eastAsia="lv-LV"/>
                    </w:rPr>
                    <w:t>jo</w:t>
                  </w:r>
                  <w:r w:rsidRPr="00501C28">
                    <w:rPr>
                      <w:rFonts w:ascii="Aptos" w:hAnsi="Aptos" w:cs="Aptos"/>
                      <w:b/>
                      <w:bCs/>
                      <w:sz w:val="20"/>
                      <w:szCs w:val="20"/>
                      <w:lang w:eastAsia="lv-LV"/>
                    </w:rPr>
                    <w:t>š</w:t>
                  </w:r>
                  <w:r w:rsidRPr="00501C28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  <w:lang w:eastAsia="lv-LV"/>
                    </w:rPr>
                    <w:t>a inform</w:t>
                  </w:r>
                  <w:r w:rsidRPr="00501C28">
                    <w:rPr>
                      <w:rFonts w:ascii="Aptos" w:hAnsi="Aptos" w:cs="Aptos"/>
                      <w:b/>
                      <w:bCs/>
                      <w:sz w:val="20"/>
                      <w:szCs w:val="20"/>
                      <w:lang w:eastAsia="lv-LV"/>
                    </w:rPr>
                    <w:t>ā</w:t>
                  </w:r>
                  <w:r w:rsidRPr="00501C28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  <w:lang w:eastAsia="lv-LV"/>
                    </w:rPr>
                    <w:t>cija</w:t>
                  </w:r>
                  <w:r w:rsidRPr="00501C28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B47A78" w:rsidRPr="00501C28" w14:paraId="6DB1F979" w14:textId="77777777" w:rsidTr="00622964">
              <w:trPr>
                <w:trHeight w:val="300"/>
              </w:trPr>
              <w:tc>
                <w:tcPr>
                  <w:tcW w:w="3913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hideMark/>
                </w:tcPr>
                <w:p w14:paraId="0A03BB93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Vārds </w:t>
                  </w:r>
                </w:p>
                <w:p w14:paraId="4C3FB172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5613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42874159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Uzvārds </w:t>
                  </w:r>
                </w:p>
                <w:p w14:paraId="59E2D27D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</w:tbl>
          <w:p w14:paraId="5FBC7EA8" w14:textId="77777777" w:rsidR="00B47A78" w:rsidRPr="00501C28" w:rsidRDefault="00B47A78" w:rsidP="00A504F4">
            <w:pPr>
              <w:rPr>
                <w:rFonts w:asciiTheme="minorHAnsi" w:hAnsiTheme="minorHAnsi"/>
                <w:sz w:val="20"/>
                <w:szCs w:val="20"/>
                <w:lang w:eastAsia="lv-LV"/>
              </w:rPr>
            </w:pPr>
            <w:r w:rsidRPr="00501C28">
              <w:rPr>
                <w:rFonts w:asciiTheme="minorHAnsi" w:hAnsiTheme="minorHAnsi"/>
                <w:sz w:val="20"/>
                <w:szCs w:val="20"/>
                <w:lang w:eastAsia="lv-LV"/>
              </w:rPr>
              <w:lastRenderedPageBreak/>
              <w:t> </w:t>
            </w:r>
          </w:p>
          <w:tbl>
            <w:tblPr>
              <w:tblW w:w="952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63"/>
              <w:gridCol w:w="6463"/>
            </w:tblGrid>
            <w:tr w:rsidR="00B47A78" w:rsidRPr="00501C28" w14:paraId="75263ED1" w14:textId="77777777" w:rsidTr="00622964">
              <w:trPr>
                <w:trHeight w:val="300"/>
              </w:trPr>
              <w:tc>
                <w:tcPr>
                  <w:tcW w:w="9526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14:paraId="5D53DBDB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  <w:lang w:eastAsia="lv-LV"/>
                    </w:rPr>
                    <w:t>Personas, kurai Latvijas Republikā ir piešķirts personas kods</w:t>
                  </w:r>
                  <w:r w:rsidRPr="00501C28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B47A78" w:rsidRPr="00501C28" w14:paraId="2A376B6E" w14:textId="77777777" w:rsidTr="00622964">
              <w:trPr>
                <w:trHeight w:val="300"/>
              </w:trPr>
              <w:tc>
                <w:tcPr>
                  <w:tcW w:w="306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vAlign w:val="center"/>
                  <w:hideMark/>
                </w:tcPr>
                <w:p w14:paraId="5744C518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Personas kods </w:t>
                  </w:r>
                </w:p>
              </w:tc>
              <w:tc>
                <w:tcPr>
                  <w:tcW w:w="64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044A1C96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B47A78" w:rsidRPr="00501C28" w14:paraId="2F68BCB1" w14:textId="77777777" w:rsidTr="00622964">
              <w:trPr>
                <w:trHeight w:val="300"/>
              </w:trPr>
              <w:tc>
                <w:tcPr>
                  <w:tcW w:w="306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vAlign w:val="center"/>
                  <w:hideMark/>
                </w:tcPr>
                <w:p w14:paraId="2B2112A2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  <w:lang w:eastAsia="lv-LV"/>
                    </w:rPr>
                    <w:t>Valstspiederība</w:t>
                  </w:r>
                  <w:r w:rsidRPr="00501C28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64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2ED4A91E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B47A78" w:rsidRPr="00501C28" w14:paraId="280F3574" w14:textId="77777777" w:rsidTr="00622964">
              <w:trPr>
                <w:trHeight w:val="300"/>
              </w:trPr>
              <w:tc>
                <w:tcPr>
                  <w:tcW w:w="3063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F2F2F2"/>
                  <w:vAlign w:val="center"/>
                  <w:hideMark/>
                </w:tcPr>
                <w:p w14:paraId="601B8F24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  <w:lang w:eastAsia="lv-LV"/>
                    </w:rPr>
                    <w:t>Pastāvīgās dzīvesvietas valsts</w:t>
                  </w:r>
                  <w:r w:rsidRPr="00501C28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6463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1C4F44CD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</w:tbl>
          <w:p w14:paraId="6A8279D5" w14:textId="77777777" w:rsidR="00B47A78" w:rsidRPr="00501C28" w:rsidRDefault="00B47A78" w:rsidP="00A504F4">
            <w:pPr>
              <w:rPr>
                <w:rFonts w:asciiTheme="minorHAnsi" w:hAnsiTheme="minorHAnsi"/>
                <w:sz w:val="20"/>
                <w:szCs w:val="20"/>
                <w:lang w:eastAsia="lv-LV"/>
              </w:rPr>
            </w:pPr>
            <w:r w:rsidRPr="00501C28">
              <w:rPr>
                <w:rFonts w:asciiTheme="minorHAnsi" w:hAnsiTheme="minorHAnsi"/>
                <w:lang w:eastAsia="lv-LV"/>
              </w:rPr>
              <w:t> </w:t>
            </w:r>
          </w:p>
          <w:tbl>
            <w:tblPr>
              <w:tblW w:w="9449" w:type="dxa"/>
              <w:tblInd w:w="7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6"/>
              <w:gridCol w:w="6463"/>
            </w:tblGrid>
            <w:tr w:rsidR="00B47A78" w:rsidRPr="00501C28" w14:paraId="5B459D8A" w14:textId="77777777" w:rsidTr="00ED1A35">
              <w:trPr>
                <w:trHeight w:val="300"/>
              </w:trPr>
              <w:tc>
                <w:tcPr>
                  <w:tcW w:w="9449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14:paraId="2A88C04A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  <w:lang w:eastAsia="lv-LV"/>
                    </w:rPr>
                    <w:t>Personas, kurai Latvijas Republikā nav piešķirts personas kods</w:t>
                  </w:r>
                  <w:r w:rsidRPr="00501C28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ED1A35" w:rsidRPr="00501C28" w14:paraId="18C5034F" w14:textId="77777777" w:rsidTr="00622964">
              <w:trPr>
                <w:trHeight w:val="300"/>
              </w:trPr>
              <w:tc>
                <w:tcPr>
                  <w:tcW w:w="298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32A911C0" w14:textId="77777777" w:rsidR="00ED1A35" w:rsidRPr="00501C28" w:rsidRDefault="00ED1A35" w:rsidP="00A504F4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Dzimšanas datums </w:t>
                  </w:r>
                </w:p>
              </w:tc>
              <w:tc>
                <w:tcPr>
                  <w:tcW w:w="646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287882F5" w14:textId="77777777" w:rsidR="00ED1A35" w:rsidRDefault="00ED1A35" w:rsidP="00A504F4">
                  <w:pPr>
                    <w:rPr>
                      <w:rFonts w:asciiTheme="minorHAnsi" w:hAnsiTheme="minorHAnsi"/>
                      <w:sz w:val="20"/>
                      <w:szCs w:val="20"/>
                      <w:vertAlign w:val="superscript"/>
                      <w:lang w:eastAsia="lv-LV"/>
                    </w:rPr>
                  </w:pPr>
                </w:p>
                <w:p w14:paraId="23A1FF1F" w14:textId="3244C35A" w:rsidR="00ED1A35" w:rsidRPr="00501C28" w:rsidRDefault="00ED1A35" w:rsidP="00ED1A35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  <w:vertAlign w:val="superscript"/>
                      <w:lang w:eastAsia="lv-LV"/>
                    </w:rPr>
                    <w:t>(diena / mēnesis / gads)</w:t>
                  </w:r>
                </w:p>
              </w:tc>
            </w:tr>
            <w:tr w:rsidR="00B47A78" w:rsidRPr="00501C28" w14:paraId="5C9472C5" w14:textId="77777777" w:rsidTr="00622964">
              <w:trPr>
                <w:trHeight w:val="300"/>
              </w:trPr>
              <w:tc>
                <w:tcPr>
                  <w:tcW w:w="298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vAlign w:val="center"/>
                  <w:hideMark/>
                </w:tcPr>
                <w:p w14:paraId="591CA645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  <w:lang w:eastAsia="lv-LV"/>
                    </w:rPr>
                    <w:t>Valstspiederība</w:t>
                  </w:r>
                  <w:r w:rsidRPr="00501C28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64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14:paraId="3B23843A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B47A78" w:rsidRPr="00501C28" w14:paraId="17F9FD4E" w14:textId="77777777" w:rsidTr="00622964">
              <w:trPr>
                <w:trHeight w:val="300"/>
              </w:trPr>
              <w:tc>
                <w:tcPr>
                  <w:tcW w:w="298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vAlign w:val="center"/>
                  <w:hideMark/>
                </w:tcPr>
                <w:p w14:paraId="4603D744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  <w:lang w:eastAsia="lv-LV"/>
                    </w:rPr>
                    <w:t>Pastāvīgās dzīvesvietas valsts</w:t>
                  </w:r>
                  <w:r w:rsidRPr="00501C28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64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14:paraId="1C663488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B47A78" w:rsidRPr="00501C28" w14:paraId="3AB037DE" w14:textId="77777777" w:rsidTr="00ED1A35">
              <w:trPr>
                <w:trHeight w:val="300"/>
              </w:trPr>
              <w:tc>
                <w:tcPr>
                  <w:tcW w:w="9449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14:paraId="6C776024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  <w:lang w:eastAsia="lv-LV"/>
                    </w:rPr>
                    <w:t>Personu apliecinoša dokumenta dati</w:t>
                  </w:r>
                  <w:r w:rsidRPr="00501C28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B47A78" w:rsidRPr="00501C28" w14:paraId="5DBAC1B6" w14:textId="77777777" w:rsidTr="00622964">
              <w:trPr>
                <w:trHeight w:val="300"/>
              </w:trPr>
              <w:tc>
                <w:tcPr>
                  <w:tcW w:w="298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155C23FB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Dokumenta veids </w:t>
                  </w:r>
                </w:p>
              </w:tc>
              <w:tc>
                <w:tcPr>
                  <w:tcW w:w="64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14:paraId="0ADD0FFB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ED1A35" w:rsidRPr="00501C28" w14:paraId="64BDCF9A" w14:textId="77777777" w:rsidTr="00622964">
              <w:trPr>
                <w:trHeight w:val="300"/>
              </w:trPr>
              <w:tc>
                <w:tcPr>
                  <w:tcW w:w="298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60A63F6D" w14:textId="77777777" w:rsidR="00ED1A35" w:rsidRPr="00501C28" w:rsidRDefault="00ED1A35" w:rsidP="00A504F4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Dokumenta nr. </w:t>
                  </w:r>
                </w:p>
              </w:tc>
              <w:tc>
                <w:tcPr>
                  <w:tcW w:w="64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566E68F8" w14:textId="6BA43F55" w:rsidR="00ED1A35" w:rsidRPr="00501C28" w:rsidRDefault="00ED1A35" w:rsidP="00ED1A35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ED1A35" w:rsidRPr="00501C28" w14:paraId="660DECD0" w14:textId="77777777" w:rsidTr="00622964">
              <w:trPr>
                <w:trHeight w:val="300"/>
              </w:trPr>
              <w:tc>
                <w:tcPr>
                  <w:tcW w:w="298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</w:tcPr>
                <w:p w14:paraId="4846B024" w14:textId="4FCC4C9F" w:rsidR="00ED1A35" w:rsidRPr="00501C28" w:rsidRDefault="00ED1A35" w:rsidP="00A504F4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Izdošanas datums</w:t>
                  </w:r>
                </w:p>
              </w:tc>
              <w:tc>
                <w:tcPr>
                  <w:tcW w:w="64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01B6C1D0" w14:textId="77777777" w:rsidR="00ED1A35" w:rsidRPr="00501C28" w:rsidRDefault="00ED1A35" w:rsidP="00ED1A35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</w:p>
                <w:p w14:paraId="677747E4" w14:textId="5B3603E8" w:rsidR="00ED1A35" w:rsidRPr="00501C28" w:rsidRDefault="00ED1A35" w:rsidP="00ED1A35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  <w:vertAlign w:val="superscript"/>
                      <w:lang w:eastAsia="lv-LV"/>
                    </w:rPr>
                    <w:t>(diena / mēnesis / gads)</w:t>
                  </w:r>
                  <w:r w:rsidRPr="00501C28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B47A78" w:rsidRPr="00501C28" w14:paraId="7C34632A" w14:textId="77777777" w:rsidTr="00ED1A35">
              <w:trPr>
                <w:trHeight w:val="300"/>
              </w:trPr>
              <w:tc>
                <w:tcPr>
                  <w:tcW w:w="9449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14:paraId="60D23B28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  <w:lang w:eastAsia="lv-LV"/>
                    </w:rPr>
                    <w:t>Izdevējs</w:t>
                  </w:r>
                  <w:r w:rsidRPr="00501C28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B47A78" w:rsidRPr="00501C28" w14:paraId="29DCF38E" w14:textId="77777777" w:rsidTr="00622964">
              <w:trPr>
                <w:trHeight w:val="300"/>
              </w:trPr>
              <w:tc>
                <w:tcPr>
                  <w:tcW w:w="298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00CD4935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Valsts </w:t>
                  </w:r>
                </w:p>
              </w:tc>
              <w:tc>
                <w:tcPr>
                  <w:tcW w:w="64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14:paraId="5E7E2EF9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B47A78" w:rsidRPr="00501C28" w14:paraId="5D0ECA77" w14:textId="77777777" w:rsidTr="00622964">
              <w:trPr>
                <w:trHeight w:val="300"/>
              </w:trPr>
              <w:tc>
                <w:tcPr>
                  <w:tcW w:w="2986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1C785F83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Institūcija </w:t>
                  </w:r>
                </w:p>
              </w:tc>
              <w:tc>
                <w:tcPr>
                  <w:tcW w:w="6463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50F4DEA9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</w:tbl>
          <w:p w14:paraId="1B7A259A" w14:textId="77777777" w:rsidR="00B47A78" w:rsidRPr="00501C28" w:rsidRDefault="00B47A78" w:rsidP="00A504F4">
            <w:pPr>
              <w:rPr>
                <w:rFonts w:asciiTheme="minorHAnsi" w:hAnsiTheme="minorHAnsi"/>
                <w:lang w:eastAsia="lv-LV"/>
              </w:rPr>
            </w:pPr>
            <w:r w:rsidRPr="00501C28">
              <w:rPr>
                <w:rFonts w:asciiTheme="minorHAnsi" w:hAnsiTheme="minorHAnsi"/>
                <w:lang w:eastAsia="lv-LV"/>
              </w:rPr>
              <w:t> </w:t>
            </w:r>
          </w:p>
          <w:tbl>
            <w:tblPr>
              <w:tblW w:w="952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26"/>
            </w:tblGrid>
            <w:tr w:rsidR="00B47A78" w:rsidRPr="00501C28" w14:paraId="2511940D" w14:textId="77777777" w:rsidTr="003F13E5">
              <w:trPr>
                <w:trHeight w:val="300"/>
              </w:trPr>
              <w:tc>
                <w:tcPr>
                  <w:tcW w:w="9295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14:paraId="38014DC7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2"/>
                      <w:szCs w:val="22"/>
                      <w:lang w:eastAsia="lv-LV"/>
                    </w:rPr>
                  </w:pPr>
                  <w:r w:rsidRPr="00501C2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eastAsia="lv-LV"/>
                    </w:rPr>
                    <w:t>10.2.</w:t>
                  </w:r>
                  <w:r w:rsidRPr="00501C2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lv-LV"/>
                    </w:rPr>
                    <w:t> </w:t>
                  </w:r>
                  <w:r w:rsidRPr="00501C2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eastAsia="lv-LV"/>
                    </w:rPr>
                    <w:t>Veids k</w:t>
                  </w:r>
                  <w:r w:rsidRPr="00501C28">
                    <w:rPr>
                      <w:rFonts w:ascii="Aptos" w:hAnsi="Aptos" w:cs="Aptos"/>
                      <w:b/>
                      <w:bCs/>
                      <w:sz w:val="22"/>
                      <w:szCs w:val="22"/>
                      <w:lang w:eastAsia="lv-LV"/>
                    </w:rPr>
                    <w:t>ā</w:t>
                  </w:r>
                  <w:r w:rsidRPr="00501C2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eastAsia="lv-LV"/>
                    </w:rPr>
                    <w:t>d</w:t>
                  </w:r>
                  <w:r w:rsidRPr="00501C28">
                    <w:rPr>
                      <w:rFonts w:ascii="Aptos" w:hAnsi="Aptos" w:cs="Aptos"/>
                      <w:b/>
                      <w:bCs/>
                      <w:sz w:val="22"/>
                      <w:szCs w:val="22"/>
                      <w:lang w:eastAsia="lv-LV"/>
                    </w:rPr>
                    <w:t>ā</w:t>
                  </w:r>
                  <w:r w:rsidRPr="00501C2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eastAsia="lv-LV"/>
                    </w:rPr>
                    <w:t xml:space="preserve"> tiek </w:t>
                  </w:r>
                  <w:r w:rsidRPr="00501C28">
                    <w:rPr>
                      <w:rFonts w:ascii="Aptos" w:hAnsi="Aptos" w:cs="Aptos"/>
                      <w:b/>
                      <w:bCs/>
                      <w:sz w:val="22"/>
                      <w:szCs w:val="22"/>
                      <w:lang w:eastAsia="lv-LV"/>
                    </w:rPr>
                    <w:t>ī</w:t>
                  </w:r>
                  <w:r w:rsidRPr="00501C2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eastAsia="lv-LV"/>
                    </w:rPr>
                    <w:t>stenota kontrole</w:t>
                  </w:r>
                  <w:r w:rsidRPr="00501C28">
                    <w:rPr>
                      <w:rFonts w:ascii="Aptos" w:hAnsi="Aptos" w:cs="Aptos"/>
                      <w:b/>
                      <w:bCs/>
                      <w:sz w:val="22"/>
                      <w:szCs w:val="22"/>
                      <w:lang w:eastAsia="lv-LV"/>
                    </w:rPr>
                    <w:t> </w:t>
                  </w:r>
                  <w:r w:rsidRPr="00501C28">
                    <w:rPr>
                      <w:rFonts w:asciiTheme="minorHAnsi" w:hAnsiTheme="minorHAnsi"/>
                      <w:sz w:val="22"/>
                      <w:szCs w:val="22"/>
                      <w:lang w:eastAsia="lv-LV"/>
                    </w:rPr>
                    <w:t> </w:t>
                  </w:r>
                </w:p>
              </w:tc>
            </w:tr>
            <w:tr w:rsidR="00B47A78" w:rsidRPr="00501C28" w14:paraId="1F40FF80" w14:textId="77777777" w:rsidTr="003F13E5">
              <w:trPr>
                <w:trHeight w:val="300"/>
              </w:trPr>
              <w:tc>
                <w:tcPr>
                  <w:tcW w:w="929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14:paraId="2E697883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  <w:lang w:eastAsia="lv-LV"/>
                    </w:rPr>
                    <w:t>10.2.1.</w:t>
                  </w:r>
                  <w:r w:rsidRPr="00501C2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lv-LV"/>
                    </w:rPr>
                    <w:t> </w:t>
                  </w:r>
                  <w:r w:rsidRPr="00501C28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  <w:lang w:eastAsia="lv-LV"/>
                    </w:rPr>
                    <w:t>Caur statusu juridiskaj</w:t>
                  </w:r>
                  <w:r w:rsidRPr="00501C28">
                    <w:rPr>
                      <w:rFonts w:ascii="Aptos" w:hAnsi="Aptos" w:cs="Aptos"/>
                      <w:b/>
                      <w:bCs/>
                      <w:sz w:val="20"/>
                      <w:szCs w:val="20"/>
                      <w:lang w:eastAsia="lv-LV"/>
                    </w:rPr>
                    <w:t>ā</w:t>
                  </w:r>
                  <w:r w:rsidRPr="00501C28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  <w:lang w:eastAsia="lv-LV"/>
                    </w:rPr>
                    <w:t xml:space="preserve"> person</w:t>
                  </w:r>
                  <w:r w:rsidRPr="00501C28">
                    <w:rPr>
                      <w:rFonts w:ascii="Aptos" w:hAnsi="Aptos" w:cs="Aptos"/>
                      <w:b/>
                      <w:bCs/>
                      <w:sz w:val="20"/>
                      <w:szCs w:val="20"/>
                      <w:lang w:eastAsia="lv-LV"/>
                    </w:rPr>
                    <w:t>ā</w:t>
                  </w:r>
                  <w:r w:rsidRPr="00501C28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B47A78" w:rsidRPr="00501C28" w14:paraId="7F67F477" w14:textId="77777777" w:rsidTr="003F13E5">
              <w:trPr>
                <w:trHeight w:val="300"/>
              </w:trPr>
              <w:tc>
                <w:tcPr>
                  <w:tcW w:w="929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14:paraId="1B969709" w14:textId="77777777" w:rsidR="00B47A78" w:rsidRPr="00501C28" w:rsidRDefault="00B47A78" w:rsidP="00A504F4">
                  <w:pPr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  <w:p w14:paraId="7B2CFD52" w14:textId="77777777" w:rsidR="00B47A78" w:rsidRPr="00501C28" w:rsidRDefault="00B47A78" w:rsidP="00A504F4">
                  <w:pPr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sym w:font="Wingdings" w:char="F0A8"/>
                  </w:r>
                  <w:r w:rsidRPr="00501C28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 xml:space="preserve"> kā izpildinstitūcijas vai pārvaldes institūcijas pārstāvis</w:t>
                  </w:r>
                </w:p>
                <w:p w14:paraId="64E6A57F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B47A78" w:rsidRPr="00501C28" w14:paraId="5C94AA5D" w14:textId="77777777" w:rsidTr="003F13E5">
              <w:trPr>
                <w:trHeight w:val="300"/>
              </w:trPr>
              <w:tc>
                <w:tcPr>
                  <w:tcW w:w="929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14:paraId="521A78AF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  <w:lang w:eastAsia="lv-LV"/>
                    </w:rPr>
                    <w:t xml:space="preserve">10.2.2. Kā atsevišķa persona, kas kontrolē  </w:t>
                  </w:r>
                  <w:r w:rsidRPr="00501C28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  <w:lang w:eastAsia="lv-LV"/>
                    </w:rPr>
                    <w:t>(aizpilda 10.3.</w:t>
                  </w:r>
                  <w:r w:rsidRPr="00501C28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eastAsia="lv-LV"/>
                    </w:rPr>
                    <w:t> </w:t>
                  </w:r>
                  <w:r w:rsidRPr="00501C28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  <w:lang w:eastAsia="lv-LV"/>
                    </w:rPr>
                    <w:t>punktu)</w:t>
                  </w:r>
                  <w:r w:rsidRPr="00501C28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B47A78" w:rsidRPr="00501C28" w14:paraId="3985C8C7" w14:textId="77777777" w:rsidTr="003F13E5">
              <w:trPr>
                <w:trHeight w:val="300"/>
              </w:trPr>
              <w:tc>
                <w:tcPr>
                  <w:tcW w:w="929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14:paraId="4E5894FD" w14:textId="77777777" w:rsidR="00B47A78" w:rsidRPr="00501C28" w:rsidRDefault="00B47A78" w:rsidP="00A504F4">
                  <w:pPr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sym w:font="Wingdings" w:char="F0A8"/>
                  </w:r>
                  <w:r w:rsidRPr="00501C28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 xml:space="preserve"> uz pilnvarojuma līguma pamata</w:t>
                  </w:r>
                </w:p>
                <w:p w14:paraId="37589AA2" w14:textId="77777777" w:rsidR="00B47A78" w:rsidRPr="00501C28" w:rsidRDefault="00B47A78" w:rsidP="00A504F4">
                  <w:pPr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sym w:font="Wingdings" w:char="F0A8"/>
                  </w:r>
                  <w:r w:rsidRPr="00501C28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 xml:space="preserve"> uz īpašumtiesību pamata</w:t>
                  </w:r>
                </w:p>
                <w:p w14:paraId="5D3101D5" w14:textId="77777777" w:rsidR="00B47A78" w:rsidRPr="00501C28" w:rsidRDefault="00B47A78" w:rsidP="00A504F4">
                  <w:pPr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sym w:font="Wingdings" w:char="F0A8"/>
                  </w:r>
                  <w:r w:rsidRPr="00501C28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 xml:space="preserve"> uz darījuma attiecību pamata</w:t>
                  </w:r>
                </w:p>
                <w:p w14:paraId="3C201F12" w14:textId="77777777" w:rsidR="00B47A78" w:rsidRPr="00501C28" w:rsidRDefault="00B47A78" w:rsidP="00A504F4">
                  <w:pPr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  <w:p w14:paraId="3754D573" w14:textId="77777777" w:rsidR="00B47A78" w:rsidRPr="00501C28" w:rsidRDefault="00B47A78" w:rsidP="00A504F4">
                  <w:pPr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sym w:font="Wingdings" w:char="F0A8"/>
                  </w:r>
                  <w:r w:rsidRPr="00501C28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 xml:space="preserve"> caur juridisko veidojumu kā dibinātājs</w:t>
                  </w:r>
                </w:p>
                <w:p w14:paraId="4C8D636F" w14:textId="77777777" w:rsidR="00B47A78" w:rsidRPr="00501C28" w:rsidRDefault="00B47A78" w:rsidP="00A504F4">
                  <w:pPr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sym w:font="Wingdings" w:char="F0A8"/>
                  </w:r>
                  <w:r w:rsidRPr="00501C28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 xml:space="preserve"> caur juridisko veidojumu kā pilnvarotājs</w:t>
                  </w:r>
                </w:p>
                <w:p w14:paraId="672C7E2D" w14:textId="77777777" w:rsidR="00B47A78" w:rsidRPr="00501C28" w:rsidRDefault="00B47A78" w:rsidP="00A504F4">
                  <w:pPr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sym w:font="Wingdings" w:char="F0A8"/>
                  </w:r>
                  <w:r w:rsidRPr="00501C28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 xml:space="preserve"> caur juridisko veidojumu kā pārvaldītājs</w:t>
                  </w:r>
                </w:p>
                <w:p w14:paraId="30F170EC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B47A78" w:rsidRPr="00501C28" w14:paraId="768FE53A" w14:textId="77777777" w:rsidTr="003F13E5">
              <w:trPr>
                <w:trHeight w:val="300"/>
              </w:trPr>
              <w:tc>
                <w:tcPr>
                  <w:tcW w:w="929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14:paraId="5C74593A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  <w:lang w:eastAsia="lv-LV"/>
                    </w:rPr>
                    <w:t xml:space="preserve">10.2.3. Cits kontroles veids </w:t>
                  </w:r>
                  <w:r w:rsidRPr="00501C28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  <w:lang w:eastAsia="lv-LV"/>
                    </w:rPr>
                    <w:t>(ja kontroli īsteno ar citas personas starpniecību aizpilda 10.3.</w:t>
                  </w:r>
                  <w:r w:rsidRPr="00501C28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eastAsia="lv-LV"/>
                    </w:rPr>
                    <w:t> </w:t>
                  </w:r>
                  <w:r w:rsidRPr="00501C28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  <w:lang w:eastAsia="lv-LV"/>
                    </w:rPr>
                    <w:t>punktu)</w:t>
                  </w:r>
                  <w:r w:rsidRPr="00501C28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B47A78" w:rsidRPr="00501C28" w14:paraId="3A043A59" w14:textId="77777777" w:rsidTr="003F13E5">
              <w:trPr>
                <w:trHeight w:val="300"/>
              </w:trPr>
              <w:tc>
                <w:tcPr>
                  <w:tcW w:w="9295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0959D623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 </w:t>
                  </w:r>
                </w:p>
                <w:p w14:paraId="5678BE20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</w:p>
                <w:p w14:paraId="7122C16A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</w:p>
                <w:p w14:paraId="5D630002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</w:p>
              </w:tc>
            </w:tr>
          </w:tbl>
          <w:p w14:paraId="4F3F3834" w14:textId="77777777" w:rsidR="00B47A78" w:rsidRPr="00501C28" w:rsidRDefault="00B47A78" w:rsidP="00A504F4">
            <w:pPr>
              <w:rPr>
                <w:rFonts w:asciiTheme="minorHAnsi" w:hAnsiTheme="minorHAnsi"/>
                <w:lang w:eastAsia="lv-LV"/>
              </w:rPr>
            </w:pPr>
            <w:r w:rsidRPr="00501C28">
              <w:rPr>
                <w:rFonts w:asciiTheme="minorHAnsi" w:hAnsiTheme="minorHAnsi"/>
                <w:lang w:eastAsia="lv-LV"/>
              </w:rPr>
              <w:t> </w:t>
            </w:r>
            <w:bookmarkStart w:id="0" w:name="_Hlk204262639"/>
          </w:p>
          <w:tbl>
            <w:tblPr>
              <w:tblW w:w="952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3"/>
              <w:gridCol w:w="3023"/>
              <w:gridCol w:w="1010"/>
              <w:gridCol w:w="4650"/>
            </w:tblGrid>
            <w:tr w:rsidR="00B47A78" w:rsidRPr="00501C28" w14:paraId="31BA3B7E" w14:textId="77777777" w:rsidTr="003F13E5">
              <w:tc>
                <w:tcPr>
                  <w:tcW w:w="9333" w:type="dxa"/>
                  <w:gridSpan w:val="4"/>
                  <w:shd w:val="clear" w:color="auto" w:fill="F2F2F2" w:themeFill="background1" w:themeFillShade="F2"/>
                </w:tcPr>
                <w:p w14:paraId="475C14DB" w14:textId="77777777" w:rsidR="00B47A78" w:rsidRPr="00501C28" w:rsidRDefault="00B47A78" w:rsidP="00A504F4">
                  <w:pPr>
                    <w:rPr>
                      <w:rFonts w:asciiTheme="minorHAnsi" w:eastAsia="Calibri" w:hAnsiTheme="minorHAnsi"/>
                      <w:i/>
                      <w:sz w:val="22"/>
                      <w:szCs w:val="22"/>
                      <w:lang w:eastAsia="lv-LV"/>
                    </w:rPr>
                  </w:pPr>
                  <w:bookmarkStart w:id="1" w:name="_Hlk498873976"/>
                  <w:r w:rsidRPr="00501C28">
                    <w:rPr>
                      <w:rFonts w:asciiTheme="minorHAnsi" w:eastAsia="Calibri" w:hAnsiTheme="minorHAnsi"/>
                      <w:b/>
                      <w:sz w:val="22"/>
                      <w:szCs w:val="22"/>
                      <w:lang w:eastAsia="lv-LV"/>
                    </w:rPr>
                    <w:t xml:space="preserve">10.3. Ja kontroli īsteno ar citas personas starpniecību </w:t>
                  </w:r>
                </w:p>
                <w:p w14:paraId="3298F9F7" w14:textId="77777777" w:rsidR="00B47A78" w:rsidRPr="00501C28" w:rsidRDefault="00B47A78" w:rsidP="00A504F4">
                  <w:pPr>
                    <w:rPr>
                      <w:rFonts w:asciiTheme="minorHAnsi" w:eastAsia="Calibri" w:hAnsiTheme="minorHAnsi"/>
                      <w:i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eastAsia="Calibri" w:hAnsiTheme="minorHAnsi"/>
                      <w:i/>
                      <w:sz w:val="20"/>
                      <w:szCs w:val="20"/>
                      <w:lang w:eastAsia="lv-LV"/>
                    </w:rPr>
                    <w:t>(</w:t>
                  </w:r>
                  <w:r w:rsidRPr="00501C28">
                    <w:rPr>
                      <w:rFonts w:asciiTheme="minorHAnsi" w:eastAsia="Calibri" w:hAnsiTheme="minorHAnsi"/>
                      <w:i/>
                      <w:sz w:val="20"/>
                      <w:szCs w:val="20"/>
                    </w:rPr>
                    <w:t>ja kontroli īsteno ar juridiskās personas starpniecību aizpilda 10.3.1.apakšpunktu, ja ar fiziskās personas starpniecību aizpilda 10.3.2. apakšpunktu</w:t>
                  </w:r>
                  <w:r w:rsidRPr="00501C28">
                    <w:rPr>
                      <w:rFonts w:asciiTheme="minorHAnsi" w:eastAsia="Calibri" w:hAnsiTheme="minorHAnsi"/>
                      <w:i/>
                      <w:sz w:val="20"/>
                      <w:szCs w:val="20"/>
                      <w:lang w:eastAsia="lv-LV"/>
                    </w:rPr>
                    <w:t>)</w:t>
                  </w:r>
                </w:p>
              </w:tc>
            </w:tr>
            <w:tr w:rsidR="00B47A78" w:rsidRPr="00501C28" w14:paraId="384BC52F" w14:textId="77777777" w:rsidTr="003F13E5">
              <w:tc>
                <w:tcPr>
                  <w:tcW w:w="9333" w:type="dxa"/>
                  <w:gridSpan w:val="4"/>
                  <w:shd w:val="clear" w:color="auto" w:fill="F2F2F2" w:themeFill="background1" w:themeFillShade="F2"/>
                </w:tcPr>
                <w:p w14:paraId="5089248B" w14:textId="6973145C" w:rsidR="00B47A78" w:rsidRPr="00501C28" w:rsidRDefault="00EA6BE9" w:rsidP="00A504F4">
                  <w:pPr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  <w:t>10</w:t>
                  </w:r>
                  <w:r w:rsidR="00B47A78" w:rsidRPr="00501C28"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  <w:t xml:space="preserve">.3.1. Informācija par juridisko personu, ar kuras starpniecību īsteno kontroli </w:t>
                  </w:r>
                  <w:r w:rsidR="00B47A78" w:rsidRPr="00501C28">
                    <w:rPr>
                      <w:rFonts w:asciiTheme="minorHAnsi" w:eastAsia="Calibri" w:hAnsiTheme="minorHAnsi"/>
                      <w:i/>
                      <w:iCs/>
                      <w:sz w:val="20"/>
                      <w:szCs w:val="20"/>
                      <w:lang w:eastAsia="lv-LV"/>
                    </w:rPr>
                    <w:t xml:space="preserve">(ja kontroli īsteno caur juridisko veidojumu norāda to identificējošu informāciju) </w:t>
                  </w:r>
                </w:p>
              </w:tc>
            </w:tr>
            <w:tr w:rsidR="00B47A78" w:rsidRPr="00501C28" w14:paraId="12FE88F0" w14:textId="77777777" w:rsidTr="003F13E5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 w:themeFill="background1"/>
                  <w:vAlign w:val="center"/>
                </w:tcPr>
                <w:p w14:paraId="4DD86A00" w14:textId="77777777" w:rsidR="00B47A78" w:rsidRPr="00501C28" w:rsidRDefault="00B47A78" w:rsidP="00A504F4">
                  <w:pPr>
                    <w:jc w:val="center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Nr. __</w:t>
                  </w: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0267583F" w14:textId="77777777" w:rsidR="00B47A78" w:rsidRPr="00501C28" w:rsidRDefault="00B47A78" w:rsidP="00A504F4">
                  <w:pPr>
                    <w:jc w:val="both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51B11EFC" w14:textId="77777777" w:rsidR="00B47A78" w:rsidRPr="00501C28" w:rsidRDefault="00B47A78" w:rsidP="00A504F4">
                  <w:pPr>
                    <w:jc w:val="both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B47A78" w:rsidRPr="00501C28" w14:paraId="4DDCD714" w14:textId="77777777" w:rsidTr="003F13E5">
              <w:trPr>
                <w:trHeight w:val="356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49D80C12" w14:textId="77777777" w:rsidR="00B47A78" w:rsidRPr="00501C28" w:rsidRDefault="00B47A78" w:rsidP="00A504F4">
                  <w:pPr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0053E0D1" w14:textId="77777777" w:rsidR="00B47A78" w:rsidRPr="00501C28" w:rsidRDefault="00B47A78" w:rsidP="00A504F4">
                  <w:pPr>
                    <w:jc w:val="both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2CE44FF9" w14:textId="77777777" w:rsidR="00B47A78" w:rsidRPr="00501C28" w:rsidRDefault="00B47A78" w:rsidP="00A504F4">
                  <w:pPr>
                    <w:jc w:val="both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B47A78" w:rsidRPr="00501C28" w14:paraId="5A7A79FA" w14:textId="77777777" w:rsidTr="003F13E5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2C33F767" w14:textId="77777777" w:rsidR="00B47A78" w:rsidRPr="00501C28" w:rsidRDefault="00B47A78" w:rsidP="00A504F4">
                  <w:pPr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 w:themeFill="background1" w:themeFillShade="F2"/>
                </w:tcPr>
                <w:p w14:paraId="60A6FBCA" w14:textId="77777777" w:rsidR="00B47A78" w:rsidRPr="00501C28" w:rsidRDefault="00B47A78" w:rsidP="00A504F4">
                  <w:pPr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01165844" w14:textId="77777777" w:rsidR="00B47A78" w:rsidRPr="00501C28" w:rsidRDefault="00B47A78" w:rsidP="00A504F4">
                  <w:pPr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Valsts</w:t>
                  </w:r>
                </w:p>
              </w:tc>
              <w:tc>
                <w:tcPr>
                  <w:tcW w:w="4556" w:type="dxa"/>
                </w:tcPr>
                <w:p w14:paraId="5144E10C" w14:textId="77777777" w:rsidR="00B47A78" w:rsidRPr="00501C28" w:rsidRDefault="00B47A78" w:rsidP="00A504F4">
                  <w:pPr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B47A78" w:rsidRPr="00501C28" w14:paraId="50BD6A3C" w14:textId="77777777" w:rsidTr="003F13E5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27A6515A" w14:textId="77777777" w:rsidR="00B47A78" w:rsidRPr="00501C28" w:rsidRDefault="00B47A78" w:rsidP="00A504F4">
                  <w:pPr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 w:themeFill="background1" w:themeFillShade="F2"/>
                </w:tcPr>
                <w:p w14:paraId="328BA1E5" w14:textId="77777777" w:rsidR="00B47A78" w:rsidRPr="00501C28" w:rsidRDefault="00B47A78" w:rsidP="00A504F4">
                  <w:pPr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31CE8A83" w14:textId="77777777" w:rsidR="00B47A78" w:rsidRPr="00501C28" w:rsidRDefault="00B47A78" w:rsidP="00A504F4">
                  <w:pPr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5BA47F88" w14:textId="77777777" w:rsidR="00B47A78" w:rsidRPr="00501C28" w:rsidRDefault="00B47A78" w:rsidP="00A504F4">
                  <w:pPr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bookmarkEnd w:id="1"/>
            <w:tr w:rsidR="00B47A78" w:rsidRPr="00501C28" w14:paraId="011B3DD9" w14:textId="77777777" w:rsidTr="003F13E5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0DA153DF" w14:textId="77777777" w:rsidR="00B47A78" w:rsidRPr="00501C28" w:rsidRDefault="00B47A78" w:rsidP="00A504F4">
                  <w:pPr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Kontrole tiek īstenota juridiskajā personā, kas iesniedz pieteikumu</w:t>
                  </w:r>
                </w:p>
              </w:tc>
            </w:tr>
            <w:tr w:rsidR="00B47A78" w:rsidRPr="00501C28" w14:paraId="0450C143" w14:textId="77777777" w:rsidTr="003F13E5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 w:themeFill="background1"/>
                  <w:vAlign w:val="center"/>
                </w:tcPr>
                <w:p w14:paraId="0D206B47" w14:textId="77777777" w:rsidR="00B47A78" w:rsidRPr="00501C28" w:rsidRDefault="00B47A78" w:rsidP="00A504F4">
                  <w:pPr>
                    <w:jc w:val="center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Nr. __</w:t>
                  </w: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2FC0342C" w14:textId="77777777" w:rsidR="00B47A78" w:rsidRPr="00501C28" w:rsidRDefault="00B47A78" w:rsidP="00A504F4">
                  <w:pPr>
                    <w:jc w:val="both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7B9E55DC" w14:textId="77777777" w:rsidR="00B47A78" w:rsidRPr="00501C28" w:rsidRDefault="00B47A78" w:rsidP="00A504F4">
                  <w:pPr>
                    <w:jc w:val="both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B47A78" w:rsidRPr="00501C28" w14:paraId="6787F71A" w14:textId="77777777" w:rsidTr="003F13E5">
              <w:trPr>
                <w:trHeight w:val="478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2912EB9A" w14:textId="77777777" w:rsidR="00B47A78" w:rsidRPr="00501C28" w:rsidRDefault="00B47A78" w:rsidP="00A504F4">
                  <w:pPr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55E538A1" w14:textId="77777777" w:rsidR="00B47A78" w:rsidRPr="00501C28" w:rsidRDefault="00B47A78" w:rsidP="00A504F4">
                  <w:pPr>
                    <w:jc w:val="both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55BA4F7B" w14:textId="77777777" w:rsidR="00B47A78" w:rsidRPr="00501C28" w:rsidRDefault="00B47A78" w:rsidP="00A504F4">
                  <w:pPr>
                    <w:jc w:val="both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B47A78" w:rsidRPr="00501C28" w14:paraId="5E78CC94" w14:textId="77777777" w:rsidTr="003F13E5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661F7CFB" w14:textId="77777777" w:rsidR="00B47A78" w:rsidRPr="00501C28" w:rsidRDefault="00B47A78" w:rsidP="00A504F4">
                  <w:pPr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 w:themeFill="background1" w:themeFillShade="F2"/>
                </w:tcPr>
                <w:p w14:paraId="610A8F89" w14:textId="77777777" w:rsidR="00B47A78" w:rsidRPr="00501C28" w:rsidRDefault="00B47A78" w:rsidP="00A504F4">
                  <w:pPr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6D315940" w14:textId="77777777" w:rsidR="00B47A78" w:rsidRPr="00501C28" w:rsidRDefault="00B47A78" w:rsidP="00A504F4">
                  <w:pPr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Valsts</w:t>
                  </w:r>
                </w:p>
              </w:tc>
              <w:tc>
                <w:tcPr>
                  <w:tcW w:w="4556" w:type="dxa"/>
                </w:tcPr>
                <w:p w14:paraId="1939EE54" w14:textId="77777777" w:rsidR="00B47A78" w:rsidRPr="00501C28" w:rsidRDefault="00B47A78" w:rsidP="00A504F4">
                  <w:pPr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B47A78" w:rsidRPr="00501C28" w14:paraId="7FE4236E" w14:textId="77777777" w:rsidTr="003F13E5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5B4D2F38" w14:textId="77777777" w:rsidR="00B47A78" w:rsidRPr="00501C28" w:rsidRDefault="00B47A78" w:rsidP="00A504F4">
                  <w:pPr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 w:themeFill="background1" w:themeFillShade="F2"/>
                </w:tcPr>
                <w:p w14:paraId="3B194EF0" w14:textId="77777777" w:rsidR="00B47A78" w:rsidRPr="00501C28" w:rsidRDefault="00B47A78" w:rsidP="00A504F4">
                  <w:pPr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54F60DA0" w14:textId="77777777" w:rsidR="00B47A78" w:rsidRPr="00501C28" w:rsidRDefault="00B47A78" w:rsidP="00A504F4">
                  <w:pPr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7E75950E" w14:textId="77777777" w:rsidR="00B47A78" w:rsidRPr="00501C28" w:rsidRDefault="00B47A78" w:rsidP="00A504F4">
                  <w:pPr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B47A78" w:rsidRPr="00501C28" w14:paraId="4C668A24" w14:textId="77777777" w:rsidTr="003F13E5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6E304225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Kontrole tiek īstenota ar personas Nr._ starpniecību</w:t>
                  </w:r>
                </w:p>
              </w:tc>
            </w:tr>
          </w:tbl>
          <w:p w14:paraId="14CE54EE" w14:textId="77777777" w:rsidR="00B47A78" w:rsidRPr="00501C28" w:rsidRDefault="00B47A78" w:rsidP="00A504F4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A9CFDBC" w14:textId="77777777" w:rsidR="00B47A78" w:rsidRPr="00501C28" w:rsidRDefault="00B47A78" w:rsidP="00A504F4">
            <w:pPr>
              <w:rPr>
                <w:rFonts w:asciiTheme="minorHAnsi" w:hAnsiTheme="minorHAnsi"/>
                <w:sz w:val="8"/>
                <w:szCs w:val="8"/>
              </w:rPr>
            </w:pPr>
          </w:p>
          <w:tbl>
            <w:tblPr>
              <w:tblW w:w="952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2"/>
              <w:gridCol w:w="3071"/>
              <w:gridCol w:w="5613"/>
            </w:tblGrid>
            <w:tr w:rsidR="00B47A78" w:rsidRPr="00501C28" w14:paraId="4FEB97BF" w14:textId="77777777" w:rsidTr="00CE5AEB">
              <w:tc>
                <w:tcPr>
                  <w:tcW w:w="9526" w:type="dxa"/>
                  <w:gridSpan w:val="3"/>
                  <w:shd w:val="clear" w:color="auto" w:fill="F2F2F2" w:themeFill="background1" w:themeFillShade="F2"/>
                </w:tcPr>
                <w:p w14:paraId="03BEF5E2" w14:textId="12750FAC" w:rsidR="00B47A78" w:rsidRPr="00501C28" w:rsidRDefault="00630C67" w:rsidP="00A504F4">
                  <w:pPr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</w:pPr>
                  <w:bookmarkStart w:id="2" w:name="_Hlk499421469"/>
                  <w:r w:rsidRPr="00501C28"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  <w:t>10</w:t>
                  </w:r>
                  <w:r w:rsidR="00B47A78" w:rsidRPr="00501C28"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  <w:t>.3.2. Informācija par fizisko personu, ar kuras starpniecību īsteno kontroli</w:t>
                  </w:r>
                </w:p>
              </w:tc>
            </w:tr>
            <w:tr w:rsidR="00B47A78" w:rsidRPr="00501C28" w14:paraId="5704CB71" w14:textId="77777777" w:rsidTr="005C1231">
              <w:trPr>
                <w:trHeight w:val="707"/>
              </w:trPr>
              <w:tc>
                <w:tcPr>
                  <w:tcW w:w="842" w:type="dxa"/>
                  <w:vMerge w:val="restart"/>
                </w:tcPr>
                <w:p w14:paraId="1C296084" w14:textId="77777777" w:rsidR="00B47A78" w:rsidRPr="00501C28" w:rsidRDefault="00B47A78" w:rsidP="00A504F4">
                  <w:pPr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  <w:p w14:paraId="7A687188" w14:textId="77777777" w:rsidR="00B47A78" w:rsidRPr="00501C28" w:rsidRDefault="00B47A78" w:rsidP="00A504F4">
                  <w:pPr>
                    <w:jc w:val="center"/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Nr. __</w:t>
                  </w:r>
                </w:p>
              </w:tc>
              <w:tc>
                <w:tcPr>
                  <w:tcW w:w="3071" w:type="dxa"/>
                </w:tcPr>
                <w:p w14:paraId="13D8567C" w14:textId="77777777" w:rsidR="00B47A78" w:rsidRPr="00501C28" w:rsidRDefault="00B47A78" w:rsidP="00A504F4">
                  <w:pPr>
                    <w:ind w:left="117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>Vārds</w:t>
                  </w:r>
                </w:p>
                <w:p w14:paraId="6D7A920F" w14:textId="77777777" w:rsidR="00B47A78" w:rsidRPr="00501C28" w:rsidRDefault="00B47A78" w:rsidP="00A504F4">
                  <w:pPr>
                    <w:jc w:val="center"/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5613" w:type="dxa"/>
                </w:tcPr>
                <w:p w14:paraId="12424070" w14:textId="77777777" w:rsidR="00B47A78" w:rsidRPr="00501C28" w:rsidRDefault="00B47A78" w:rsidP="00A504F4">
                  <w:pPr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>Uzvārds</w:t>
                  </w:r>
                </w:p>
                <w:p w14:paraId="12AECD40" w14:textId="77777777" w:rsidR="00B47A78" w:rsidRPr="00501C28" w:rsidRDefault="00B47A78" w:rsidP="00A504F4">
                  <w:pPr>
                    <w:jc w:val="center"/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B47A78" w:rsidRPr="00501C28" w14:paraId="2030A31F" w14:textId="77777777" w:rsidTr="00CE5AEB">
              <w:tc>
                <w:tcPr>
                  <w:tcW w:w="842" w:type="dxa"/>
                  <w:vMerge/>
                  <w:shd w:val="clear" w:color="auto" w:fill="F2F2F2"/>
                </w:tcPr>
                <w:p w14:paraId="6DFD9AEB" w14:textId="77777777" w:rsidR="00B47A78" w:rsidRPr="00501C28" w:rsidRDefault="00B47A78" w:rsidP="00A504F4">
                  <w:pPr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8684" w:type="dxa"/>
                  <w:gridSpan w:val="2"/>
                  <w:shd w:val="clear" w:color="auto" w:fill="F2F2F2" w:themeFill="background1" w:themeFillShade="F2"/>
                </w:tcPr>
                <w:p w14:paraId="352D26A7" w14:textId="77777777" w:rsidR="00B47A78" w:rsidRPr="00501C28" w:rsidRDefault="00B47A78" w:rsidP="00A504F4">
                  <w:pPr>
                    <w:ind w:left="57"/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  <w:t>Personas, kurai Latvijas Republikā ir piešķirts personas kods</w:t>
                  </w:r>
                </w:p>
              </w:tc>
            </w:tr>
            <w:tr w:rsidR="00B47A78" w:rsidRPr="00501C28" w14:paraId="500934BE" w14:textId="77777777" w:rsidTr="00CE5AEB">
              <w:trPr>
                <w:trHeight w:val="343"/>
              </w:trPr>
              <w:tc>
                <w:tcPr>
                  <w:tcW w:w="842" w:type="dxa"/>
                  <w:vMerge/>
                  <w:shd w:val="clear" w:color="auto" w:fill="F2F2F2"/>
                  <w:vAlign w:val="center"/>
                </w:tcPr>
                <w:p w14:paraId="04EE968F" w14:textId="77777777" w:rsidR="00B47A78" w:rsidRPr="00501C28" w:rsidRDefault="00B47A78" w:rsidP="00A504F4">
                  <w:pPr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3071" w:type="dxa"/>
                  <w:shd w:val="clear" w:color="auto" w:fill="F2F2F2" w:themeFill="background1" w:themeFillShade="F2"/>
                  <w:vAlign w:val="center"/>
                </w:tcPr>
                <w:p w14:paraId="5012AB90" w14:textId="77777777" w:rsidR="00B47A78" w:rsidRPr="00501C28" w:rsidRDefault="00B47A78" w:rsidP="00A504F4">
                  <w:pPr>
                    <w:ind w:left="57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>Personas kods</w:t>
                  </w:r>
                </w:p>
              </w:tc>
              <w:tc>
                <w:tcPr>
                  <w:tcW w:w="5613" w:type="dxa"/>
                  <w:vAlign w:val="center"/>
                </w:tcPr>
                <w:p w14:paraId="774C9551" w14:textId="77777777" w:rsidR="00B47A78" w:rsidRPr="00501C28" w:rsidRDefault="00B47A78" w:rsidP="00A504F4">
                  <w:pPr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B47A78" w:rsidRPr="00501C28" w14:paraId="73C059A5" w14:textId="77777777" w:rsidTr="00CE5AEB">
              <w:tc>
                <w:tcPr>
                  <w:tcW w:w="842" w:type="dxa"/>
                  <w:vMerge/>
                  <w:shd w:val="clear" w:color="auto" w:fill="F2F2F2"/>
                </w:tcPr>
                <w:p w14:paraId="0C3941A8" w14:textId="77777777" w:rsidR="00B47A78" w:rsidRPr="00501C28" w:rsidRDefault="00B47A78" w:rsidP="00A504F4">
                  <w:pPr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8684" w:type="dxa"/>
                  <w:gridSpan w:val="2"/>
                  <w:shd w:val="clear" w:color="auto" w:fill="F2F2F2" w:themeFill="background1" w:themeFillShade="F2"/>
                </w:tcPr>
                <w:p w14:paraId="0B987B56" w14:textId="77777777" w:rsidR="00B47A78" w:rsidRPr="00501C28" w:rsidRDefault="00B47A78" w:rsidP="00A504F4">
                  <w:pPr>
                    <w:ind w:left="57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  <w:t>Personas, kurai Latvijas Republikā nav piešķirts personas kods</w:t>
                  </w:r>
                </w:p>
              </w:tc>
            </w:tr>
            <w:tr w:rsidR="00B47A78" w:rsidRPr="00501C28" w14:paraId="0EE12577" w14:textId="77777777" w:rsidTr="00CE5AEB">
              <w:tc>
                <w:tcPr>
                  <w:tcW w:w="842" w:type="dxa"/>
                  <w:vMerge/>
                </w:tcPr>
                <w:p w14:paraId="353C131E" w14:textId="77777777" w:rsidR="00B47A78" w:rsidRPr="00501C28" w:rsidRDefault="00B47A78" w:rsidP="00A504F4">
                  <w:pPr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3071" w:type="dxa"/>
                  <w:shd w:val="clear" w:color="auto" w:fill="F2F2F2" w:themeFill="background1" w:themeFillShade="F2"/>
                </w:tcPr>
                <w:p w14:paraId="5CB62942" w14:textId="77777777" w:rsidR="00B47A78" w:rsidRPr="00501C28" w:rsidRDefault="00B47A78" w:rsidP="00A504F4">
                  <w:pPr>
                    <w:ind w:left="117"/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>Dzimšanas datums</w:t>
                  </w:r>
                </w:p>
              </w:tc>
              <w:tc>
                <w:tcPr>
                  <w:tcW w:w="5613" w:type="dxa"/>
                </w:tcPr>
                <w:p w14:paraId="5359AE21" w14:textId="77777777" w:rsidR="00B47A78" w:rsidRPr="00501C28" w:rsidRDefault="00B47A78" w:rsidP="00A504F4">
                  <w:pPr>
                    <w:jc w:val="both"/>
                    <w:rPr>
                      <w:rFonts w:asciiTheme="minorHAnsi" w:hAnsiTheme="minorHAnsi"/>
                      <w:sz w:val="20"/>
                      <w:szCs w:val="20"/>
                      <w:vertAlign w:val="superscript"/>
                    </w:rPr>
                  </w:pPr>
                </w:p>
                <w:p w14:paraId="327A0A12" w14:textId="77777777" w:rsidR="00B47A78" w:rsidRPr="00501C28" w:rsidRDefault="00B47A78" w:rsidP="00A504F4">
                  <w:pPr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  <w:vertAlign w:val="superscript"/>
                    </w:rPr>
                    <w:t>(diena / mēnesis / gads)</w:t>
                  </w:r>
                </w:p>
              </w:tc>
            </w:tr>
            <w:tr w:rsidR="00B47A78" w:rsidRPr="00501C28" w14:paraId="4A48A384" w14:textId="77777777" w:rsidTr="00CE5AEB">
              <w:tc>
                <w:tcPr>
                  <w:tcW w:w="842" w:type="dxa"/>
                  <w:vMerge/>
                </w:tcPr>
                <w:p w14:paraId="6E67004C" w14:textId="77777777" w:rsidR="00B47A78" w:rsidRPr="00501C28" w:rsidRDefault="00B47A78" w:rsidP="00A504F4">
                  <w:pPr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8684" w:type="dxa"/>
                  <w:gridSpan w:val="2"/>
                  <w:shd w:val="clear" w:color="auto" w:fill="F2F2F2" w:themeFill="background1" w:themeFillShade="F2"/>
                </w:tcPr>
                <w:p w14:paraId="00835B0D" w14:textId="77777777" w:rsidR="00B47A78" w:rsidRPr="00501C28" w:rsidRDefault="00B47A78" w:rsidP="00A504F4">
                  <w:pPr>
                    <w:ind w:left="117"/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  <w:t>Personu apliecinoša dokumenta dati</w:t>
                  </w:r>
                </w:p>
              </w:tc>
            </w:tr>
            <w:tr w:rsidR="00B47A78" w:rsidRPr="00501C28" w14:paraId="5A468086" w14:textId="77777777" w:rsidTr="00CE5AEB">
              <w:tc>
                <w:tcPr>
                  <w:tcW w:w="842" w:type="dxa"/>
                  <w:vMerge/>
                </w:tcPr>
                <w:p w14:paraId="5FB5D5B8" w14:textId="77777777" w:rsidR="00B47A78" w:rsidRPr="00501C28" w:rsidRDefault="00B47A78" w:rsidP="00A504F4">
                  <w:pPr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3071" w:type="dxa"/>
                  <w:shd w:val="clear" w:color="auto" w:fill="F2F2F2" w:themeFill="background1" w:themeFillShade="F2"/>
                </w:tcPr>
                <w:p w14:paraId="5DD4E62F" w14:textId="77777777" w:rsidR="00B47A78" w:rsidRPr="00501C28" w:rsidRDefault="00B47A78" w:rsidP="00A504F4">
                  <w:pPr>
                    <w:ind w:left="117"/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>Dokumenta veids</w:t>
                  </w:r>
                </w:p>
              </w:tc>
              <w:tc>
                <w:tcPr>
                  <w:tcW w:w="5613" w:type="dxa"/>
                </w:tcPr>
                <w:p w14:paraId="4B8F79F5" w14:textId="77777777" w:rsidR="00B47A78" w:rsidRPr="00501C28" w:rsidRDefault="00B47A78" w:rsidP="00A504F4">
                  <w:pPr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B47A78" w:rsidRPr="00501C28" w14:paraId="4425C0D8" w14:textId="77777777" w:rsidTr="00CE5AEB">
              <w:tc>
                <w:tcPr>
                  <w:tcW w:w="842" w:type="dxa"/>
                  <w:vMerge/>
                </w:tcPr>
                <w:p w14:paraId="5DBD6A52" w14:textId="77777777" w:rsidR="00B47A78" w:rsidRPr="00501C28" w:rsidRDefault="00B47A78" w:rsidP="00A504F4">
                  <w:pPr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3071" w:type="dxa"/>
                  <w:shd w:val="clear" w:color="auto" w:fill="F2F2F2" w:themeFill="background1" w:themeFillShade="F2"/>
                </w:tcPr>
                <w:p w14:paraId="46A4BD3B" w14:textId="77777777" w:rsidR="00B47A78" w:rsidRPr="00501C28" w:rsidRDefault="00B47A78" w:rsidP="00A504F4">
                  <w:pPr>
                    <w:ind w:left="117"/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 xml:space="preserve">Dokumenta nr. </w:t>
                  </w:r>
                </w:p>
              </w:tc>
              <w:tc>
                <w:tcPr>
                  <w:tcW w:w="5613" w:type="dxa"/>
                </w:tcPr>
                <w:p w14:paraId="38FC5A6C" w14:textId="77777777" w:rsidR="00B47A78" w:rsidRPr="00501C28" w:rsidRDefault="00B47A78" w:rsidP="00A504F4">
                  <w:pPr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B47A78" w:rsidRPr="00501C28" w14:paraId="46E50D2C" w14:textId="77777777" w:rsidTr="00CE5AEB">
              <w:tc>
                <w:tcPr>
                  <w:tcW w:w="842" w:type="dxa"/>
                  <w:vMerge/>
                </w:tcPr>
                <w:p w14:paraId="7763EF9D" w14:textId="77777777" w:rsidR="00B47A78" w:rsidRPr="00501C28" w:rsidRDefault="00B47A78" w:rsidP="00A504F4">
                  <w:pPr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3071" w:type="dxa"/>
                  <w:shd w:val="clear" w:color="auto" w:fill="F2F2F2" w:themeFill="background1" w:themeFillShade="F2"/>
                </w:tcPr>
                <w:p w14:paraId="4FEC4F5F" w14:textId="77777777" w:rsidR="00B47A78" w:rsidRPr="00501C28" w:rsidRDefault="00B47A78" w:rsidP="00A504F4">
                  <w:pPr>
                    <w:ind w:left="117"/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>Izdošanas datums</w:t>
                  </w:r>
                </w:p>
              </w:tc>
              <w:tc>
                <w:tcPr>
                  <w:tcW w:w="5613" w:type="dxa"/>
                </w:tcPr>
                <w:p w14:paraId="37ADDABC" w14:textId="77777777" w:rsidR="00B47A78" w:rsidRPr="00501C28" w:rsidRDefault="00B47A78" w:rsidP="00A504F4">
                  <w:pPr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  <w:p w14:paraId="23AD355E" w14:textId="77777777" w:rsidR="00B47A78" w:rsidRPr="00501C28" w:rsidRDefault="00B47A78" w:rsidP="00A504F4">
                  <w:pPr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  <w:vertAlign w:val="superscript"/>
                    </w:rPr>
                    <w:t>(diena / mēnesis / gads)</w:t>
                  </w:r>
                </w:p>
              </w:tc>
            </w:tr>
            <w:tr w:rsidR="00B47A78" w:rsidRPr="00501C28" w14:paraId="5AF6179E" w14:textId="77777777" w:rsidTr="00CE5AEB">
              <w:tc>
                <w:tcPr>
                  <w:tcW w:w="842" w:type="dxa"/>
                  <w:vMerge/>
                </w:tcPr>
                <w:p w14:paraId="5C372966" w14:textId="77777777" w:rsidR="00B47A78" w:rsidRPr="00501C28" w:rsidRDefault="00B47A78" w:rsidP="00A504F4">
                  <w:pPr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8684" w:type="dxa"/>
                  <w:gridSpan w:val="2"/>
                  <w:shd w:val="clear" w:color="auto" w:fill="F2F2F2" w:themeFill="background1" w:themeFillShade="F2"/>
                </w:tcPr>
                <w:p w14:paraId="4B3C14C8" w14:textId="77777777" w:rsidR="00B47A78" w:rsidRPr="00501C28" w:rsidRDefault="00B47A78" w:rsidP="00A504F4">
                  <w:pPr>
                    <w:ind w:left="81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  <w:t>Izdevējs</w:t>
                  </w:r>
                </w:p>
              </w:tc>
            </w:tr>
            <w:tr w:rsidR="00B47A78" w:rsidRPr="00501C28" w14:paraId="411663EB" w14:textId="77777777" w:rsidTr="00CE5AEB">
              <w:tc>
                <w:tcPr>
                  <w:tcW w:w="842" w:type="dxa"/>
                  <w:vMerge/>
                </w:tcPr>
                <w:p w14:paraId="2DF4F5DF" w14:textId="77777777" w:rsidR="00B47A78" w:rsidRPr="00501C28" w:rsidRDefault="00B47A78" w:rsidP="00A504F4">
                  <w:pPr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3071" w:type="dxa"/>
                  <w:shd w:val="clear" w:color="auto" w:fill="F2F2F2" w:themeFill="background1" w:themeFillShade="F2"/>
                </w:tcPr>
                <w:p w14:paraId="29892DF3" w14:textId="77777777" w:rsidR="00B47A78" w:rsidRPr="00501C28" w:rsidRDefault="00B47A78" w:rsidP="00A504F4">
                  <w:pPr>
                    <w:ind w:left="81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>Valsts</w:t>
                  </w:r>
                </w:p>
              </w:tc>
              <w:tc>
                <w:tcPr>
                  <w:tcW w:w="5613" w:type="dxa"/>
                </w:tcPr>
                <w:p w14:paraId="0EB49720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B47A78" w:rsidRPr="00501C28" w14:paraId="66628943" w14:textId="77777777" w:rsidTr="00CE5AEB">
              <w:tc>
                <w:tcPr>
                  <w:tcW w:w="842" w:type="dxa"/>
                  <w:vMerge/>
                </w:tcPr>
                <w:p w14:paraId="1303F82E" w14:textId="77777777" w:rsidR="00B47A78" w:rsidRPr="00501C28" w:rsidRDefault="00B47A78" w:rsidP="00A504F4">
                  <w:pPr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3071" w:type="dxa"/>
                  <w:shd w:val="clear" w:color="auto" w:fill="F2F2F2" w:themeFill="background1" w:themeFillShade="F2"/>
                </w:tcPr>
                <w:p w14:paraId="1A54ACF8" w14:textId="77777777" w:rsidR="00B47A78" w:rsidRPr="00501C28" w:rsidRDefault="00B47A78" w:rsidP="00A504F4">
                  <w:pPr>
                    <w:ind w:left="81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 xml:space="preserve">Institūcija </w:t>
                  </w:r>
                </w:p>
              </w:tc>
              <w:tc>
                <w:tcPr>
                  <w:tcW w:w="5613" w:type="dxa"/>
                </w:tcPr>
                <w:p w14:paraId="3D7C58AC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bookmarkEnd w:id="2"/>
            <w:tr w:rsidR="00B47A78" w:rsidRPr="00501C28" w14:paraId="33574905" w14:textId="77777777" w:rsidTr="00CE5AEB">
              <w:trPr>
                <w:trHeight w:val="283"/>
              </w:trPr>
              <w:tc>
                <w:tcPr>
                  <w:tcW w:w="9526" w:type="dxa"/>
                  <w:gridSpan w:val="3"/>
                </w:tcPr>
                <w:p w14:paraId="6D38B3D1" w14:textId="77777777" w:rsidR="00B47A78" w:rsidRPr="00501C28" w:rsidRDefault="00B47A78" w:rsidP="00A504F4">
                  <w:pPr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Kontrole tiek īstenota juridiskajā personā, kas iesniedz pieteikumu</w:t>
                  </w:r>
                </w:p>
              </w:tc>
            </w:tr>
            <w:tr w:rsidR="00B47A78" w:rsidRPr="00501C28" w14:paraId="53F45184" w14:textId="77777777" w:rsidTr="005C1231">
              <w:trPr>
                <w:trHeight w:val="707"/>
              </w:trPr>
              <w:tc>
                <w:tcPr>
                  <w:tcW w:w="842" w:type="dxa"/>
                  <w:vMerge w:val="restart"/>
                </w:tcPr>
                <w:p w14:paraId="36991477" w14:textId="77777777" w:rsidR="00B47A78" w:rsidRPr="00501C28" w:rsidRDefault="00B47A78" w:rsidP="00A504F4">
                  <w:pPr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  <w:p w14:paraId="29B2F64B" w14:textId="77777777" w:rsidR="00B47A78" w:rsidRPr="00501C28" w:rsidRDefault="00B47A78" w:rsidP="00A504F4">
                  <w:pPr>
                    <w:jc w:val="center"/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Nr. __</w:t>
                  </w:r>
                </w:p>
              </w:tc>
              <w:tc>
                <w:tcPr>
                  <w:tcW w:w="3071" w:type="dxa"/>
                </w:tcPr>
                <w:p w14:paraId="519F65A6" w14:textId="77777777" w:rsidR="00B47A78" w:rsidRPr="00501C28" w:rsidRDefault="00B47A78" w:rsidP="00A504F4">
                  <w:pPr>
                    <w:ind w:left="117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>Vārds</w:t>
                  </w:r>
                </w:p>
                <w:p w14:paraId="6B0B794E" w14:textId="77777777" w:rsidR="00B47A78" w:rsidRPr="00501C28" w:rsidRDefault="00B47A78" w:rsidP="00A504F4">
                  <w:pPr>
                    <w:jc w:val="center"/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5613" w:type="dxa"/>
                </w:tcPr>
                <w:p w14:paraId="323983AC" w14:textId="77777777" w:rsidR="00B47A78" w:rsidRPr="00501C28" w:rsidRDefault="00B47A78" w:rsidP="00A504F4">
                  <w:pPr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>Uzvārds</w:t>
                  </w:r>
                </w:p>
                <w:p w14:paraId="637D2B55" w14:textId="77777777" w:rsidR="00B47A78" w:rsidRPr="00501C28" w:rsidRDefault="00B47A78" w:rsidP="00A504F4">
                  <w:pPr>
                    <w:jc w:val="center"/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B47A78" w:rsidRPr="00501C28" w14:paraId="722A436B" w14:textId="77777777" w:rsidTr="00CE5AEB">
              <w:tc>
                <w:tcPr>
                  <w:tcW w:w="842" w:type="dxa"/>
                  <w:vMerge/>
                  <w:shd w:val="clear" w:color="auto" w:fill="F2F2F2"/>
                </w:tcPr>
                <w:p w14:paraId="5EE81589" w14:textId="77777777" w:rsidR="00B47A78" w:rsidRPr="00501C28" w:rsidRDefault="00B47A78" w:rsidP="00A504F4">
                  <w:pPr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8684" w:type="dxa"/>
                  <w:gridSpan w:val="2"/>
                  <w:shd w:val="clear" w:color="auto" w:fill="F2F2F2" w:themeFill="background1" w:themeFillShade="F2"/>
                </w:tcPr>
                <w:p w14:paraId="088F07C8" w14:textId="77777777" w:rsidR="00B47A78" w:rsidRPr="00501C28" w:rsidRDefault="00B47A78" w:rsidP="00A504F4">
                  <w:pPr>
                    <w:ind w:left="57"/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  <w:t>Persona, kurai Latvijas Republikā ir piešķirts personas kods</w:t>
                  </w:r>
                </w:p>
              </w:tc>
            </w:tr>
            <w:tr w:rsidR="00B47A78" w:rsidRPr="00501C28" w14:paraId="11D0CBC1" w14:textId="77777777" w:rsidTr="00C75998">
              <w:trPr>
                <w:trHeight w:val="343"/>
              </w:trPr>
              <w:tc>
                <w:tcPr>
                  <w:tcW w:w="842" w:type="dxa"/>
                  <w:vMerge/>
                  <w:shd w:val="clear" w:color="auto" w:fill="F2F2F2"/>
                  <w:vAlign w:val="center"/>
                </w:tcPr>
                <w:p w14:paraId="5A694FD0" w14:textId="77777777" w:rsidR="00B47A78" w:rsidRPr="00501C28" w:rsidRDefault="00B47A78" w:rsidP="00A504F4">
                  <w:pPr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3071" w:type="dxa"/>
                  <w:shd w:val="clear" w:color="auto" w:fill="F2F2F2" w:themeFill="background1" w:themeFillShade="F2"/>
                  <w:vAlign w:val="center"/>
                </w:tcPr>
                <w:p w14:paraId="1527C6CA" w14:textId="77777777" w:rsidR="00B47A78" w:rsidRPr="00501C28" w:rsidRDefault="00B47A78" w:rsidP="00A504F4">
                  <w:pPr>
                    <w:ind w:left="57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>Personas kods</w:t>
                  </w:r>
                </w:p>
              </w:tc>
              <w:tc>
                <w:tcPr>
                  <w:tcW w:w="5613" w:type="dxa"/>
                  <w:vAlign w:val="center"/>
                </w:tcPr>
                <w:p w14:paraId="32020043" w14:textId="77777777" w:rsidR="00B47A78" w:rsidRPr="00501C28" w:rsidRDefault="00B47A78" w:rsidP="00A504F4">
                  <w:pPr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B47A78" w:rsidRPr="00501C28" w14:paraId="68417E65" w14:textId="77777777" w:rsidTr="00CE5AEB">
              <w:tc>
                <w:tcPr>
                  <w:tcW w:w="842" w:type="dxa"/>
                  <w:vMerge/>
                  <w:shd w:val="clear" w:color="auto" w:fill="F2F2F2"/>
                </w:tcPr>
                <w:p w14:paraId="1225748C" w14:textId="77777777" w:rsidR="00B47A78" w:rsidRPr="00501C28" w:rsidRDefault="00B47A78" w:rsidP="00A504F4">
                  <w:pPr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8684" w:type="dxa"/>
                  <w:gridSpan w:val="2"/>
                  <w:shd w:val="clear" w:color="auto" w:fill="F2F2F2" w:themeFill="background1" w:themeFillShade="F2"/>
                </w:tcPr>
                <w:p w14:paraId="41F4D2A3" w14:textId="77777777" w:rsidR="00B47A78" w:rsidRPr="00501C28" w:rsidRDefault="00B47A78" w:rsidP="00A504F4">
                  <w:pPr>
                    <w:ind w:left="57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  <w:t>Persona, kurai Latvijas Republikā nav piešķirts personas kods</w:t>
                  </w:r>
                </w:p>
              </w:tc>
            </w:tr>
            <w:tr w:rsidR="00B47A78" w:rsidRPr="00501C28" w14:paraId="42A27343" w14:textId="77777777" w:rsidTr="00C75998">
              <w:tc>
                <w:tcPr>
                  <w:tcW w:w="842" w:type="dxa"/>
                  <w:vMerge/>
                </w:tcPr>
                <w:p w14:paraId="339AD7F6" w14:textId="77777777" w:rsidR="00B47A78" w:rsidRPr="00501C28" w:rsidRDefault="00B47A78" w:rsidP="00A504F4">
                  <w:pPr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3071" w:type="dxa"/>
                  <w:shd w:val="clear" w:color="auto" w:fill="F2F2F2" w:themeFill="background1" w:themeFillShade="F2"/>
                </w:tcPr>
                <w:p w14:paraId="565BC817" w14:textId="77777777" w:rsidR="00B47A78" w:rsidRPr="00501C28" w:rsidRDefault="00B47A78" w:rsidP="00A504F4">
                  <w:pPr>
                    <w:ind w:left="117"/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  <w:vertAlign w:val="superscript"/>
                      <w:lang w:eastAsia="lv-LV"/>
                    </w:rPr>
                  </w:pPr>
                  <w:r w:rsidRPr="00501C28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>Dzimšanas datums</w:t>
                  </w:r>
                </w:p>
              </w:tc>
              <w:tc>
                <w:tcPr>
                  <w:tcW w:w="5613" w:type="dxa"/>
                </w:tcPr>
                <w:p w14:paraId="1A17FE63" w14:textId="77777777" w:rsidR="00B47A78" w:rsidRPr="00501C28" w:rsidRDefault="00B47A78" w:rsidP="00A504F4">
                  <w:pPr>
                    <w:jc w:val="both"/>
                    <w:rPr>
                      <w:rFonts w:asciiTheme="minorHAnsi" w:hAnsiTheme="minorHAnsi"/>
                      <w:sz w:val="20"/>
                      <w:szCs w:val="20"/>
                      <w:vertAlign w:val="superscript"/>
                    </w:rPr>
                  </w:pPr>
                </w:p>
                <w:p w14:paraId="2586E240" w14:textId="77777777" w:rsidR="00B47A78" w:rsidRPr="00501C28" w:rsidRDefault="00B47A78" w:rsidP="00A504F4">
                  <w:pPr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  <w:vertAlign w:val="superscript"/>
                    </w:rPr>
                    <w:t>(diena / mēnesis / gads)</w:t>
                  </w:r>
                </w:p>
              </w:tc>
            </w:tr>
            <w:tr w:rsidR="00B47A78" w:rsidRPr="00501C28" w14:paraId="3F2D4AA5" w14:textId="77777777" w:rsidTr="00CE5AEB">
              <w:tc>
                <w:tcPr>
                  <w:tcW w:w="842" w:type="dxa"/>
                  <w:vMerge/>
                </w:tcPr>
                <w:p w14:paraId="6D2CAC27" w14:textId="77777777" w:rsidR="00B47A78" w:rsidRPr="00501C28" w:rsidRDefault="00B47A78" w:rsidP="00A504F4">
                  <w:pPr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8684" w:type="dxa"/>
                  <w:gridSpan w:val="2"/>
                  <w:shd w:val="clear" w:color="auto" w:fill="F2F2F2" w:themeFill="background1" w:themeFillShade="F2"/>
                </w:tcPr>
                <w:p w14:paraId="65D533B3" w14:textId="77777777" w:rsidR="00B47A78" w:rsidRPr="00501C28" w:rsidRDefault="00B47A78" w:rsidP="00A504F4">
                  <w:pPr>
                    <w:ind w:left="117"/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  <w:t>Personu apliecinoša dokumenta dati</w:t>
                  </w:r>
                </w:p>
              </w:tc>
            </w:tr>
            <w:tr w:rsidR="00B47A78" w:rsidRPr="00501C28" w14:paraId="7DD9B91C" w14:textId="77777777" w:rsidTr="00C75998">
              <w:tc>
                <w:tcPr>
                  <w:tcW w:w="842" w:type="dxa"/>
                  <w:vMerge/>
                </w:tcPr>
                <w:p w14:paraId="47957601" w14:textId="77777777" w:rsidR="00B47A78" w:rsidRPr="00501C28" w:rsidRDefault="00B47A78" w:rsidP="00A504F4">
                  <w:pPr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3071" w:type="dxa"/>
                  <w:shd w:val="clear" w:color="auto" w:fill="F2F2F2" w:themeFill="background1" w:themeFillShade="F2"/>
                </w:tcPr>
                <w:p w14:paraId="4BDCEAF1" w14:textId="77777777" w:rsidR="00B47A78" w:rsidRPr="00501C28" w:rsidRDefault="00B47A78" w:rsidP="00A504F4">
                  <w:pPr>
                    <w:ind w:left="117"/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>Dokumenta veids</w:t>
                  </w:r>
                </w:p>
              </w:tc>
              <w:tc>
                <w:tcPr>
                  <w:tcW w:w="5613" w:type="dxa"/>
                </w:tcPr>
                <w:p w14:paraId="752DEC93" w14:textId="77777777" w:rsidR="00B47A78" w:rsidRPr="00501C28" w:rsidRDefault="00B47A78" w:rsidP="00A504F4">
                  <w:pPr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B47A78" w:rsidRPr="00501C28" w14:paraId="174D4FAD" w14:textId="77777777" w:rsidTr="00C75998">
              <w:tc>
                <w:tcPr>
                  <w:tcW w:w="842" w:type="dxa"/>
                  <w:vMerge/>
                </w:tcPr>
                <w:p w14:paraId="249F752A" w14:textId="77777777" w:rsidR="00B47A78" w:rsidRPr="00501C28" w:rsidRDefault="00B47A78" w:rsidP="00A504F4">
                  <w:pPr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3071" w:type="dxa"/>
                  <w:shd w:val="clear" w:color="auto" w:fill="F2F2F2" w:themeFill="background1" w:themeFillShade="F2"/>
                </w:tcPr>
                <w:p w14:paraId="145E87D4" w14:textId="77777777" w:rsidR="00B47A78" w:rsidRPr="00501C28" w:rsidRDefault="00B47A78" w:rsidP="00A504F4">
                  <w:pPr>
                    <w:ind w:left="117"/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 xml:space="preserve">Dokumenta nr. </w:t>
                  </w:r>
                </w:p>
              </w:tc>
              <w:tc>
                <w:tcPr>
                  <w:tcW w:w="5613" w:type="dxa"/>
                </w:tcPr>
                <w:p w14:paraId="098D9301" w14:textId="77777777" w:rsidR="00B47A78" w:rsidRPr="00501C28" w:rsidRDefault="00B47A78" w:rsidP="00A504F4">
                  <w:pPr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B47A78" w:rsidRPr="00501C28" w14:paraId="53B89F86" w14:textId="77777777" w:rsidTr="00C75998">
              <w:tc>
                <w:tcPr>
                  <w:tcW w:w="842" w:type="dxa"/>
                  <w:vMerge/>
                </w:tcPr>
                <w:p w14:paraId="0BF6702D" w14:textId="77777777" w:rsidR="00B47A78" w:rsidRPr="00501C28" w:rsidRDefault="00B47A78" w:rsidP="00A504F4">
                  <w:pPr>
                    <w:rPr>
                      <w:rFonts w:asciiTheme="minorHAnsi" w:eastAsia="Calibri" w:hAnsiTheme="minorHAnsi"/>
                      <w:lang w:eastAsia="lv-LV"/>
                    </w:rPr>
                  </w:pPr>
                </w:p>
              </w:tc>
              <w:tc>
                <w:tcPr>
                  <w:tcW w:w="3071" w:type="dxa"/>
                  <w:shd w:val="clear" w:color="auto" w:fill="F2F2F2" w:themeFill="background1" w:themeFillShade="F2"/>
                </w:tcPr>
                <w:p w14:paraId="083A170A" w14:textId="77777777" w:rsidR="00B47A78" w:rsidRPr="00501C28" w:rsidRDefault="00B47A78" w:rsidP="00A504F4">
                  <w:pPr>
                    <w:ind w:left="117"/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>Izdošanas datums</w:t>
                  </w:r>
                </w:p>
              </w:tc>
              <w:tc>
                <w:tcPr>
                  <w:tcW w:w="5613" w:type="dxa"/>
                </w:tcPr>
                <w:p w14:paraId="37927FF3" w14:textId="77777777" w:rsidR="00B47A78" w:rsidRPr="00501C28" w:rsidRDefault="00B47A78" w:rsidP="00A504F4">
                  <w:pPr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  <w:p w14:paraId="0A43524A" w14:textId="77777777" w:rsidR="00B47A78" w:rsidRPr="00501C28" w:rsidRDefault="00B47A78" w:rsidP="00A504F4">
                  <w:pPr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  <w:vertAlign w:val="superscript"/>
                    </w:rPr>
                    <w:t>(diena / mēnesis / gads)</w:t>
                  </w:r>
                </w:p>
              </w:tc>
            </w:tr>
            <w:tr w:rsidR="00B47A78" w:rsidRPr="00501C28" w14:paraId="2FEEAFC3" w14:textId="77777777" w:rsidTr="00CE5AEB">
              <w:tc>
                <w:tcPr>
                  <w:tcW w:w="842" w:type="dxa"/>
                  <w:vMerge/>
                </w:tcPr>
                <w:p w14:paraId="6CCCABD2" w14:textId="77777777" w:rsidR="00B47A78" w:rsidRPr="00501C28" w:rsidRDefault="00B47A78" w:rsidP="00A504F4">
                  <w:pPr>
                    <w:rPr>
                      <w:rFonts w:asciiTheme="minorHAnsi" w:eastAsia="Calibri" w:hAnsiTheme="minorHAnsi"/>
                      <w:lang w:eastAsia="lv-LV"/>
                    </w:rPr>
                  </w:pPr>
                </w:p>
              </w:tc>
              <w:tc>
                <w:tcPr>
                  <w:tcW w:w="8684" w:type="dxa"/>
                  <w:gridSpan w:val="2"/>
                  <w:shd w:val="clear" w:color="auto" w:fill="F2F2F2" w:themeFill="background1" w:themeFillShade="F2"/>
                </w:tcPr>
                <w:p w14:paraId="02E896D2" w14:textId="77777777" w:rsidR="00B47A78" w:rsidRPr="00501C28" w:rsidRDefault="00B47A78" w:rsidP="00A504F4">
                  <w:pPr>
                    <w:ind w:left="117"/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  <w:t>Izdevējs</w:t>
                  </w:r>
                </w:p>
              </w:tc>
            </w:tr>
            <w:tr w:rsidR="00B47A78" w:rsidRPr="00501C28" w14:paraId="13AF0DAB" w14:textId="77777777" w:rsidTr="00C75998">
              <w:tc>
                <w:tcPr>
                  <w:tcW w:w="842" w:type="dxa"/>
                  <w:vMerge/>
                </w:tcPr>
                <w:p w14:paraId="72D98B87" w14:textId="77777777" w:rsidR="00B47A78" w:rsidRPr="00501C28" w:rsidRDefault="00B47A78" w:rsidP="00A504F4">
                  <w:pPr>
                    <w:rPr>
                      <w:rFonts w:asciiTheme="minorHAnsi" w:eastAsia="Calibri" w:hAnsiTheme="minorHAnsi"/>
                      <w:lang w:eastAsia="lv-LV"/>
                    </w:rPr>
                  </w:pPr>
                </w:p>
              </w:tc>
              <w:tc>
                <w:tcPr>
                  <w:tcW w:w="3071" w:type="dxa"/>
                  <w:shd w:val="clear" w:color="auto" w:fill="F2F2F2" w:themeFill="background1" w:themeFillShade="F2"/>
                </w:tcPr>
                <w:p w14:paraId="1ECABA06" w14:textId="77777777" w:rsidR="00B47A78" w:rsidRPr="00501C28" w:rsidRDefault="00B47A78" w:rsidP="00A504F4">
                  <w:pPr>
                    <w:ind w:left="117"/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>Valsts</w:t>
                  </w:r>
                </w:p>
              </w:tc>
              <w:tc>
                <w:tcPr>
                  <w:tcW w:w="5613" w:type="dxa"/>
                </w:tcPr>
                <w:p w14:paraId="624F34F2" w14:textId="77777777" w:rsidR="00B47A78" w:rsidRPr="00501C28" w:rsidRDefault="00B47A78" w:rsidP="00A504F4">
                  <w:pPr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B47A78" w:rsidRPr="00501C28" w14:paraId="6A6F27EF" w14:textId="77777777" w:rsidTr="00C75998">
              <w:tc>
                <w:tcPr>
                  <w:tcW w:w="842" w:type="dxa"/>
                  <w:vMerge/>
                </w:tcPr>
                <w:p w14:paraId="3DAC2639" w14:textId="77777777" w:rsidR="00B47A78" w:rsidRPr="00501C28" w:rsidRDefault="00B47A78" w:rsidP="00A504F4">
                  <w:pPr>
                    <w:rPr>
                      <w:rFonts w:asciiTheme="minorHAnsi" w:eastAsia="Calibri" w:hAnsiTheme="minorHAnsi"/>
                      <w:lang w:eastAsia="lv-LV"/>
                    </w:rPr>
                  </w:pPr>
                </w:p>
              </w:tc>
              <w:tc>
                <w:tcPr>
                  <w:tcW w:w="3071" w:type="dxa"/>
                  <w:shd w:val="clear" w:color="auto" w:fill="F2F2F2" w:themeFill="background1" w:themeFillShade="F2"/>
                </w:tcPr>
                <w:p w14:paraId="10432F07" w14:textId="77777777" w:rsidR="00B47A78" w:rsidRPr="00501C28" w:rsidRDefault="00B47A78" w:rsidP="00A504F4">
                  <w:pPr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 w:rsidRPr="00501C28"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  <w:t xml:space="preserve">  Institūcija</w:t>
                  </w:r>
                </w:p>
              </w:tc>
              <w:tc>
                <w:tcPr>
                  <w:tcW w:w="5613" w:type="dxa"/>
                </w:tcPr>
                <w:p w14:paraId="7C6FDC9B" w14:textId="77777777" w:rsidR="00B47A78" w:rsidRPr="00501C28" w:rsidRDefault="00B47A78" w:rsidP="00A504F4">
                  <w:pPr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B47A78" w:rsidRPr="00501C28" w14:paraId="70851C64" w14:textId="77777777" w:rsidTr="00CE5AEB">
              <w:trPr>
                <w:trHeight w:val="283"/>
              </w:trPr>
              <w:tc>
                <w:tcPr>
                  <w:tcW w:w="9526" w:type="dxa"/>
                  <w:gridSpan w:val="3"/>
                </w:tcPr>
                <w:p w14:paraId="455BDEF4" w14:textId="77777777" w:rsidR="00B47A78" w:rsidRPr="00501C28" w:rsidRDefault="00B47A78" w:rsidP="00A504F4">
                  <w:pPr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Kontrole tiek īstenota ar personas Nr._ starpniecību</w:t>
                  </w:r>
                </w:p>
              </w:tc>
            </w:tr>
          </w:tbl>
          <w:bookmarkEnd w:id="0"/>
          <w:p w14:paraId="3D9F1BCB" w14:textId="77777777" w:rsidR="00B47A78" w:rsidRPr="00501C28" w:rsidRDefault="00B47A78" w:rsidP="00A504F4">
            <w:pPr>
              <w:rPr>
                <w:rFonts w:asciiTheme="minorHAnsi" w:hAnsiTheme="minorHAnsi"/>
                <w:lang w:eastAsia="lv-LV"/>
              </w:rPr>
            </w:pPr>
            <w:r w:rsidRPr="00501C28">
              <w:rPr>
                <w:rFonts w:asciiTheme="minorHAnsi" w:hAnsiTheme="minorHAnsi"/>
                <w:lang w:eastAsia="lv-LV"/>
              </w:rPr>
              <w:t> </w:t>
            </w:r>
          </w:p>
          <w:tbl>
            <w:tblPr>
              <w:tblW w:w="952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26"/>
            </w:tblGrid>
            <w:tr w:rsidR="00B47A78" w:rsidRPr="00501C28" w14:paraId="6370561C" w14:textId="77777777" w:rsidTr="00E3445C">
              <w:trPr>
                <w:trHeight w:val="300"/>
              </w:trPr>
              <w:tc>
                <w:tcPr>
                  <w:tcW w:w="9315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14:paraId="1BFA1124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2"/>
                      <w:szCs w:val="22"/>
                      <w:lang w:eastAsia="lv-LV"/>
                    </w:rPr>
                  </w:pPr>
                  <w:r w:rsidRPr="00501C2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eastAsia="lv-LV"/>
                    </w:rPr>
                    <w:t>10.4. Apliecinājums, ja patieso labuma guvēju noskaidrot nav iespējams</w:t>
                  </w:r>
                  <w:r w:rsidRPr="00501C28">
                    <w:rPr>
                      <w:rFonts w:asciiTheme="minorHAnsi" w:hAnsiTheme="minorHAnsi"/>
                      <w:sz w:val="22"/>
                      <w:szCs w:val="22"/>
                      <w:lang w:eastAsia="lv-LV"/>
                    </w:rPr>
                    <w:t> </w:t>
                  </w:r>
                </w:p>
              </w:tc>
            </w:tr>
            <w:tr w:rsidR="00B47A78" w:rsidRPr="00501C28" w14:paraId="2A106934" w14:textId="77777777" w:rsidTr="00E3445C">
              <w:trPr>
                <w:trHeight w:val="300"/>
              </w:trPr>
              <w:tc>
                <w:tcPr>
                  <w:tcW w:w="931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14:paraId="67A46DAD" w14:textId="77777777" w:rsidR="00B47A78" w:rsidRPr="00ED1A35" w:rsidRDefault="00B47A78" w:rsidP="00ED1A35">
                  <w:pPr>
                    <w:spacing w:line="360" w:lineRule="auto"/>
                    <w:jc w:val="both"/>
                    <w:rPr>
                      <w:rFonts w:ascii="Aptos" w:hAnsi="Aptos"/>
                      <w:sz w:val="20"/>
                      <w:szCs w:val="20"/>
                      <w:lang w:eastAsia="lv-LV"/>
                    </w:rPr>
                  </w:pPr>
                  <w:r w:rsidRPr="00ED1A35">
                    <w:rPr>
                      <w:rFonts w:ascii="Aptos" w:eastAsia="Calibri" w:hAnsi="Aptos"/>
                      <w:sz w:val="20"/>
                      <w:szCs w:val="20"/>
                      <w:lang w:eastAsia="lv-LV"/>
                    </w:rPr>
                    <w:lastRenderedPageBreak/>
                    <w:sym w:font="Wingdings" w:char="F0A8"/>
                  </w:r>
                  <w:r w:rsidRPr="00ED1A35">
                    <w:rPr>
                      <w:rFonts w:ascii="Aptos" w:eastAsia="Calibri" w:hAnsi="Aptos"/>
                      <w:sz w:val="20"/>
                      <w:szCs w:val="20"/>
                      <w:lang w:eastAsia="lv-LV"/>
                    </w:rPr>
                    <w:t xml:space="preserve"> </w:t>
                  </w:r>
                  <w:r w:rsidRPr="00ED1A35">
                    <w:rPr>
                      <w:rFonts w:ascii="Aptos" w:hAnsi="Aptos"/>
                      <w:sz w:val="20"/>
                      <w:szCs w:val="20"/>
                      <w:lang w:eastAsia="lv-LV"/>
                    </w:rPr>
                    <w:t>Apliecinu/-</w:t>
                  </w:r>
                  <w:proofErr w:type="spellStart"/>
                  <w:r w:rsidRPr="00ED1A35">
                    <w:rPr>
                      <w:rFonts w:ascii="Aptos" w:hAnsi="Aptos"/>
                      <w:sz w:val="20"/>
                      <w:szCs w:val="20"/>
                      <w:lang w:eastAsia="lv-LV"/>
                    </w:rPr>
                    <w:t>ām</w:t>
                  </w:r>
                  <w:proofErr w:type="spellEnd"/>
                  <w:r w:rsidRPr="00ED1A35">
                    <w:rPr>
                      <w:rFonts w:ascii="Aptos" w:hAnsi="Aptos"/>
                      <w:sz w:val="20"/>
                      <w:szCs w:val="20"/>
                      <w:lang w:eastAsia="lv-LV"/>
                    </w:rPr>
                    <w:t xml:space="preserve">, ka, izmantojot visus iespējamos noskaidrošanas līdzekļus secināts, ka nav iespējams noskaidrot nevienu fizisko personu  —  patieso labuma guvēju Noziedzīgi iegūtu līdzekļu legalizācijas un terorisma un  </w:t>
                  </w:r>
                  <w:proofErr w:type="spellStart"/>
                  <w:r w:rsidRPr="00ED1A35">
                    <w:rPr>
                      <w:rFonts w:ascii="Aptos" w:hAnsi="Aptos"/>
                      <w:sz w:val="20"/>
                      <w:szCs w:val="20"/>
                      <w:lang w:eastAsia="lv-LV"/>
                    </w:rPr>
                    <w:t>proliferācijas</w:t>
                  </w:r>
                  <w:proofErr w:type="spellEnd"/>
                  <w:r w:rsidRPr="00ED1A35">
                    <w:rPr>
                      <w:rFonts w:ascii="Aptos" w:hAnsi="Aptos"/>
                      <w:sz w:val="20"/>
                      <w:szCs w:val="20"/>
                      <w:lang w:eastAsia="lv-LV"/>
                    </w:rPr>
                    <w:t xml:space="preserve"> finansēšanas novēršanas likuma 1. panta 5.</w:t>
                  </w:r>
                  <w:r w:rsidRPr="00ED1A35">
                    <w:rPr>
                      <w:rFonts w:ascii="Arial" w:hAnsi="Arial" w:cs="Arial"/>
                      <w:sz w:val="20"/>
                      <w:szCs w:val="20"/>
                      <w:lang w:eastAsia="lv-LV"/>
                    </w:rPr>
                    <w:t> </w:t>
                  </w:r>
                  <w:r w:rsidRPr="00ED1A35">
                    <w:rPr>
                      <w:rFonts w:ascii="Aptos" w:hAnsi="Aptos"/>
                      <w:sz w:val="20"/>
                      <w:szCs w:val="20"/>
                      <w:lang w:eastAsia="lv-LV"/>
                    </w:rPr>
                    <w:t>punkta izpratn</w:t>
                  </w:r>
                  <w:r w:rsidRPr="00ED1A35">
                    <w:rPr>
                      <w:rFonts w:ascii="Aptos" w:hAnsi="Aptos" w:cs="Aptos"/>
                      <w:sz w:val="20"/>
                      <w:szCs w:val="20"/>
                      <w:lang w:eastAsia="lv-LV"/>
                    </w:rPr>
                    <w:t>ē</w:t>
                  </w:r>
                  <w:r w:rsidRPr="00ED1A35">
                    <w:rPr>
                      <w:rFonts w:ascii="Aptos" w:hAnsi="Aptos"/>
                      <w:sz w:val="20"/>
                      <w:szCs w:val="20"/>
                      <w:lang w:eastAsia="lv-LV"/>
                    </w:rPr>
                    <w:t xml:space="preserve"> </w:t>
                  </w:r>
                  <w:r w:rsidRPr="00ED1A35">
                    <w:rPr>
                      <w:rFonts w:ascii="Aptos" w:hAnsi="Aptos" w:cs="Aptos"/>
                      <w:sz w:val="20"/>
                      <w:szCs w:val="20"/>
                      <w:lang w:eastAsia="lv-LV"/>
                    </w:rPr>
                    <w:t>—</w:t>
                  </w:r>
                  <w:r w:rsidRPr="00ED1A35">
                    <w:rPr>
                      <w:rFonts w:ascii="Aptos" w:hAnsi="Aptos"/>
                      <w:sz w:val="20"/>
                      <w:szCs w:val="20"/>
                      <w:lang w:eastAsia="lv-LV"/>
                    </w:rPr>
                    <w:t>, k</w:t>
                  </w:r>
                  <w:r w:rsidRPr="00ED1A35">
                    <w:rPr>
                      <w:rFonts w:ascii="Aptos" w:hAnsi="Aptos" w:cs="Aptos"/>
                      <w:sz w:val="20"/>
                      <w:szCs w:val="20"/>
                      <w:lang w:eastAsia="lv-LV"/>
                    </w:rPr>
                    <w:t>ā</w:t>
                  </w:r>
                  <w:r w:rsidRPr="00ED1A35">
                    <w:rPr>
                      <w:rFonts w:ascii="Aptos" w:hAnsi="Aptos"/>
                      <w:sz w:val="20"/>
                      <w:szCs w:val="20"/>
                      <w:lang w:eastAsia="lv-LV"/>
                    </w:rPr>
                    <w:t xml:space="preserve"> ar</w:t>
                  </w:r>
                  <w:r w:rsidRPr="00ED1A35">
                    <w:rPr>
                      <w:rFonts w:ascii="Aptos" w:hAnsi="Aptos" w:cs="Aptos"/>
                      <w:sz w:val="20"/>
                      <w:szCs w:val="20"/>
                      <w:lang w:eastAsia="lv-LV"/>
                    </w:rPr>
                    <w:t>ī</w:t>
                  </w:r>
                  <w:r w:rsidRPr="00ED1A35">
                    <w:rPr>
                      <w:rFonts w:ascii="Aptos" w:hAnsi="Aptos"/>
                      <w:sz w:val="20"/>
                      <w:szCs w:val="20"/>
                      <w:lang w:eastAsia="lv-LV"/>
                    </w:rPr>
                    <w:t xml:space="preserve"> ir izsl</w:t>
                  </w:r>
                  <w:r w:rsidRPr="00ED1A35">
                    <w:rPr>
                      <w:rFonts w:ascii="Aptos" w:hAnsi="Aptos" w:cs="Aptos"/>
                      <w:sz w:val="20"/>
                      <w:szCs w:val="20"/>
                      <w:lang w:eastAsia="lv-LV"/>
                    </w:rPr>
                    <w:t>ē</w:t>
                  </w:r>
                  <w:r w:rsidRPr="00ED1A35">
                    <w:rPr>
                      <w:rFonts w:ascii="Aptos" w:hAnsi="Aptos"/>
                      <w:sz w:val="20"/>
                      <w:szCs w:val="20"/>
                      <w:lang w:eastAsia="lv-LV"/>
                    </w:rPr>
                    <w:t xml:space="preserve">gtas </w:t>
                  </w:r>
                  <w:r w:rsidRPr="00ED1A35">
                    <w:rPr>
                      <w:rFonts w:ascii="Aptos" w:hAnsi="Aptos" w:cs="Aptos"/>
                      <w:sz w:val="20"/>
                      <w:szCs w:val="20"/>
                      <w:lang w:eastAsia="lv-LV"/>
                    </w:rPr>
                    <w:t>š</w:t>
                  </w:r>
                  <w:r w:rsidRPr="00ED1A35">
                    <w:rPr>
                      <w:rFonts w:ascii="Aptos" w:hAnsi="Aptos"/>
                      <w:sz w:val="20"/>
                      <w:szCs w:val="20"/>
                      <w:lang w:eastAsia="lv-LV"/>
                    </w:rPr>
                    <w:t>aubas, ka juridiskajai personai ir patiesais labuma guv</w:t>
                  </w:r>
                  <w:r w:rsidRPr="00ED1A35">
                    <w:rPr>
                      <w:rFonts w:ascii="Aptos" w:hAnsi="Aptos" w:cs="Aptos"/>
                      <w:sz w:val="20"/>
                      <w:szCs w:val="20"/>
                      <w:lang w:eastAsia="lv-LV"/>
                    </w:rPr>
                    <w:t>ē</w:t>
                  </w:r>
                  <w:r w:rsidRPr="00ED1A35">
                    <w:rPr>
                      <w:rFonts w:ascii="Aptos" w:hAnsi="Aptos"/>
                      <w:sz w:val="20"/>
                      <w:szCs w:val="20"/>
                      <w:lang w:eastAsia="lv-LV"/>
                    </w:rPr>
                    <w:t>js.</w:t>
                  </w:r>
                  <w:r w:rsidRPr="00ED1A35">
                    <w:rPr>
                      <w:rFonts w:ascii="Aptos" w:hAnsi="Aptos" w:cs="Aptos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B47A78" w:rsidRPr="00501C28" w14:paraId="7C93262C" w14:textId="77777777" w:rsidTr="00E3445C">
              <w:trPr>
                <w:trHeight w:val="300"/>
              </w:trPr>
              <w:tc>
                <w:tcPr>
                  <w:tcW w:w="931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14:paraId="52A0C42F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2"/>
                      <w:szCs w:val="22"/>
                      <w:lang w:eastAsia="lv-LV"/>
                    </w:rPr>
                  </w:pPr>
                  <w:r w:rsidRPr="00501C2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eastAsia="lv-LV"/>
                    </w:rPr>
                    <w:t>Pamatojums (norādāms obligāti)</w:t>
                  </w:r>
                  <w:r w:rsidRPr="00501C28">
                    <w:rPr>
                      <w:rFonts w:asciiTheme="minorHAnsi" w:hAnsiTheme="minorHAnsi"/>
                      <w:sz w:val="22"/>
                      <w:szCs w:val="22"/>
                      <w:lang w:eastAsia="lv-LV"/>
                    </w:rPr>
                    <w:t> </w:t>
                  </w:r>
                </w:p>
              </w:tc>
            </w:tr>
            <w:tr w:rsidR="00B47A78" w:rsidRPr="00501C28" w14:paraId="22E2705B" w14:textId="77777777" w:rsidTr="00ED1A35">
              <w:trPr>
                <w:trHeight w:val="875"/>
              </w:trPr>
              <w:tc>
                <w:tcPr>
                  <w:tcW w:w="9315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hideMark/>
                </w:tcPr>
                <w:p w14:paraId="342C63CA" w14:textId="77777777" w:rsidR="00B47A78" w:rsidRPr="00501C28" w:rsidRDefault="00B47A78" w:rsidP="00A504F4">
                  <w:pPr>
                    <w:rPr>
                      <w:rFonts w:asciiTheme="minorHAnsi" w:hAnsiTheme="minorHAnsi"/>
                      <w:lang w:eastAsia="lv-LV"/>
                    </w:rPr>
                  </w:pPr>
                  <w:r w:rsidRPr="00501C28">
                    <w:rPr>
                      <w:rFonts w:asciiTheme="minorHAnsi" w:hAnsiTheme="minorHAnsi"/>
                      <w:lang w:eastAsia="lv-LV"/>
                    </w:rPr>
                    <w:t> </w:t>
                  </w:r>
                </w:p>
                <w:p w14:paraId="092D1DF2" w14:textId="02BDE2F7" w:rsidR="00B47A78" w:rsidRPr="00501C28" w:rsidRDefault="00B47A78" w:rsidP="00ED1A35">
                  <w:pPr>
                    <w:rPr>
                      <w:rFonts w:asciiTheme="minorHAnsi" w:hAnsiTheme="minorHAnsi"/>
                      <w:lang w:eastAsia="lv-LV"/>
                    </w:rPr>
                  </w:pPr>
                  <w:r w:rsidRPr="00501C28">
                    <w:rPr>
                      <w:rFonts w:asciiTheme="minorHAnsi" w:hAnsiTheme="minorHAnsi"/>
                      <w:lang w:eastAsia="lv-LV"/>
                    </w:rPr>
                    <w:t>  </w:t>
                  </w:r>
                </w:p>
              </w:tc>
            </w:tr>
          </w:tbl>
          <w:p w14:paraId="0234AACB" w14:textId="49B8C72A" w:rsidR="00B47A78" w:rsidRPr="00501C28" w:rsidRDefault="00B47A78" w:rsidP="00ED1A35">
            <w:pPr>
              <w:rPr>
                <w:rFonts w:asciiTheme="minorHAnsi" w:hAnsiTheme="minorHAnsi"/>
                <w:lang w:eastAsia="lv-LV"/>
              </w:rPr>
            </w:pPr>
            <w:r w:rsidRPr="00501C28">
              <w:rPr>
                <w:rFonts w:asciiTheme="minorHAnsi" w:hAnsiTheme="minorHAnsi"/>
                <w:lang w:eastAsia="lv-LV"/>
              </w:rPr>
              <w:t> </w:t>
            </w:r>
          </w:p>
        </w:tc>
      </w:tr>
    </w:tbl>
    <w:p w14:paraId="0094129D" w14:textId="77777777" w:rsidR="00B47A78" w:rsidRPr="00501C28" w:rsidRDefault="00B47A78" w:rsidP="00D208AF">
      <w:pPr>
        <w:rPr>
          <w:rFonts w:asciiTheme="minorHAnsi" w:hAnsiTheme="minorHAnsi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B47A78" w:rsidRPr="00501C28" w14:paraId="2026BB08" w14:textId="77777777" w:rsidTr="00A504F4">
        <w:tc>
          <w:tcPr>
            <w:tcW w:w="9616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D7BC44E" w14:textId="588A9C06" w:rsidR="00B47A78" w:rsidRPr="00501C28" w:rsidRDefault="00B47A78" w:rsidP="00A504F4">
            <w:pPr>
              <w:rPr>
                <w:rFonts w:asciiTheme="minorHAnsi" w:hAnsiTheme="minorHAnsi"/>
                <w:b/>
                <w:bCs/>
              </w:rPr>
            </w:pPr>
            <w:r w:rsidRPr="00501C28">
              <w:rPr>
                <w:rFonts w:asciiTheme="minorHAnsi" w:hAnsiTheme="minorHAnsi"/>
                <w:b/>
                <w:bCs/>
              </w:rPr>
              <w:t xml:space="preserve">11. </w:t>
            </w:r>
            <w:r w:rsidRPr="00501C28">
              <w:rPr>
                <w:rFonts w:asciiTheme="minorHAnsi" w:hAnsiTheme="minorHAnsi"/>
                <w:b/>
                <w:bCs/>
                <w:iCs/>
              </w:rPr>
              <w:t xml:space="preserve">Pievienotie dokumenti           </w:t>
            </w:r>
            <w:r w:rsidRPr="00501C28">
              <w:rPr>
                <w:rFonts w:asciiTheme="minorHAnsi" w:hAnsiTheme="minorHAnsi"/>
                <w:sz w:val="22"/>
                <w:szCs w:val="22"/>
              </w:rPr>
              <w:t xml:space="preserve">Atzīmēt ar </w:t>
            </w:r>
            <w:r w:rsidRPr="00501C28">
              <w:rPr>
                <w:rFonts w:asciiTheme="minorHAnsi" w:hAnsiTheme="minorHAnsi"/>
                <w:sz w:val="22"/>
                <w:szCs w:val="22"/>
              </w:rPr>
              <w:sym w:font="Wingdings" w:char="F0FD"/>
            </w:r>
          </w:p>
        </w:tc>
      </w:tr>
      <w:tr w:rsidR="00B47A78" w:rsidRPr="00501C28" w14:paraId="65F0442B" w14:textId="77777777" w:rsidTr="004626C1">
        <w:trPr>
          <w:trHeight w:val="3823"/>
        </w:trPr>
        <w:tc>
          <w:tcPr>
            <w:tcW w:w="9616" w:type="dxa"/>
            <w:tcBorders>
              <w:top w:val="single" w:sz="2" w:space="0" w:color="auto"/>
            </w:tcBorders>
          </w:tcPr>
          <w:p w14:paraId="08E1DB74" w14:textId="77777777" w:rsidR="00B47A78" w:rsidRPr="00501C28" w:rsidRDefault="00B47A78" w:rsidP="00A504F4">
            <w:pPr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W w:w="93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0"/>
              <w:gridCol w:w="6375"/>
              <w:gridCol w:w="2551"/>
            </w:tblGrid>
            <w:tr w:rsidR="00B47A78" w:rsidRPr="00501C28" w14:paraId="0C13F1F7" w14:textId="77777777" w:rsidTr="00E3445C">
              <w:trPr>
                <w:trHeight w:val="227"/>
              </w:trPr>
              <w:tc>
                <w:tcPr>
                  <w:tcW w:w="9356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</w:tcPr>
                <w:p w14:paraId="5BACB7CC" w14:textId="36DA9582" w:rsidR="00B47A78" w:rsidRPr="00501C28" w:rsidRDefault="00B47A78" w:rsidP="00A504F4">
                  <w:pPr>
                    <w:keepNext/>
                    <w:ind w:right="288"/>
                    <w:outlineLvl w:val="0"/>
                    <w:rPr>
                      <w:rFonts w:asciiTheme="minorHAnsi" w:hAnsiTheme="minorHAnsi"/>
                      <w:b/>
                      <w:bCs/>
                      <w:iCs/>
                      <w:sz w:val="22"/>
                      <w:szCs w:val="22"/>
                    </w:rPr>
                  </w:pPr>
                  <w:r w:rsidRPr="00501C28">
                    <w:rPr>
                      <w:rFonts w:asciiTheme="minorHAnsi" w:hAnsiTheme="minorHAnsi"/>
                      <w:b/>
                      <w:bCs/>
                      <w:iCs/>
                      <w:sz w:val="22"/>
                      <w:szCs w:val="22"/>
                    </w:rPr>
                    <w:t>11.1. Draudzes reģistrācija</w:t>
                  </w:r>
                </w:p>
              </w:tc>
            </w:tr>
            <w:tr w:rsidR="00B47A78" w:rsidRPr="00501C28" w14:paraId="6CBB4B53" w14:textId="77777777" w:rsidTr="00E3445C">
              <w:trPr>
                <w:trHeight w:val="397"/>
              </w:trPr>
              <w:tc>
                <w:tcPr>
                  <w:tcW w:w="43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43656EF" w14:textId="77777777" w:rsidR="00B47A78" w:rsidRPr="00501C28" w:rsidRDefault="00B47A78" w:rsidP="00E3445C">
                  <w:pPr>
                    <w:ind w:left="-57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63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3B21698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Statūti (satversme, nolikums)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4219A427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 xml:space="preserve">uz _____ 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lp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 xml:space="preserve">. _____ 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eksempl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B47A78" w:rsidRPr="00501C28" w14:paraId="7485696B" w14:textId="77777777" w:rsidTr="00E3445C">
              <w:trPr>
                <w:trHeight w:val="567"/>
              </w:trPr>
              <w:tc>
                <w:tcPr>
                  <w:tcW w:w="43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845A337" w14:textId="77777777" w:rsidR="00B47A78" w:rsidRPr="00501C28" w:rsidRDefault="00B47A78" w:rsidP="00E3445C">
                  <w:pPr>
                    <w:ind w:left="-57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63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2935CC1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Draudzes dibinātāju saraksts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7A5A47E7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 xml:space="preserve">uz _____ 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lp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 xml:space="preserve">. _____ 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eksempl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B47A78" w:rsidRPr="00501C28" w14:paraId="1600B194" w14:textId="77777777" w:rsidTr="00E3445C">
              <w:trPr>
                <w:trHeight w:val="397"/>
              </w:trPr>
              <w:tc>
                <w:tcPr>
                  <w:tcW w:w="43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D2A1B7E" w14:textId="77777777" w:rsidR="00B47A78" w:rsidRPr="00501C28" w:rsidRDefault="00B47A78" w:rsidP="00E3445C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63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36D80BA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Sapulces protokols par draudzes nodibināšanu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6AF00BC7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B47A78" w:rsidRPr="00501C28" w14:paraId="3E4F5D78" w14:textId="77777777" w:rsidTr="00E3445C">
              <w:trPr>
                <w:trHeight w:val="397"/>
              </w:trPr>
              <w:tc>
                <w:tcPr>
                  <w:tcW w:w="43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3A93DFA" w14:textId="77777777" w:rsidR="00B47A78" w:rsidRPr="00501C28" w:rsidRDefault="00B47A78" w:rsidP="00E3445C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63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EBB7709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Reliģiskās savienības (baznīcas), diecēzes, nodaļas vadības apliecinājums par draudzes piederību pie  reliģiskās savienības (baznīcas), diecēzes, nodaļas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78D27E97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 xml:space="preserve">uz _____ 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lp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 xml:space="preserve">. _____ 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eksempl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B47A78" w:rsidRPr="00501C28" w14:paraId="75DF1BFD" w14:textId="77777777" w:rsidTr="00E3445C">
              <w:trPr>
                <w:trHeight w:val="397"/>
              </w:trPr>
              <w:tc>
                <w:tcPr>
                  <w:tcW w:w="430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05C18CC1" w14:textId="77777777" w:rsidR="00B47A78" w:rsidRPr="00501C28" w:rsidRDefault="00B47A78" w:rsidP="00E3445C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6375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6D417884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3B946D5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 xml:space="preserve">uz _____ 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lp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 xml:space="preserve">. _____ 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eksempl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0B41A51C" w14:textId="77777777" w:rsidR="00B47A78" w:rsidRPr="00501C28" w:rsidRDefault="00B47A78" w:rsidP="00A504F4">
            <w:pPr>
              <w:rPr>
                <w:rFonts w:asciiTheme="minorHAnsi" w:hAnsiTheme="minorHAnsi"/>
                <w:sz w:val="20"/>
                <w:szCs w:val="20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3"/>
              <w:gridCol w:w="6420"/>
              <w:gridCol w:w="2529"/>
            </w:tblGrid>
            <w:tr w:rsidR="00B47A78" w:rsidRPr="00501C28" w14:paraId="5C4BDCD6" w14:textId="77777777" w:rsidTr="00E3445C">
              <w:trPr>
                <w:trHeight w:val="227"/>
              </w:trPr>
              <w:tc>
                <w:tcPr>
                  <w:tcW w:w="9322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pct12" w:color="000000" w:fill="FFFFFF"/>
                </w:tcPr>
                <w:p w14:paraId="7067E1BC" w14:textId="5D06D320" w:rsidR="00B47A78" w:rsidRPr="00501C28" w:rsidRDefault="00B47A78" w:rsidP="00A504F4">
                  <w:pPr>
                    <w:keepNext/>
                    <w:ind w:right="288"/>
                    <w:outlineLvl w:val="0"/>
                    <w:rPr>
                      <w:rFonts w:asciiTheme="minorHAnsi" w:hAnsiTheme="minorHAnsi"/>
                      <w:b/>
                      <w:bCs/>
                      <w:iCs/>
                      <w:sz w:val="22"/>
                      <w:szCs w:val="22"/>
                    </w:rPr>
                  </w:pPr>
                  <w:r w:rsidRPr="00501C28">
                    <w:rPr>
                      <w:rFonts w:asciiTheme="minorHAnsi" w:hAnsiTheme="minorHAnsi"/>
                      <w:b/>
                      <w:bCs/>
                      <w:iCs/>
                      <w:sz w:val="22"/>
                      <w:szCs w:val="22"/>
                    </w:rPr>
                    <w:t>11.2. Reliģiskās savienības (baznīcas) reģistrācija</w:t>
                  </w:r>
                </w:p>
              </w:tc>
            </w:tr>
            <w:tr w:rsidR="00B47A78" w:rsidRPr="00501C28" w14:paraId="1BAAE33F" w14:textId="77777777" w:rsidTr="00E3445C">
              <w:trPr>
                <w:trHeight w:val="510"/>
              </w:trPr>
              <w:tc>
                <w:tcPr>
                  <w:tcW w:w="37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563DB2D" w14:textId="77777777" w:rsidR="00B47A78" w:rsidRPr="00501C28" w:rsidRDefault="00B47A78" w:rsidP="00A504F4">
                  <w:pPr>
                    <w:ind w:left="-57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64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2DC3A98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Statūti (satversme, nolikums)</w:t>
                  </w:r>
                </w:p>
              </w:tc>
              <w:tc>
                <w:tcPr>
                  <w:tcW w:w="25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15C0AC9E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 xml:space="preserve">uz _____ 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lp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 xml:space="preserve">. _____ 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eksempl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B47A78" w:rsidRPr="00501C28" w14:paraId="35184403" w14:textId="77777777" w:rsidTr="00E3445C">
              <w:trPr>
                <w:trHeight w:val="510"/>
              </w:trPr>
              <w:tc>
                <w:tcPr>
                  <w:tcW w:w="37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5DCA40F" w14:textId="77777777" w:rsidR="00B47A78" w:rsidRPr="00501C28" w:rsidRDefault="00B47A78" w:rsidP="00A504F4">
                  <w:pPr>
                    <w:ind w:left="-57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64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C8E8174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Draudžu – reliģiskās savienības (baznīcas) dibinātāju – saraksts</w:t>
                  </w:r>
                </w:p>
              </w:tc>
              <w:tc>
                <w:tcPr>
                  <w:tcW w:w="25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02092D37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 xml:space="preserve">uz _____ 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lp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 xml:space="preserve">. _____ 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eksempl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B47A78" w:rsidRPr="00501C28" w14:paraId="44AC8DA9" w14:textId="77777777" w:rsidTr="00E3445C">
              <w:trPr>
                <w:trHeight w:val="1019"/>
              </w:trPr>
              <w:tc>
                <w:tcPr>
                  <w:tcW w:w="37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EF6074C" w14:textId="77777777" w:rsidR="00B47A78" w:rsidRPr="00501C28" w:rsidRDefault="00B47A78" w:rsidP="00A504F4">
                  <w:pPr>
                    <w:ind w:left="-57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64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F82E825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Protokols par reliģiskās savienības (baznīcas) nodibināšanu</w:t>
                  </w:r>
                </w:p>
              </w:tc>
              <w:tc>
                <w:tcPr>
                  <w:tcW w:w="25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1C109EE6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 xml:space="preserve">uz _____ 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lp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 xml:space="preserve">. _____ 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eksempl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B47A78" w:rsidRPr="00501C28" w14:paraId="5A4B129F" w14:textId="77777777" w:rsidTr="00E3445C">
              <w:trPr>
                <w:trHeight w:val="354"/>
              </w:trPr>
              <w:tc>
                <w:tcPr>
                  <w:tcW w:w="37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AC35766" w14:textId="77777777" w:rsidR="00B47A78" w:rsidRPr="00501C28" w:rsidRDefault="00B47A78" w:rsidP="00A504F4">
                  <w:pPr>
                    <w:ind w:left="-57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64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2FCB714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5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540837A2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 xml:space="preserve">uz _____ 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lp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 xml:space="preserve">. _____ 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eksempl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B47A78" w:rsidRPr="00501C28" w14:paraId="5464558D" w14:textId="77777777" w:rsidTr="00E3445C">
              <w:trPr>
                <w:trHeight w:val="274"/>
              </w:trPr>
              <w:tc>
                <w:tcPr>
                  <w:tcW w:w="373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0D1656A0" w14:textId="77777777" w:rsidR="00B47A78" w:rsidRPr="00501C28" w:rsidRDefault="00B47A78" w:rsidP="00A504F4">
                  <w:pPr>
                    <w:ind w:left="-57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642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2D05EB14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529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7182585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 xml:space="preserve">uz _____ 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lp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 xml:space="preserve">. _____ 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eksempl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726FB31F" w14:textId="77777777" w:rsidR="00E40B22" w:rsidRPr="00501C28" w:rsidRDefault="00E40B22" w:rsidP="00A504F4">
            <w:pPr>
              <w:rPr>
                <w:rFonts w:asciiTheme="minorHAnsi" w:hAnsiTheme="minorHAnsi"/>
                <w:sz w:val="20"/>
                <w:szCs w:val="20"/>
              </w:rPr>
            </w:pPr>
          </w:p>
          <w:tbl>
            <w:tblPr>
              <w:tblW w:w="9322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0"/>
              <w:gridCol w:w="6375"/>
              <w:gridCol w:w="2517"/>
            </w:tblGrid>
            <w:tr w:rsidR="00B47A78" w:rsidRPr="00501C28" w14:paraId="26BC563B" w14:textId="77777777" w:rsidTr="00E40B22">
              <w:trPr>
                <w:trHeight w:val="227"/>
              </w:trPr>
              <w:tc>
                <w:tcPr>
                  <w:tcW w:w="9322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</w:tcPr>
                <w:p w14:paraId="45CEB9D7" w14:textId="120B2D2E" w:rsidR="00B47A78" w:rsidRPr="00501C28" w:rsidRDefault="00B47A78" w:rsidP="00A504F4">
                  <w:pPr>
                    <w:keepNext/>
                    <w:ind w:right="288"/>
                    <w:outlineLvl w:val="0"/>
                    <w:rPr>
                      <w:rFonts w:asciiTheme="minorHAnsi" w:hAnsiTheme="minorHAnsi"/>
                      <w:b/>
                      <w:bCs/>
                      <w:iCs/>
                      <w:sz w:val="22"/>
                      <w:szCs w:val="22"/>
                    </w:rPr>
                  </w:pPr>
                  <w:r w:rsidRPr="00501C28">
                    <w:rPr>
                      <w:rFonts w:asciiTheme="minorHAnsi" w:hAnsiTheme="minorHAnsi"/>
                      <w:b/>
                      <w:bCs/>
                      <w:iCs/>
                      <w:sz w:val="22"/>
                      <w:szCs w:val="22"/>
                    </w:rPr>
                    <w:t>11.3. Diecēzes reģistrācija</w:t>
                  </w:r>
                </w:p>
              </w:tc>
            </w:tr>
            <w:tr w:rsidR="00B47A78" w:rsidRPr="00501C28" w14:paraId="5001378B" w14:textId="77777777" w:rsidTr="00E40B22">
              <w:trPr>
                <w:trHeight w:val="397"/>
              </w:trPr>
              <w:tc>
                <w:tcPr>
                  <w:tcW w:w="43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244E935" w14:textId="77777777" w:rsidR="00B47A78" w:rsidRPr="00501C28" w:rsidRDefault="00B47A78" w:rsidP="00A504F4">
                  <w:pPr>
                    <w:ind w:left="-57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63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8B34C94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Statūti (satversme, nolikums)</w:t>
                  </w:r>
                </w:p>
              </w:tc>
              <w:tc>
                <w:tcPr>
                  <w:tcW w:w="25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218D97B1" w14:textId="305E4EFA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 xml:space="preserve">uz _____ 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lp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. _____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eksempl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B47A78" w:rsidRPr="00501C28" w14:paraId="0878B161" w14:textId="77777777" w:rsidTr="00E40B22">
              <w:trPr>
                <w:trHeight w:val="567"/>
              </w:trPr>
              <w:tc>
                <w:tcPr>
                  <w:tcW w:w="43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9BCABF5" w14:textId="77777777" w:rsidR="00B47A78" w:rsidRPr="00501C28" w:rsidRDefault="00B47A78" w:rsidP="00A504F4">
                  <w:pPr>
                    <w:ind w:left="-57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63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61DB563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Reliģiskās savienības (baznīcas) lēmums par diecēzes izveidošanu</w:t>
                  </w:r>
                </w:p>
              </w:tc>
              <w:tc>
                <w:tcPr>
                  <w:tcW w:w="25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2CC47992" w14:textId="2D08AB28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 xml:space="preserve">uz _____ 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lp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. _____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eksempl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B47A78" w:rsidRPr="00501C28" w14:paraId="2A2B3E70" w14:textId="77777777" w:rsidTr="00E40B22">
              <w:trPr>
                <w:trHeight w:val="397"/>
              </w:trPr>
              <w:tc>
                <w:tcPr>
                  <w:tcW w:w="43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93999D4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63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E59B70E" w14:textId="2601971C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Informācija par vadības institūcijas  sastāvu, kā arī amatpersonām, kuras ir tiesīgas pārstāvēt diecēzi</w:t>
                  </w:r>
                </w:p>
              </w:tc>
              <w:tc>
                <w:tcPr>
                  <w:tcW w:w="25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22D03FC5" w14:textId="409AEB4F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 xml:space="preserve">uz _____ 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lp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. _____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eksempl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B47A78" w:rsidRPr="00501C28" w14:paraId="5710C70C" w14:textId="77777777" w:rsidTr="00E40B22">
              <w:trPr>
                <w:trHeight w:val="397"/>
              </w:trPr>
              <w:tc>
                <w:tcPr>
                  <w:tcW w:w="43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807084E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63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0D68C54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5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61D22CE2" w14:textId="1241FE02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 xml:space="preserve">uz _____ 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lp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. _____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eksempl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B47A78" w:rsidRPr="00501C28" w14:paraId="1633B48C" w14:textId="77777777" w:rsidTr="00E40B22">
              <w:trPr>
                <w:trHeight w:val="397"/>
              </w:trPr>
              <w:tc>
                <w:tcPr>
                  <w:tcW w:w="430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39B0F53F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6375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54BD3C37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517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ABBEB02" w14:textId="08BA5112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 xml:space="preserve">uz _____ 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lp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. _____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eksempl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58A22C69" w14:textId="77777777" w:rsidR="00B47A78" w:rsidRPr="00501C28" w:rsidRDefault="00B47A78" w:rsidP="00A504F4">
            <w:pPr>
              <w:rPr>
                <w:rFonts w:asciiTheme="minorHAnsi" w:hAnsiTheme="minorHAnsi"/>
                <w:sz w:val="20"/>
                <w:szCs w:val="20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0"/>
              <w:gridCol w:w="6375"/>
              <w:gridCol w:w="2517"/>
            </w:tblGrid>
            <w:tr w:rsidR="00B47A78" w:rsidRPr="00501C28" w14:paraId="58806259" w14:textId="77777777" w:rsidTr="00E40B22">
              <w:trPr>
                <w:trHeight w:val="227"/>
              </w:trPr>
              <w:tc>
                <w:tcPr>
                  <w:tcW w:w="9322" w:type="dxa"/>
                  <w:gridSpan w:val="3"/>
                  <w:shd w:val="clear" w:color="auto" w:fill="D9D9D9" w:themeFill="background1" w:themeFillShade="D9"/>
                </w:tcPr>
                <w:p w14:paraId="608E91E8" w14:textId="576B53FD" w:rsidR="00B47A78" w:rsidRPr="00501C28" w:rsidRDefault="00B47A78" w:rsidP="00A504F4">
                  <w:pPr>
                    <w:keepNext/>
                    <w:ind w:right="288"/>
                    <w:outlineLvl w:val="0"/>
                    <w:rPr>
                      <w:rFonts w:asciiTheme="minorHAnsi" w:hAnsiTheme="minorHAnsi"/>
                      <w:b/>
                      <w:bCs/>
                      <w:iCs/>
                      <w:sz w:val="22"/>
                      <w:szCs w:val="22"/>
                    </w:rPr>
                  </w:pPr>
                  <w:r w:rsidRPr="00501C28">
                    <w:rPr>
                      <w:rFonts w:asciiTheme="minorHAnsi" w:hAnsiTheme="minorHAnsi"/>
                      <w:b/>
                      <w:bCs/>
                      <w:iCs/>
                      <w:sz w:val="22"/>
                      <w:szCs w:val="22"/>
                    </w:rPr>
                    <w:t>11.4. Nodaļas reģistrācija</w:t>
                  </w:r>
                </w:p>
              </w:tc>
            </w:tr>
            <w:tr w:rsidR="00B47A78" w:rsidRPr="00501C28" w14:paraId="616FE865" w14:textId="77777777" w:rsidTr="00E40B22">
              <w:trPr>
                <w:trHeight w:val="397"/>
              </w:trPr>
              <w:tc>
                <w:tcPr>
                  <w:tcW w:w="430" w:type="dxa"/>
                  <w:vAlign w:val="center"/>
                </w:tcPr>
                <w:p w14:paraId="5049CDD8" w14:textId="77777777" w:rsidR="00B47A78" w:rsidRPr="00501C28" w:rsidRDefault="00B47A78" w:rsidP="00A504F4">
                  <w:pPr>
                    <w:ind w:left="-57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lastRenderedPageBreak/>
                    <w:sym w:font="Wingdings" w:char="F0A8"/>
                  </w:r>
                </w:p>
              </w:tc>
              <w:tc>
                <w:tcPr>
                  <w:tcW w:w="6375" w:type="dxa"/>
                  <w:vAlign w:val="center"/>
                </w:tcPr>
                <w:p w14:paraId="3A6AA552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Statūti (satversme, nolikums)</w:t>
                  </w:r>
                </w:p>
              </w:tc>
              <w:tc>
                <w:tcPr>
                  <w:tcW w:w="2517" w:type="dxa"/>
                  <w:vAlign w:val="center"/>
                </w:tcPr>
                <w:p w14:paraId="28550A11" w14:textId="6EC4D7CF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 xml:space="preserve">uz _____ 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lp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. _____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eksempl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B47A78" w:rsidRPr="00501C28" w14:paraId="35617040" w14:textId="77777777" w:rsidTr="00E40B22">
              <w:trPr>
                <w:trHeight w:val="567"/>
              </w:trPr>
              <w:tc>
                <w:tcPr>
                  <w:tcW w:w="430" w:type="dxa"/>
                  <w:vAlign w:val="center"/>
                </w:tcPr>
                <w:p w14:paraId="1D3349B4" w14:textId="77777777" w:rsidR="00B47A78" w:rsidRPr="00501C28" w:rsidRDefault="00B47A78" w:rsidP="00A504F4">
                  <w:pPr>
                    <w:ind w:left="-57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6375" w:type="dxa"/>
                  <w:vAlign w:val="center"/>
                </w:tcPr>
                <w:p w14:paraId="539F3E27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Draudžu – nodaļas dibinātāju – saraksts</w:t>
                  </w:r>
                </w:p>
              </w:tc>
              <w:tc>
                <w:tcPr>
                  <w:tcW w:w="2517" w:type="dxa"/>
                  <w:vAlign w:val="center"/>
                </w:tcPr>
                <w:p w14:paraId="1F204E1D" w14:textId="109809DA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 xml:space="preserve">uz _____ 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lp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. _____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eksempl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B47A78" w:rsidRPr="00501C28" w14:paraId="57B3F7E5" w14:textId="77777777" w:rsidTr="00E40B22">
              <w:trPr>
                <w:trHeight w:val="397"/>
              </w:trPr>
              <w:tc>
                <w:tcPr>
                  <w:tcW w:w="430" w:type="dxa"/>
                  <w:vAlign w:val="center"/>
                </w:tcPr>
                <w:p w14:paraId="761C0630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6375" w:type="dxa"/>
                  <w:vAlign w:val="center"/>
                </w:tcPr>
                <w:p w14:paraId="54C30442" w14:textId="65950589" w:rsidR="00B47A78" w:rsidRPr="00501C28" w:rsidRDefault="004626C1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Protokols par nodaļas  nodibināšanu</w:t>
                  </w:r>
                </w:p>
              </w:tc>
              <w:tc>
                <w:tcPr>
                  <w:tcW w:w="2517" w:type="dxa"/>
                  <w:vAlign w:val="center"/>
                </w:tcPr>
                <w:p w14:paraId="58874020" w14:textId="33BEA82B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 xml:space="preserve">uz _____ 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lp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. _____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eksempl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B47A78" w:rsidRPr="00501C28" w14:paraId="0C747AA1" w14:textId="77777777" w:rsidTr="00E40B22">
              <w:trPr>
                <w:trHeight w:val="397"/>
              </w:trPr>
              <w:tc>
                <w:tcPr>
                  <w:tcW w:w="430" w:type="dxa"/>
                  <w:vAlign w:val="center"/>
                </w:tcPr>
                <w:p w14:paraId="2E39F817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6375" w:type="dxa"/>
                  <w:vAlign w:val="center"/>
                </w:tcPr>
                <w:p w14:paraId="00EF536A" w14:textId="21024891" w:rsidR="00B47A78" w:rsidRPr="00501C28" w:rsidRDefault="004626C1" w:rsidP="004626C1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Informācija par vadības institūcijas sastāvu, kā arī amatpersonām, kuras ir tiesīgas pārstāvēt nodaļu</w:t>
                  </w:r>
                </w:p>
              </w:tc>
              <w:tc>
                <w:tcPr>
                  <w:tcW w:w="2517" w:type="dxa"/>
                  <w:vAlign w:val="center"/>
                </w:tcPr>
                <w:p w14:paraId="785FC0CD" w14:textId="34464766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 xml:space="preserve">uz _____ 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lp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. _____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eksempl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B47A78" w:rsidRPr="00501C28" w14:paraId="77A89DB2" w14:textId="77777777" w:rsidTr="00E40B22">
              <w:trPr>
                <w:trHeight w:val="397"/>
              </w:trPr>
              <w:tc>
                <w:tcPr>
                  <w:tcW w:w="430" w:type="dxa"/>
                  <w:vAlign w:val="center"/>
                </w:tcPr>
                <w:p w14:paraId="6B911EC5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6375" w:type="dxa"/>
                  <w:vAlign w:val="center"/>
                </w:tcPr>
                <w:p w14:paraId="395652D1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517" w:type="dxa"/>
                  <w:vAlign w:val="center"/>
                </w:tcPr>
                <w:p w14:paraId="3FB40174" w14:textId="072DDC5D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 xml:space="preserve">uz _____ 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lp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. _____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eksempl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1AB6BEB6" w14:textId="77777777" w:rsidR="00B47A78" w:rsidRPr="00501C28" w:rsidRDefault="00B47A78" w:rsidP="00A504F4">
            <w:pPr>
              <w:rPr>
                <w:rFonts w:asciiTheme="minorHAnsi" w:hAnsiTheme="minorHAnsi"/>
                <w:sz w:val="20"/>
                <w:szCs w:val="20"/>
              </w:rPr>
            </w:pPr>
          </w:p>
          <w:tbl>
            <w:tblPr>
              <w:tblW w:w="9322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0"/>
              <w:gridCol w:w="6375"/>
              <w:gridCol w:w="2517"/>
            </w:tblGrid>
            <w:tr w:rsidR="00B47A78" w:rsidRPr="00501C28" w14:paraId="0EA7ED27" w14:textId="77777777" w:rsidTr="00E40B22">
              <w:trPr>
                <w:trHeight w:val="227"/>
              </w:trPr>
              <w:tc>
                <w:tcPr>
                  <w:tcW w:w="9322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</w:tcPr>
                <w:p w14:paraId="6FBF0822" w14:textId="2F8EA740" w:rsidR="00B47A78" w:rsidRPr="00501C28" w:rsidRDefault="00B47A78" w:rsidP="00A504F4">
                  <w:pPr>
                    <w:keepNext/>
                    <w:ind w:right="288"/>
                    <w:outlineLvl w:val="0"/>
                    <w:rPr>
                      <w:rFonts w:asciiTheme="minorHAnsi" w:hAnsiTheme="minorHAnsi"/>
                      <w:b/>
                      <w:bCs/>
                      <w:iCs/>
                      <w:sz w:val="22"/>
                      <w:szCs w:val="22"/>
                    </w:rPr>
                  </w:pPr>
                  <w:r w:rsidRPr="00501C28">
                    <w:rPr>
                      <w:rFonts w:asciiTheme="minorHAnsi" w:hAnsiTheme="minorHAnsi"/>
                      <w:b/>
                      <w:bCs/>
                      <w:iCs/>
                      <w:sz w:val="22"/>
                      <w:szCs w:val="22"/>
                    </w:rPr>
                    <w:t>11.5. Reliģiskās organizācijas iestādes reģistrācija</w:t>
                  </w:r>
                </w:p>
              </w:tc>
            </w:tr>
            <w:tr w:rsidR="00B47A78" w:rsidRPr="00501C28" w14:paraId="23BC0022" w14:textId="77777777" w:rsidTr="00E40B22">
              <w:trPr>
                <w:trHeight w:val="397"/>
              </w:trPr>
              <w:tc>
                <w:tcPr>
                  <w:tcW w:w="43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B419AC0" w14:textId="77777777" w:rsidR="00B47A78" w:rsidRPr="00501C28" w:rsidRDefault="00B47A78" w:rsidP="00A504F4">
                  <w:pPr>
                    <w:ind w:left="-57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63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EDAB0AE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Statūti (satversme, nolikums)</w:t>
                  </w:r>
                </w:p>
              </w:tc>
              <w:tc>
                <w:tcPr>
                  <w:tcW w:w="25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26B909DC" w14:textId="056B9A21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 xml:space="preserve">uz _____ 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lp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. _____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eksempl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B47A78" w:rsidRPr="00501C28" w14:paraId="2A302768" w14:textId="77777777" w:rsidTr="00E40B22">
              <w:trPr>
                <w:trHeight w:val="567"/>
              </w:trPr>
              <w:tc>
                <w:tcPr>
                  <w:tcW w:w="43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E5DEF91" w14:textId="77777777" w:rsidR="00B47A78" w:rsidRPr="00501C28" w:rsidRDefault="00B47A78" w:rsidP="00A504F4">
                  <w:pPr>
                    <w:ind w:left="-57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63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4BC77FF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Reliģiskās savienības (baznīcas), diecēzes vai nodaļas lēmums par reliģiskās organizācijas iestādes izveidošanu</w:t>
                  </w:r>
                </w:p>
              </w:tc>
              <w:tc>
                <w:tcPr>
                  <w:tcW w:w="25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7D54683F" w14:textId="0C049C43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 xml:space="preserve">uz _____ 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lp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. _____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eksempl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B47A78" w:rsidRPr="00501C28" w14:paraId="3610F0AC" w14:textId="77777777" w:rsidTr="00E40B22">
              <w:trPr>
                <w:trHeight w:val="397"/>
              </w:trPr>
              <w:tc>
                <w:tcPr>
                  <w:tcW w:w="43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46497A0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63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2199C9B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Informācija par amatpersonu, kura ir tiesīga pārstāvēt reliģiskās organizācijas iestādi</w:t>
                  </w:r>
                </w:p>
              </w:tc>
              <w:tc>
                <w:tcPr>
                  <w:tcW w:w="25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5B99CB16" w14:textId="27EB79A1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 xml:space="preserve">uz _____ 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lp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. _____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eksempl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B47A78" w:rsidRPr="00501C28" w14:paraId="2495BFE5" w14:textId="77777777" w:rsidTr="00E40B22">
              <w:trPr>
                <w:trHeight w:val="397"/>
              </w:trPr>
              <w:tc>
                <w:tcPr>
                  <w:tcW w:w="43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2EDBC9E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63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569D3D6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5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37F09BCC" w14:textId="0FA5CD50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 xml:space="preserve">uz _____ 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lp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. _____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eksempl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B47A78" w:rsidRPr="00501C28" w14:paraId="12213A71" w14:textId="77777777" w:rsidTr="00E40B22">
              <w:trPr>
                <w:trHeight w:val="397"/>
              </w:trPr>
              <w:tc>
                <w:tcPr>
                  <w:tcW w:w="430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1FEF856A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6375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42DE0973" w14:textId="77777777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517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B1D67BA" w14:textId="66C235E6" w:rsidR="00B47A78" w:rsidRPr="00501C28" w:rsidRDefault="00B47A78" w:rsidP="00A504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 xml:space="preserve">uz _____ 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lp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. _____</w:t>
                  </w:r>
                  <w:proofErr w:type="spellStart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eksempl</w:t>
                  </w:r>
                  <w:proofErr w:type="spellEnd"/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1FCBBBCC" w14:textId="77777777" w:rsidR="00B47A78" w:rsidRPr="00501C28" w:rsidRDefault="00B47A78" w:rsidP="00A504F4">
            <w:pPr>
              <w:rPr>
                <w:rFonts w:asciiTheme="minorHAnsi" w:hAnsiTheme="minorHAnsi"/>
              </w:rPr>
            </w:pPr>
          </w:p>
        </w:tc>
      </w:tr>
    </w:tbl>
    <w:p w14:paraId="20743940" w14:textId="77777777" w:rsidR="00B47A78" w:rsidRPr="00ED1A35" w:rsidRDefault="00B47A78" w:rsidP="00D208AF">
      <w:pPr>
        <w:rPr>
          <w:rFonts w:asciiTheme="minorHAnsi" w:hAnsiTheme="minorHAnsi"/>
          <w:sz w:val="12"/>
          <w:szCs w:val="12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2633"/>
        <w:gridCol w:w="3642"/>
        <w:gridCol w:w="879"/>
      </w:tblGrid>
      <w:tr w:rsidR="00B47A78" w:rsidRPr="00501C28" w14:paraId="1D572F55" w14:textId="77777777" w:rsidTr="00A504F4">
        <w:tc>
          <w:tcPr>
            <w:tcW w:w="9616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C38DAA" w14:textId="77777777" w:rsidR="00B47A78" w:rsidRPr="00501C28" w:rsidRDefault="00B47A78" w:rsidP="00A504F4">
            <w:pPr>
              <w:rPr>
                <w:rFonts w:asciiTheme="minorHAnsi" w:eastAsia="Calibri" w:hAnsiTheme="minorHAnsi"/>
                <w:i/>
                <w:lang w:eastAsia="lv-LV"/>
              </w:rPr>
            </w:pPr>
            <w:r w:rsidRPr="00501C28">
              <w:rPr>
                <w:rFonts w:asciiTheme="minorHAnsi" w:eastAsia="Calibri" w:hAnsiTheme="minorHAnsi"/>
                <w:i/>
                <w:lang w:eastAsia="lv-LV"/>
              </w:rPr>
              <w:t>Neaizpilda, ja:</w:t>
            </w:r>
          </w:p>
          <w:p w14:paraId="431E8794" w14:textId="77777777" w:rsidR="00B47A78" w:rsidRPr="00501C28" w:rsidRDefault="00B47A78" w:rsidP="00A504F4">
            <w:pPr>
              <w:pStyle w:val="Sarakstarindkopa"/>
              <w:numPr>
                <w:ilvl w:val="0"/>
                <w:numId w:val="3"/>
              </w:numPr>
              <w:rPr>
                <w:rFonts w:asciiTheme="minorHAnsi" w:eastAsia="Calibri" w:hAnsiTheme="minorHAnsi"/>
                <w:i/>
                <w:lang w:eastAsia="lv-LV"/>
              </w:rPr>
            </w:pPr>
            <w:r w:rsidRPr="00501C28">
              <w:rPr>
                <w:rFonts w:asciiTheme="minorHAnsi" w:eastAsia="Calibri" w:hAnsiTheme="minorHAnsi"/>
                <w:i/>
                <w:lang w:eastAsia="lv-LV"/>
              </w:rPr>
              <w:t xml:space="preserve"> pieteikums tiek iesniegts Uzņēmumu reģistra pakalpojumu portālā registrs.ur.gov.lv (</w:t>
            </w:r>
            <w:r w:rsidRPr="00501C28">
              <w:rPr>
                <w:rFonts w:asciiTheme="minorHAnsi" w:eastAsia="Calibri" w:hAnsiTheme="minorHAnsi"/>
                <w:b/>
                <w:bCs/>
                <w:i/>
                <w:lang w:eastAsia="lv-LV"/>
              </w:rPr>
              <w:t>valsts nodeva apmaksājama tikai portālā</w:t>
            </w:r>
            <w:r w:rsidRPr="00501C28">
              <w:rPr>
                <w:rFonts w:asciiTheme="minorHAnsi" w:eastAsia="Calibri" w:hAnsiTheme="minorHAnsi"/>
                <w:i/>
                <w:lang w:eastAsia="lv-LV"/>
              </w:rPr>
              <w:t>)</w:t>
            </w:r>
          </w:p>
          <w:p w14:paraId="054403EC" w14:textId="77777777" w:rsidR="00B47A78" w:rsidRPr="00501C28" w:rsidRDefault="00B47A78" w:rsidP="00A504F4">
            <w:pPr>
              <w:pStyle w:val="Sarakstarindkopa"/>
              <w:numPr>
                <w:ilvl w:val="0"/>
                <w:numId w:val="3"/>
              </w:numPr>
              <w:rPr>
                <w:rFonts w:asciiTheme="minorHAnsi" w:eastAsia="Calibri" w:hAnsiTheme="minorHAnsi"/>
                <w:i/>
                <w:lang w:eastAsia="lv-LV"/>
              </w:rPr>
            </w:pPr>
            <w:r w:rsidRPr="00501C28">
              <w:rPr>
                <w:rFonts w:asciiTheme="minorHAnsi" w:eastAsia="Calibri" w:hAnsiTheme="minorHAnsi"/>
                <w:i/>
                <w:lang w:eastAsia="lv-LV"/>
              </w:rPr>
              <w:t>ir pievienots maksājumu apliecinošs dokuments</w:t>
            </w:r>
          </w:p>
        </w:tc>
      </w:tr>
      <w:tr w:rsidR="00B47A78" w:rsidRPr="00501C28" w14:paraId="325E48E3" w14:textId="77777777" w:rsidTr="00A504F4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4BF8501" w14:textId="77777777" w:rsidR="00B47A78" w:rsidRPr="00501C28" w:rsidRDefault="00B47A78" w:rsidP="00A504F4">
            <w:pPr>
              <w:rPr>
                <w:rFonts w:asciiTheme="minorHAnsi" w:eastAsia="Calibri" w:hAnsiTheme="minorHAnsi"/>
                <w:b/>
                <w:lang w:eastAsia="lv-LV"/>
              </w:rPr>
            </w:pPr>
            <w:r w:rsidRPr="00501C28">
              <w:rPr>
                <w:rFonts w:asciiTheme="minorHAnsi" w:eastAsia="Calibri" w:hAnsiTheme="minorHAnsi"/>
                <w:b/>
                <w:lang w:eastAsia="lv-LV"/>
              </w:rPr>
              <w:t>12. Informācija par valsts nodevas (par reģistrāciju) maksājumu</w:t>
            </w:r>
          </w:p>
        </w:tc>
      </w:tr>
      <w:tr w:rsidR="00B47A78" w:rsidRPr="00501C28" w14:paraId="4D19C8D6" w14:textId="77777777" w:rsidTr="00A504F4"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61EF7EA" w14:textId="77777777" w:rsidR="00B47A78" w:rsidRPr="00501C28" w:rsidRDefault="00B47A78" w:rsidP="00A504F4">
            <w:pPr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  <w:t>Informācija par maksātāju</w:t>
            </w:r>
          </w:p>
        </w:tc>
      </w:tr>
      <w:tr w:rsidR="00B47A78" w:rsidRPr="00501C28" w14:paraId="72C32431" w14:textId="77777777" w:rsidTr="00A504F4"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713AAB1B" w14:textId="77777777" w:rsidR="00B47A78" w:rsidRPr="00501C28" w:rsidRDefault="00B47A78" w:rsidP="00A504F4">
            <w:pPr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  <w:t>Fiziska persona</w:t>
            </w:r>
          </w:p>
        </w:tc>
      </w:tr>
      <w:tr w:rsidR="00B47A78" w:rsidRPr="00501C28" w14:paraId="096B76DB" w14:textId="77777777" w:rsidTr="00A504F4">
        <w:trPr>
          <w:trHeight w:val="957"/>
        </w:trPr>
        <w:tc>
          <w:tcPr>
            <w:tcW w:w="2462" w:type="dxa"/>
            <w:tcBorders>
              <w:top w:val="single" w:sz="2" w:space="0" w:color="auto"/>
              <w:bottom w:val="single" w:sz="12" w:space="0" w:color="auto"/>
            </w:tcBorders>
          </w:tcPr>
          <w:p w14:paraId="43504F88" w14:textId="77777777" w:rsidR="00B47A78" w:rsidRPr="00501C28" w:rsidRDefault="00B47A78" w:rsidP="00A504F4">
            <w:pPr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>Vārds</w:t>
            </w:r>
          </w:p>
          <w:p w14:paraId="7B07E540" w14:textId="77777777" w:rsidR="00B47A78" w:rsidRPr="00501C28" w:rsidRDefault="00B47A78" w:rsidP="00A504F4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</w:p>
        </w:tc>
        <w:tc>
          <w:tcPr>
            <w:tcW w:w="2633" w:type="dxa"/>
            <w:tcBorders>
              <w:top w:val="single" w:sz="2" w:space="0" w:color="auto"/>
              <w:bottom w:val="single" w:sz="12" w:space="0" w:color="auto"/>
            </w:tcBorders>
          </w:tcPr>
          <w:p w14:paraId="78F2C813" w14:textId="77777777" w:rsidR="00B47A78" w:rsidRPr="00501C28" w:rsidRDefault="00B47A78" w:rsidP="00A504F4">
            <w:pPr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>Uzvārds</w:t>
            </w:r>
          </w:p>
          <w:p w14:paraId="14F27C9D" w14:textId="77777777" w:rsidR="00B47A78" w:rsidRPr="00501C28" w:rsidRDefault="00B47A78" w:rsidP="00A504F4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</w:p>
        </w:tc>
        <w:tc>
          <w:tcPr>
            <w:tcW w:w="4521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35A34251" w14:textId="77777777" w:rsidR="00B47A78" w:rsidRPr="00501C28" w:rsidRDefault="00B47A78" w:rsidP="00A504F4">
            <w:pPr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 xml:space="preserve">Personas kods </w:t>
            </w:r>
            <w:r w:rsidRPr="00501C28">
              <w:rPr>
                <w:rFonts w:asciiTheme="minorHAnsi" w:eastAsia="Calibri" w:hAnsiTheme="minorHAnsi"/>
                <w:iCs/>
                <w:sz w:val="20"/>
                <w:szCs w:val="20"/>
                <w:lang w:eastAsia="lv-LV"/>
              </w:rPr>
              <w:t>(ja nav personas koda, norāda dzimšanas datumu, mēnesi, gadu)</w:t>
            </w:r>
          </w:p>
          <w:p w14:paraId="5333E881" w14:textId="77777777" w:rsidR="00B47A78" w:rsidRPr="00501C28" w:rsidRDefault="00B47A78" w:rsidP="00A504F4">
            <w:pPr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</w:p>
        </w:tc>
      </w:tr>
      <w:tr w:rsidR="00B47A78" w:rsidRPr="00501C28" w14:paraId="02B077FD" w14:textId="77777777" w:rsidTr="00A504F4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7ABB68CD" w14:textId="77777777" w:rsidR="00B47A78" w:rsidRPr="00501C28" w:rsidRDefault="00B47A78" w:rsidP="00A504F4">
            <w:pPr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  <w:t>Juridiska persona</w:t>
            </w:r>
          </w:p>
        </w:tc>
      </w:tr>
      <w:tr w:rsidR="00B47A78" w:rsidRPr="00501C28" w14:paraId="2B973243" w14:textId="77777777" w:rsidTr="00A504F4">
        <w:trPr>
          <w:trHeight w:val="407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F7CD99" w14:textId="77777777" w:rsidR="00B47A78" w:rsidRPr="00501C28" w:rsidRDefault="00B47A78" w:rsidP="00A504F4">
            <w:pPr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>Reģistrācijas numurs</w:t>
            </w:r>
          </w:p>
        </w:tc>
      </w:tr>
      <w:tr w:rsidR="00B47A78" w:rsidRPr="00501C28" w14:paraId="5293A3D2" w14:textId="77777777" w:rsidTr="00A504F4">
        <w:trPr>
          <w:trHeight w:val="737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6270105A" w14:textId="77777777" w:rsidR="00B47A78" w:rsidRPr="00501C28" w:rsidRDefault="00B47A78" w:rsidP="00A504F4">
            <w:pPr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>Nosaukums</w:t>
            </w:r>
          </w:p>
          <w:p w14:paraId="003028A3" w14:textId="77777777" w:rsidR="00B47A78" w:rsidRPr="00501C28" w:rsidRDefault="00B47A78" w:rsidP="00A504F4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</w:p>
        </w:tc>
      </w:tr>
      <w:tr w:rsidR="00B47A78" w:rsidRPr="00501C28" w14:paraId="007CD858" w14:textId="77777777" w:rsidTr="00A504F4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05008862" w14:textId="77777777" w:rsidR="00B47A78" w:rsidRPr="00501C28" w:rsidRDefault="00B47A78" w:rsidP="00A504F4">
            <w:pPr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  <w:t>Informācija par maksājuma dokumentu</w:t>
            </w:r>
          </w:p>
        </w:tc>
      </w:tr>
      <w:tr w:rsidR="00B47A78" w:rsidRPr="00501C28" w14:paraId="70845258" w14:textId="77777777" w:rsidTr="00A504F4">
        <w:trPr>
          <w:trHeight w:val="458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5084590C" w14:textId="77777777" w:rsidR="00B47A78" w:rsidRPr="00501C28" w:rsidRDefault="00B47A78" w:rsidP="00A504F4">
            <w:pPr>
              <w:jc w:val="both"/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>Maksājuma datums</w:t>
            </w:r>
          </w:p>
          <w:p w14:paraId="0058FA3B" w14:textId="77777777" w:rsidR="00B47A78" w:rsidRPr="00501C28" w:rsidRDefault="00B47A78" w:rsidP="00A504F4">
            <w:pPr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sz w:val="20"/>
                <w:szCs w:val="20"/>
              </w:rPr>
              <w:t xml:space="preserve">                                                      </w:t>
            </w:r>
            <w:r w:rsidRPr="00501C28">
              <w:rPr>
                <w:rFonts w:asciiTheme="minorHAnsi" w:hAnsiTheme="minorHAnsi"/>
                <w:sz w:val="20"/>
                <w:szCs w:val="20"/>
                <w:vertAlign w:val="superscript"/>
              </w:rPr>
              <w:t>(diena / mēnesis / gads)</w:t>
            </w:r>
          </w:p>
        </w:tc>
      </w:tr>
      <w:tr w:rsidR="00B47A78" w:rsidRPr="00501C28" w14:paraId="2286AE9A" w14:textId="77777777" w:rsidTr="00A504F4">
        <w:tc>
          <w:tcPr>
            <w:tcW w:w="246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1F57DA8E" w14:textId="77777777" w:rsidR="00B47A78" w:rsidRPr="00501C28" w:rsidRDefault="00B47A78" w:rsidP="00A504F4">
            <w:pPr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>Maksājuma dokumenta Nr. (Informācija nav norādāma obligāti)</w:t>
            </w:r>
          </w:p>
        </w:tc>
        <w:tc>
          <w:tcPr>
            <w:tcW w:w="715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6840B2" w14:textId="77777777" w:rsidR="00B47A78" w:rsidRPr="00501C28" w:rsidRDefault="00B47A78" w:rsidP="00A504F4">
            <w:pPr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</w:p>
        </w:tc>
      </w:tr>
      <w:tr w:rsidR="00B47A78" w:rsidRPr="00501C28" w14:paraId="706DE64D" w14:textId="77777777" w:rsidTr="00A504F4">
        <w:trPr>
          <w:trHeight w:val="405"/>
        </w:trPr>
        <w:tc>
          <w:tcPr>
            <w:tcW w:w="246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23E51DCB" w14:textId="77777777" w:rsidR="00B47A78" w:rsidRPr="00501C28" w:rsidRDefault="00B47A78" w:rsidP="00A504F4">
            <w:pPr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>Apmaksātā summa</w:t>
            </w:r>
          </w:p>
        </w:tc>
        <w:tc>
          <w:tcPr>
            <w:tcW w:w="627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B4B20A" w14:textId="77777777" w:rsidR="00B47A78" w:rsidRPr="00501C28" w:rsidRDefault="00B47A78" w:rsidP="00A504F4">
            <w:pPr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</w:p>
        </w:tc>
        <w:tc>
          <w:tcPr>
            <w:tcW w:w="8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1EF370" w14:textId="77777777" w:rsidR="00B47A78" w:rsidRPr="00501C28" w:rsidRDefault="00B47A78" w:rsidP="00A504F4">
            <w:pPr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>EUR</w:t>
            </w:r>
          </w:p>
        </w:tc>
      </w:tr>
      <w:tr w:rsidR="00B47A78" w:rsidRPr="00501C28" w14:paraId="273AAA64" w14:textId="77777777" w:rsidTr="00A504F4">
        <w:tc>
          <w:tcPr>
            <w:tcW w:w="2462" w:type="dxa"/>
            <w:tcBorders>
              <w:top w:val="single" w:sz="2" w:space="0" w:color="auto"/>
              <w:bottom w:val="single" w:sz="12" w:space="0" w:color="auto"/>
            </w:tcBorders>
            <w:shd w:val="clear" w:color="auto" w:fill="F2F2F2"/>
          </w:tcPr>
          <w:p w14:paraId="43291747" w14:textId="77777777" w:rsidR="00B47A78" w:rsidRPr="00501C28" w:rsidRDefault="00B47A78" w:rsidP="00A504F4">
            <w:pPr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>Maksājuma references Nr. (Informācija nav norādāma obligāti)</w:t>
            </w:r>
          </w:p>
        </w:tc>
        <w:tc>
          <w:tcPr>
            <w:tcW w:w="7154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A6EC9A6" w14:textId="77777777" w:rsidR="00B47A78" w:rsidRPr="00501C28" w:rsidRDefault="00B47A78" w:rsidP="00A504F4">
            <w:pPr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</w:p>
        </w:tc>
      </w:tr>
      <w:tr w:rsidR="00B47A78" w:rsidRPr="00501C28" w14:paraId="057D5E37" w14:textId="77777777" w:rsidTr="00A504F4">
        <w:trPr>
          <w:trHeight w:val="292"/>
        </w:trPr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0A783F1" w14:textId="77777777" w:rsidR="00B47A78" w:rsidRPr="00501C28" w:rsidRDefault="00B47A78" w:rsidP="00A504F4">
            <w:pPr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  <w:t xml:space="preserve">Maksājumu pakalpojuma sniedzēja nosaukums (banka u.c.) </w:t>
            </w:r>
            <w:r w:rsidRPr="00501C28">
              <w:rPr>
                <w:rFonts w:asciiTheme="minorHAnsi" w:eastAsia="Calibri" w:hAnsiTheme="minorHAnsi"/>
                <w:i/>
                <w:sz w:val="20"/>
                <w:szCs w:val="20"/>
                <w:lang w:eastAsia="lv-LV"/>
              </w:rPr>
              <w:t>(informācija nav norādāma obligāti)</w:t>
            </w:r>
          </w:p>
        </w:tc>
      </w:tr>
      <w:tr w:rsidR="00B47A78" w:rsidRPr="00501C28" w14:paraId="0D4935B2" w14:textId="77777777" w:rsidTr="00A504F4">
        <w:trPr>
          <w:trHeight w:val="609"/>
        </w:trPr>
        <w:tc>
          <w:tcPr>
            <w:tcW w:w="9616" w:type="dxa"/>
            <w:gridSpan w:val="4"/>
            <w:tcBorders>
              <w:top w:val="single" w:sz="2" w:space="0" w:color="auto"/>
            </w:tcBorders>
            <w:vAlign w:val="center"/>
          </w:tcPr>
          <w:p w14:paraId="35941728" w14:textId="77777777" w:rsidR="00B47A78" w:rsidRPr="00501C28" w:rsidRDefault="00B47A78" w:rsidP="00A504F4">
            <w:pPr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lv-LV"/>
              </w:rPr>
            </w:pPr>
          </w:p>
        </w:tc>
      </w:tr>
    </w:tbl>
    <w:p w14:paraId="06AB82A7" w14:textId="77777777" w:rsidR="00B47A78" w:rsidRPr="00501C28" w:rsidRDefault="00B47A78" w:rsidP="00D208AF">
      <w:pPr>
        <w:rPr>
          <w:rFonts w:asciiTheme="minorHAnsi" w:hAnsiTheme="minorHAnsi"/>
        </w:rPr>
      </w:pPr>
    </w:p>
    <w:p w14:paraId="2C2B35D3" w14:textId="77777777" w:rsidR="00B47A78" w:rsidRPr="00567CBB" w:rsidRDefault="00B47A78" w:rsidP="00D208AF">
      <w:pPr>
        <w:rPr>
          <w:rFonts w:asciiTheme="minorHAnsi" w:hAnsiTheme="minorHAnsi"/>
          <w:sz w:val="12"/>
          <w:szCs w:val="12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ED1A35" w:rsidRPr="00ED1A35" w14:paraId="24E12CB5" w14:textId="77777777" w:rsidTr="00A504F4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2E9BAA4E" w14:textId="7D71E3D5" w:rsidR="00ED1A35" w:rsidRPr="00ED1A35" w:rsidRDefault="00ED1A35" w:rsidP="00A504F4">
            <w:pPr>
              <w:rPr>
                <w:rFonts w:asciiTheme="minorHAnsi" w:eastAsia="Calibri" w:hAnsiTheme="minorHAnsi"/>
                <w:lang w:eastAsia="lv-LV"/>
              </w:rPr>
            </w:pPr>
            <w:r>
              <w:rPr>
                <w:rFonts w:asciiTheme="minorHAnsi" w:eastAsia="Calibri" w:hAnsiTheme="minorHAnsi"/>
                <w:b/>
                <w:lang w:eastAsia="lv-LV"/>
              </w:rPr>
              <w:t>13</w:t>
            </w:r>
            <w:r w:rsidRPr="00ED1A35">
              <w:rPr>
                <w:rFonts w:asciiTheme="minorHAnsi" w:eastAsia="Calibri" w:hAnsiTheme="minorHAnsi"/>
                <w:b/>
                <w:lang w:eastAsia="lv-LV"/>
              </w:rPr>
              <w:t>. Kontaktinformācija saziņai un valsts notāra lēmuma paziņošanas veids</w:t>
            </w:r>
            <w:r w:rsidRPr="00ED1A35" w:rsidDel="00CB0A9F">
              <w:rPr>
                <w:rFonts w:asciiTheme="minorHAnsi" w:eastAsia="Calibri" w:hAnsiTheme="minorHAnsi"/>
                <w:b/>
                <w:lang w:eastAsia="lv-LV"/>
              </w:rPr>
              <w:t xml:space="preserve"> </w:t>
            </w:r>
          </w:p>
        </w:tc>
      </w:tr>
      <w:tr w:rsidR="00ED1A35" w:rsidRPr="00ED1A35" w14:paraId="562B2367" w14:textId="77777777" w:rsidTr="00A504F4">
        <w:trPr>
          <w:trHeight w:val="918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6D7CE255" w14:textId="77777777" w:rsidR="00ED1A35" w:rsidRPr="00ED1A35" w:rsidRDefault="00ED1A35" w:rsidP="00A504F4">
            <w:pPr>
              <w:rPr>
                <w:rFonts w:asciiTheme="minorHAnsi" w:hAnsiTheme="minorHAnsi"/>
                <w:sz w:val="12"/>
                <w:szCs w:val="12"/>
                <w:lang w:eastAsia="lv-LV"/>
              </w:rPr>
            </w:pPr>
          </w:p>
          <w:p w14:paraId="6B03DB20" w14:textId="77777777" w:rsidR="00ED1A35" w:rsidRPr="00ED1A35" w:rsidRDefault="00ED1A35" w:rsidP="00A504F4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lv-LV"/>
              </w:rPr>
            </w:pPr>
            <w:r w:rsidRPr="00ED1A35">
              <w:rPr>
                <w:rFonts w:asciiTheme="minorHAnsi" w:hAnsiTheme="minorHAnsi"/>
                <w:b/>
                <w:bCs/>
                <w:sz w:val="22"/>
                <w:szCs w:val="22"/>
                <w:lang w:eastAsia="lv-LV"/>
              </w:rPr>
              <w:t>Ja ir aktivizēta oficiālā elektroniskā adrese (e-adrese), valsts notāra lēmums tiks nosūtīts uz e-adresi.</w:t>
            </w:r>
          </w:p>
          <w:p w14:paraId="0DFA4B65" w14:textId="77777777" w:rsidR="00ED1A35" w:rsidRPr="00ED1A35" w:rsidRDefault="00ED1A35" w:rsidP="00A504F4">
            <w:pPr>
              <w:rPr>
                <w:rFonts w:asciiTheme="minorHAnsi" w:eastAsia="Calibri" w:hAnsiTheme="minorHAnsi"/>
                <w:sz w:val="12"/>
                <w:szCs w:val="12"/>
                <w:lang w:eastAsia="lv-LV"/>
              </w:rPr>
            </w:pPr>
            <w:r w:rsidRPr="00ED1A35">
              <w:rPr>
                <w:rFonts w:asciiTheme="minorHAnsi" w:eastAsia="Calibri" w:hAnsiTheme="minorHAnsi"/>
                <w:sz w:val="12"/>
                <w:szCs w:val="12"/>
                <w:lang w:eastAsia="lv-LV"/>
              </w:rPr>
              <w:t xml:space="preserve"> </w:t>
            </w:r>
          </w:p>
        </w:tc>
      </w:tr>
      <w:tr w:rsidR="00ED1A35" w:rsidRPr="00ED1A35" w14:paraId="000AD9A5" w14:textId="77777777" w:rsidTr="00A504F4">
        <w:trPr>
          <w:trHeight w:val="2400"/>
        </w:trPr>
        <w:tc>
          <w:tcPr>
            <w:tcW w:w="9616" w:type="dxa"/>
            <w:gridSpan w:val="2"/>
          </w:tcPr>
          <w:p w14:paraId="4FFA0BB8" w14:textId="77777777" w:rsidR="00ED1A35" w:rsidRPr="00ED1A35" w:rsidRDefault="00ED1A35" w:rsidP="00A504F4">
            <w:pPr>
              <w:rPr>
                <w:rFonts w:asciiTheme="minorHAnsi" w:eastAsia="Calibri" w:hAnsiTheme="minorHAnsi"/>
                <w:sz w:val="22"/>
                <w:szCs w:val="22"/>
                <w:lang w:eastAsia="lv-LV"/>
              </w:rPr>
            </w:pPr>
            <w:r w:rsidRPr="00ED1A35">
              <w:rPr>
                <w:rFonts w:asciiTheme="minorHAnsi" w:eastAsia="Calibri" w:hAnsiTheme="minorHAnsi"/>
                <w:sz w:val="22"/>
                <w:szCs w:val="22"/>
                <w:lang w:eastAsia="lv-LV"/>
              </w:rPr>
              <w:t>Ja nav aktivizēta e-adrese, valsts notāra lēmumu paziņot:</w:t>
            </w:r>
          </w:p>
          <w:p w14:paraId="46A081DD" w14:textId="77777777" w:rsidR="00ED1A35" w:rsidRPr="00ED1A35" w:rsidRDefault="00ED1A35" w:rsidP="00A504F4">
            <w:pPr>
              <w:rPr>
                <w:rFonts w:asciiTheme="minorHAnsi" w:eastAsia="Calibri" w:hAnsiTheme="minorHAnsi"/>
                <w:sz w:val="22"/>
                <w:szCs w:val="22"/>
                <w:lang w:eastAsia="lv-LV"/>
              </w:rPr>
            </w:pPr>
            <w:r w:rsidRPr="00ED1A35">
              <w:rPr>
                <w:rFonts w:asciiTheme="minorHAnsi" w:eastAsia="Calibri" w:hAnsiTheme="minorHAnsi"/>
                <w:sz w:val="22"/>
                <w:szCs w:val="22"/>
                <w:lang w:eastAsia="lv-LV"/>
              </w:rPr>
              <w:t xml:space="preserve">Atzīmēt </w:t>
            </w:r>
            <w:r w:rsidRPr="00ED1A35">
              <w:rPr>
                <w:rFonts w:asciiTheme="minorHAnsi" w:eastAsia="Calibri" w:hAnsiTheme="minorHAnsi"/>
                <w:sz w:val="22"/>
                <w:szCs w:val="22"/>
                <w:lang w:eastAsia="lv-LV"/>
              </w:rPr>
              <w:sym w:font="Wingdings" w:char="F0FD"/>
            </w:r>
          </w:p>
          <w:p w14:paraId="16A2C3F8" w14:textId="3EE9931A" w:rsidR="00ED1A35" w:rsidRPr="00ED1A35" w:rsidRDefault="00ED1A35" w:rsidP="00A504F4">
            <w:pPr>
              <w:rPr>
                <w:rFonts w:asciiTheme="minorHAnsi" w:eastAsia="Calibri" w:hAnsiTheme="minorHAnsi"/>
                <w:sz w:val="22"/>
                <w:szCs w:val="22"/>
                <w:lang w:eastAsia="lv-LV"/>
              </w:rPr>
            </w:pPr>
            <w:r w:rsidRPr="00ED1A35">
              <w:rPr>
                <w:rFonts w:asciiTheme="minorHAnsi" w:eastAsia="Calibri" w:hAnsiTheme="minorHAnsi"/>
                <w:sz w:val="22"/>
                <w:szCs w:val="22"/>
                <w:lang w:eastAsia="lv-LV"/>
              </w:rPr>
              <w:sym w:font="Wingdings" w:char="F0A8"/>
            </w:r>
            <w:r w:rsidRPr="00ED1A35">
              <w:rPr>
                <w:rFonts w:asciiTheme="minorHAnsi" w:eastAsia="Calibri" w:hAnsiTheme="minorHAnsi"/>
                <w:sz w:val="22"/>
                <w:szCs w:val="22"/>
                <w:lang w:eastAsia="lv-LV"/>
              </w:rPr>
              <w:t xml:space="preserve"> Nosūtot pa pastu uz deklarētās dzīvesvietas/ juridisko adresi (lēmums par tiesību subjekta reģistrācijas atlikšanu vai atteikumu tiks nosūtīts uz dibinātāja vai dibinātāja pārstāvja deklarētās dzīvesvietas adresi vai juridisko adresi, ja tiesību subjektu dibina juridiska person</w:t>
            </w:r>
            <w:r>
              <w:rPr>
                <w:rFonts w:asciiTheme="minorHAnsi" w:eastAsia="Calibri" w:hAnsiTheme="minorHAnsi"/>
                <w:sz w:val="22"/>
                <w:szCs w:val="22"/>
                <w:lang w:eastAsia="lv-LV"/>
              </w:rPr>
              <w:t>a)</w:t>
            </w:r>
            <w:r w:rsidRPr="00ED1A35">
              <w:rPr>
                <w:rFonts w:asciiTheme="minorHAnsi" w:eastAsia="Calibri" w:hAnsiTheme="minorHAnsi"/>
                <w:sz w:val="22"/>
                <w:szCs w:val="22"/>
                <w:lang w:eastAsia="lv-LV"/>
              </w:rPr>
              <w:t>;</w:t>
            </w:r>
          </w:p>
          <w:p w14:paraId="7D44BBE9" w14:textId="77777777" w:rsidR="00ED1A35" w:rsidRPr="00ED1A35" w:rsidRDefault="00ED1A35" w:rsidP="00A504F4">
            <w:pPr>
              <w:rPr>
                <w:rFonts w:asciiTheme="minorHAnsi" w:eastAsia="Calibri" w:hAnsiTheme="minorHAnsi"/>
                <w:sz w:val="22"/>
                <w:szCs w:val="22"/>
                <w:lang w:eastAsia="lv-LV"/>
              </w:rPr>
            </w:pPr>
            <w:r w:rsidRPr="00ED1A35">
              <w:rPr>
                <w:rFonts w:asciiTheme="minorHAnsi" w:eastAsia="Calibri" w:hAnsiTheme="minorHAnsi"/>
                <w:sz w:val="22"/>
                <w:szCs w:val="22"/>
                <w:lang w:eastAsia="lv-LV"/>
              </w:rPr>
              <w:sym w:font="Wingdings" w:char="F0A8"/>
            </w:r>
            <w:r w:rsidRPr="00ED1A35">
              <w:rPr>
                <w:rFonts w:asciiTheme="minorHAnsi" w:eastAsia="Calibri" w:hAnsiTheme="minorHAnsi"/>
                <w:sz w:val="22"/>
                <w:szCs w:val="22"/>
                <w:lang w:eastAsia="lv-LV"/>
              </w:rPr>
              <w:t xml:space="preserve"> Nosūtot elektronisko dokumentu uz e-pasta adresi (norādīt e-pasta adresi) (</w:t>
            </w:r>
            <w:r w:rsidRPr="00ED1A35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lv-LV"/>
              </w:rPr>
              <w:t>lēmums parakstīts ar drošu elektronisko parakstu un satur laika zīmogu</w:t>
            </w:r>
            <w:r w:rsidRPr="00ED1A35">
              <w:rPr>
                <w:rFonts w:asciiTheme="minorHAnsi" w:eastAsia="Calibri" w:hAnsiTheme="minorHAnsi"/>
                <w:sz w:val="22"/>
                <w:szCs w:val="22"/>
                <w:lang w:eastAsia="lv-LV"/>
              </w:rPr>
              <w:t>):</w:t>
            </w:r>
          </w:p>
          <w:p w14:paraId="50E9CA09" w14:textId="77777777" w:rsidR="00ED1A35" w:rsidRPr="00ED1A35" w:rsidRDefault="00ED1A35" w:rsidP="00A504F4">
            <w:pPr>
              <w:rPr>
                <w:rFonts w:asciiTheme="minorHAnsi" w:eastAsia="Calibri" w:hAnsiTheme="minorHAnsi"/>
                <w:sz w:val="16"/>
                <w:szCs w:val="16"/>
                <w:lang w:eastAsia="lv-LV"/>
              </w:rPr>
            </w:pPr>
          </w:p>
          <w:p w14:paraId="33F8A6CB" w14:textId="77777777" w:rsidR="00ED1A35" w:rsidRPr="00ED1A35" w:rsidRDefault="00ED1A35" w:rsidP="00A504F4">
            <w:pPr>
              <w:rPr>
                <w:rFonts w:asciiTheme="minorHAnsi" w:eastAsia="Calibri" w:hAnsiTheme="minorHAnsi"/>
                <w:sz w:val="16"/>
                <w:szCs w:val="16"/>
                <w:lang w:eastAsia="lv-LV"/>
              </w:rPr>
            </w:pPr>
          </w:p>
          <w:tbl>
            <w:tblPr>
              <w:tblStyle w:val="Reatabula2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ED1A35" w:rsidRPr="00ED1A35" w14:paraId="1EE4EA0F" w14:textId="77777777" w:rsidTr="00A504F4">
              <w:trPr>
                <w:trHeight w:val="562"/>
              </w:trPr>
              <w:tc>
                <w:tcPr>
                  <w:tcW w:w="7083" w:type="dxa"/>
                </w:tcPr>
                <w:p w14:paraId="65238652" w14:textId="77777777" w:rsidR="00ED1A35" w:rsidRPr="00ED1A35" w:rsidRDefault="00ED1A35" w:rsidP="00A504F4">
                  <w:pPr>
                    <w:jc w:val="center"/>
                    <w:rPr>
                      <w:rFonts w:asciiTheme="minorHAnsi" w:eastAsia="Calibri" w:hAnsiTheme="minorHAnsi"/>
                      <w:lang w:val="lv-LV" w:eastAsia="lv-LV"/>
                    </w:rPr>
                  </w:pPr>
                </w:p>
              </w:tc>
            </w:tr>
          </w:tbl>
          <w:p w14:paraId="4EF3F500" w14:textId="77777777" w:rsidR="00ED1A35" w:rsidRPr="00ED1A35" w:rsidRDefault="00ED1A35" w:rsidP="00A504F4">
            <w:pPr>
              <w:rPr>
                <w:rFonts w:asciiTheme="minorHAnsi" w:eastAsia="Calibri" w:hAnsiTheme="minorHAnsi"/>
                <w:lang w:eastAsia="lv-LV"/>
              </w:rPr>
            </w:pPr>
          </w:p>
        </w:tc>
      </w:tr>
      <w:tr w:rsidR="00ED1A35" w:rsidRPr="00ED1A35" w14:paraId="76ED7C6E" w14:textId="77777777" w:rsidTr="00A504F4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3B4C3DD9" w14:textId="77777777" w:rsidR="00ED1A35" w:rsidRPr="00ED1A35" w:rsidRDefault="00ED1A35" w:rsidP="00A504F4">
            <w:pPr>
              <w:rPr>
                <w:rFonts w:asciiTheme="minorHAnsi" w:eastAsia="Calibri" w:hAnsiTheme="minorHAnsi"/>
                <w:b/>
                <w:bCs/>
                <w:lang w:eastAsia="lv-LV"/>
              </w:rPr>
            </w:pPr>
            <w:r w:rsidRPr="00ED1A35">
              <w:rPr>
                <w:rFonts w:asciiTheme="minorHAnsi" w:eastAsia="Calibri" w:hAnsiTheme="minorHAnsi"/>
                <w:b/>
                <w:bCs/>
                <w:sz w:val="22"/>
                <w:szCs w:val="22"/>
                <w:lang w:eastAsia="lv-LV"/>
              </w:rPr>
              <w:t>Kontaktinformācija saziņai</w:t>
            </w:r>
            <w:r w:rsidRPr="00ED1A35">
              <w:rPr>
                <w:rFonts w:asciiTheme="minorHAnsi" w:eastAsia="Calibri" w:hAnsiTheme="minorHAnsi"/>
                <w:b/>
                <w:bCs/>
                <w:lang w:eastAsia="lv-LV"/>
              </w:rPr>
              <w:t xml:space="preserve"> </w:t>
            </w:r>
            <w:r w:rsidRPr="00ED1A35">
              <w:rPr>
                <w:rFonts w:asciiTheme="minorHAnsi" w:eastAsia="Calibri" w:hAnsiTheme="minorHAnsi"/>
                <w:lang w:eastAsia="lv-LV"/>
              </w:rPr>
              <w:t>(</w:t>
            </w:r>
            <w:r w:rsidRPr="00ED1A35">
              <w:rPr>
                <w:rFonts w:asciiTheme="minorHAnsi" w:eastAsia="Calibri" w:hAnsiTheme="minorHAnsi"/>
                <w:i/>
                <w:lang w:eastAsia="lv-LV"/>
              </w:rPr>
              <w:t>informācija nav norādāma obligāti</w:t>
            </w:r>
            <w:r w:rsidRPr="00ED1A35">
              <w:rPr>
                <w:rFonts w:asciiTheme="minorHAnsi" w:eastAsia="Calibri" w:hAnsiTheme="minorHAnsi"/>
                <w:lang w:eastAsia="lv-LV"/>
              </w:rPr>
              <w:t>)</w:t>
            </w:r>
          </w:p>
        </w:tc>
      </w:tr>
      <w:tr w:rsidR="00ED1A35" w:rsidRPr="00ED1A35" w14:paraId="14F14B64" w14:textId="77777777" w:rsidTr="00BE615A">
        <w:trPr>
          <w:trHeight w:val="560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8432" w14:textId="77777777" w:rsidR="00ED1A35" w:rsidRPr="00ED1A35" w:rsidRDefault="00ED1A35" w:rsidP="00A504F4">
            <w:pPr>
              <w:rPr>
                <w:rFonts w:asciiTheme="minorHAnsi" w:eastAsia="Calibri" w:hAnsiTheme="minorHAnsi"/>
                <w:sz w:val="22"/>
                <w:szCs w:val="22"/>
                <w:lang w:eastAsia="lv-LV"/>
              </w:rPr>
            </w:pPr>
            <w:r w:rsidRPr="00ED1A35">
              <w:rPr>
                <w:rFonts w:asciiTheme="minorHAnsi" w:eastAsia="Calibri" w:hAnsiTheme="minorHAnsi"/>
                <w:sz w:val="22"/>
                <w:szCs w:val="22"/>
                <w:lang w:eastAsia="lv-LV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0D9B2BF0" w14:textId="77777777" w:rsidR="00ED1A35" w:rsidRPr="00ED1A35" w:rsidRDefault="00ED1A35" w:rsidP="00A504F4">
            <w:pPr>
              <w:rPr>
                <w:rFonts w:asciiTheme="minorHAnsi" w:eastAsia="Calibri" w:hAnsiTheme="minorHAnsi"/>
                <w:lang w:eastAsia="lv-LV"/>
              </w:rPr>
            </w:pPr>
          </w:p>
        </w:tc>
      </w:tr>
      <w:tr w:rsidR="00ED1A35" w:rsidRPr="00ED1A35" w14:paraId="3B69B096" w14:textId="77777777" w:rsidTr="00A504F4">
        <w:trPr>
          <w:trHeight w:val="561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E5ED75" w14:textId="77777777" w:rsidR="00ED1A35" w:rsidRPr="00ED1A35" w:rsidRDefault="00ED1A35" w:rsidP="00A504F4">
            <w:pPr>
              <w:rPr>
                <w:rFonts w:asciiTheme="minorHAnsi" w:eastAsia="Calibri" w:hAnsiTheme="minorHAnsi"/>
                <w:sz w:val="22"/>
                <w:szCs w:val="22"/>
                <w:lang w:eastAsia="lv-LV"/>
              </w:rPr>
            </w:pPr>
            <w:r w:rsidRPr="00ED1A35">
              <w:rPr>
                <w:rFonts w:asciiTheme="minorHAnsi" w:eastAsia="Calibri" w:hAnsiTheme="minorHAnsi"/>
                <w:sz w:val="22"/>
                <w:szCs w:val="22"/>
                <w:lang w:eastAsia="lv-LV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1AD368D7" w14:textId="77777777" w:rsidR="00ED1A35" w:rsidRPr="00ED1A35" w:rsidRDefault="00ED1A35" w:rsidP="00A504F4">
            <w:pPr>
              <w:rPr>
                <w:rFonts w:asciiTheme="minorHAnsi" w:eastAsia="Calibri" w:hAnsiTheme="minorHAnsi"/>
                <w:sz w:val="22"/>
                <w:szCs w:val="22"/>
                <w:lang w:eastAsia="lv-LV"/>
              </w:rPr>
            </w:pPr>
          </w:p>
        </w:tc>
      </w:tr>
    </w:tbl>
    <w:p w14:paraId="008DEF75" w14:textId="77777777" w:rsidR="00B47A78" w:rsidRPr="00567CBB" w:rsidRDefault="00B47A78" w:rsidP="00D208AF">
      <w:pPr>
        <w:rPr>
          <w:rFonts w:asciiTheme="minorHAnsi" w:hAnsiTheme="minorHAnsi"/>
          <w:sz w:val="12"/>
          <w:szCs w:val="12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801"/>
        <w:gridCol w:w="2801"/>
        <w:gridCol w:w="4014"/>
      </w:tblGrid>
      <w:tr w:rsidR="001F0AD7" w:rsidRPr="00501C28" w14:paraId="2CBA1C2D" w14:textId="77777777" w:rsidTr="00567CBB">
        <w:tc>
          <w:tcPr>
            <w:tcW w:w="9493" w:type="dxa"/>
            <w:gridSpan w:val="3"/>
            <w:shd w:val="clear" w:color="auto" w:fill="D9D9D9" w:themeFill="background1" w:themeFillShade="D9"/>
          </w:tcPr>
          <w:p w14:paraId="3512C91D" w14:textId="6E562881" w:rsidR="001F0AD7" w:rsidRPr="00501C28" w:rsidRDefault="001F0AD7" w:rsidP="00A504F4">
            <w:pPr>
              <w:rPr>
                <w:rFonts w:asciiTheme="minorHAnsi" w:hAnsiTheme="minorHAnsi"/>
              </w:rPr>
            </w:pPr>
            <w:r w:rsidRPr="00501C28">
              <w:rPr>
                <w:rFonts w:asciiTheme="minorHAnsi" w:hAnsiTheme="minorHAnsi"/>
                <w:b/>
              </w:rPr>
              <w:t>1</w:t>
            </w:r>
            <w:r w:rsidR="00ED1A35">
              <w:rPr>
                <w:rFonts w:asciiTheme="minorHAnsi" w:hAnsiTheme="minorHAnsi"/>
                <w:b/>
              </w:rPr>
              <w:t>4</w:t>
            </w:r>
            <w:r w:rsidRPr="00501C28">
              <w:rPr>
                <w:rFonts w:asciiTheme="minorHAnsi" w:hAnsiTheme="minorHAnsi"/>
                <w:b/>
              </w:rPr>
              <w:t>. Persona, kura pilnvarota parakstīt pieteikumu</w:t>
            </w:r>
          </w:p>
        </w:tc>
      </w:tr>
      <w:tr w:rsidR="001F0AD7" w:rsidRPr="00501C28" w14:paraId="1C0C98F6" w14:textId="77777777" w:rsidTr="00567CBB">
        <w:trPr>
          <w:trHeight w:val="884"/>
        </w:trPr>
        <w:tc>
          <w:tcPr>
            <w:tcW w:w="2765" w:type="dxa"/>
          </w:tcPr>
          <w:p w14:paraId="7AD7BE7D" w14:textId="77777777" w:rsidR="001F0AD7" w:rsidRPr="00501C28" w:rsidRDefault="001F0AD7" w:rsidP="00A504F4">
            <w:pPr>
              <w:rPr>
                <w:rFonts w:asciiTheme="minorHAnsi" w:hAnsiTheme="minorHAnsi"/>
              </w:rPr>
            </w:pPr>
            <w:r w:rsidRPr="00501C28">
              <w:rPr>
                <w:rFonts w:asciiTheme="minorHAnsi" w:hAnsiTheme="minorHAnsi"/>
                <w:sz w:val="20"/>
                <w:szCs w:val="20"/>
              </w:rPr>
              <w:t>Vārds</w:t>
            </w:r>
          </w:p>
        </w:tc>
        <w:tc>
          <w:tcPr>
            <w:tcW w:w="2765" w:type="dxa"/>
          </w:tcPr>
          <w:p w14:paraId="41B3C0F0" w14:textId="77777777" w:rsidR="001F0AD7" w:rsidRPr="00501C28" w:rsidRDefault="001F0AD7" w:rsidP="00A504F4">
            <w:pPr>
              <w:rPr>
                <w:rFonts w:asciiTheme="minorHAnsi" w:hAnsiTheme="minorHAnsi"/>
              </w:rPr>
            </w:pPr>
            <w:r w:rsidRPr="00501C28">
              <w:rPr>
                <w:rFonts w:asciiTheme="minorHAnsi" w:hAnsiTheme="minorHAnsi"/>
                <w:bCs/>
                <w:sz w:val="20"/>
                <w:szCs w:val="20"/>
              </w:rPr>
              <w:t>Uzvārds</w:t>
            </w:r>
          </w:p>
        </w:tc>
        <w:tc>
          <w:tcPr>
            <w:tcW w:w="3963" w:type="dxa"/>
          </w:tcPr>
          <w:p w14:paraId="469780DE" w14:textId="43060251" w:rsidR="001F0AD7" w:rsidRPr="00501C28" w:rsidRDefault="001F0AD7" w:rsidP="00567CBB">
            <w:pPr>
              <w:jc w:val="both"/>
              <w:rPr>
                <w:rFonts w:asciiTheme="minorHAnsi" w:hAnsiTheme="minorHAnsi"/>
              </w:rPr>
            </w:pPr>
            <w:r w:rsidRPr="00501C28">
              <w:rPr>
                <w:rFonts w:asciiTheme="minorHAnsi" w:hAnsiTheme="minorHAnsi"/>
                <w:bCs/>
                <w:sz w:val="20"/>
                <w:szCs w:val="20"/>
              </w:rPr>
              <w:t>Personas kods (ja nav personas koda, dzimšanas datums)</w:t>
            </w:r>
          </w:p>
          <w:p w14:paraId="3D37ADA0" w14:textId="77777777" w:rsidR="001F0AD7" w:rsidRPr="00501C28" w:rsidRDefault="001F0AD7" w:rsidP="00A504F4">
            <w:pPr>
              <w:rPr>
                <w:rFonts w:asciiTheme="minorHAnsi" w:hAnsiTheme="minorHAnsi"/>
              </w:rPr>
            </w:pPr>
          </w:p>
        </w:tc>
      </w:tr>
      <w:tr w:rsidR="001F0AD7" w:rsidRPr="00501C28" w14:paraId="07473335" w14:textId="77777777" w:rsidTr="00E3445C">
        <w:tc>
          <w:tcPr>
            <w:tcW w:w="2765" w:type="dxa"/>
          </w:tcPr>
          <w:p w14:paraId="2A54D3EF" w14:textId="77777777" w:rsidR="001F0AD7" w:rsidRPr="00501C28" w:rsidRDefault="001F0AD7" w:rsidP="00A504F4">
            <w:pPr>
              <w:pStyle w:val="Paraststmeklis"/>
              <w:spacing w:before="0" w:beforeAutospacing="0" w:after="0" w:afterAutospacing="0"/>
              <w:rPr>
                <w:rFonts w:asciiTheme="minorHAnsi" w:hAnsiTheme="minorHAnsi"/>
                <w:bCs/>
                <w:sz w:val="20"/>
                <w:szCs w:val="20"/>
                <w:lang w:val="lv-LV"/>
              </w:rPr>
            </w:pPr>
            <w:r w:rsidRPr="00501C28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>Pieteikuma parakstīšanas tiesiskais pamats</w:t>
            </w:r>
          </w:p>
          <w:p w14:paraId="13534501" w14:textId="77777777" w:rsidR="001F0AD7" w:rsidRPr="00501C28" w:rsidRDefault="001F0AD7" w:rsidP="00A504F4">
            <w:pPr>
              <w:pStyle w:val="Paraststmeklis"/>
              <w:spacing w:before="0" w:beforeAutospacing="0" w:after="0" w:afterAutospacing="0"/>
              <w:rPr>
                <w:rFonts w:asciiTheme="minorHAnsi" w:hAnsiTheme="minorHAnsi"/>
                <w:bCs/>
                <w:sz w:val="20"/>
                <w:szCs w:val="20"/>
                <w:lang w:val="lv-LV"/>
              </w:rPr>
            </w:pPr>
          </w:p>
          <w:p w14:paraId="7C8AEE48" w14:textId="77777777" w:rsidR="001F0AD7" w:rsidRPr="00501C28" w:rsidRDefault="001F0AD7" w:rsidP="00A504F4">
            <w:pPr>
              <w:rPr>
                <w:rFonts w:asciiTheme="minorHAnsi" w:hAnsiTheme="minorHAnsi"/>
              </w:rPr>
            </w:pPr>
          </w:p>
        </w:tc>
        <w:tc>
          <w:tcPr>
            <w:tcW w:w="2765" w:type="dxa"/>
          </w:tcPr>
          <w:p w14:paraId="78E445D3" w14:textId="77777777" w:rsidR="001F0AD7" w:rsidRPr="00501C28" w:rsidRDefault="001F0AD7" w:rsidP="00A504F4">
            <w:pPr>
              <w:rPr>
                <w:rFonts w:asciiTheme="minorHAnsi" w:hAnsiTheme="minorHAnsi"/>
              </w:rPr>
            </w:pPr>
            <w:r w:rsidRPr="00501C28">
              <w:rPr>
                <w:rFonts w:asciiTheme="minorHAnsi" w:hAnsiTheme="minorHAnsi"/>
                <w:sz w:val="20"/>
                <w:szCs w:val="20"/>
              </w:rPr>
              <w:t>Paraksts</w:t>
            </w:r>
            <w:r w:rsidRPr="00501C28">
              <w:rPr>
                <w:rStyle w:val="Vresatsauce"/>
                <w:rFonts w:asciiTheme="minorHAnsi" w:hAnsiTheme="minorHAnsi"/>
                <w:sz w:val="20"/>
                <w:szCs w:val="20"/>
              </w:rPr>
              <w:footnoteReference w:customMarkFollows="1" w:id="1"/>
              <w:t>*</w:t>
            </w:r>
          </w:p>
        </w:tc>
        <w:tc>
          <w:tcPr>
            <w:tcW w:w="3963" w:type="dxa"/>
          </w:tcPr>
          <w:p w14:paraId="6857B1A7" w14:textId="391427BF" w:rsidR="001F0AD7" w:rsidRPr="00501C28" w:rsidRDefault="001F0AD7" w:rsidP="00A504F4">
            <w:pPr>
              <w:rPr>
                <w:rFonts w:asciiTheme="minorHAnsi" w:hAnsiTheme="minorHAnsi"/>
              </w:rPr>
            </w:pPr>
            <w:r w:rsidRPr="00501C28">
              <w:rPr>
                <w:rFonts w:asciiTheme="minorHAnsi" w:hAnsiTheme="minorHAnsi"/>
                <w:bCs/>
                <w:sz w:val="20"/>
                <w:szCs w:val="20"/>
              </w:rPr>
              <w:t>Datums</w:t>
            </w:r>
            <w:r w:rsidR="00363F54" w:rsidRPr="00501C28">
              <w:rPr>
                <w:rStyle w:val="Vresatsauce"/>
                <w:rFonts w:asciiTheme="minorHAnsi" w:hAnsiTheme="minorHAnsi"/>
                <w:sz w:val="20"/>
                <w:szCs w:val="20"/>
              </w:rPr>
              <w:footnoteReference w:customMarkFollows="1" w:id="2"/>
              <w:t>*</w:t>
            </w:r>
            <w:r w:rsidRPr="00501C28">
              <w:rPr>
                <w:rFonts w:asciiTheme="minorHAnsi" w:hAnsiTheme="minorHAnsi"/>
                <w:sz w:val="20"/>
                <w:szCs w:val="20"/>
              </w:rPr>
              <w:tab/>
            </w:r>
            <w:r w:rsidR="00E40B22" w:rsidRPr="00501C28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</w:tc>
      </w:tr>
    </w:tbl>
    <w:p w14:paraId="231A7BE5" w14:textId="77777777" w:rsidR="00B47A78" w:rsidRPr="00501C28" w:rsidRDefault="00B47A78" w:rsidP="00D208AF">
      <w:pPr>
        <w:spacing w:before="160"/>
        <w:rPr>
          <w:rFonts w:asciiTheme="minorHAnsi" w:hAnsiTheme="minorHAnsi"/>
        </w:rPr>
      </w:pPr>
    </w:p>
    <w:sectPr w:rsidR="00B47A78" w:rsidRPr="00501C28" w:rsidSect="001015FF">
      <w:headerReference w:type="first" r:id="rId13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C0971" w14:textId="77777777" w:rsidR="001A22A9" w:rsidRDefault="001A22A9" w:rsidP="001F0AD7">
      <w:r>
        <w:separator/>
      </w:r>
    </w:p>
  </w:endnote>
  <w:endnote w:type="continuationSeparator" w:id="0">
    <w:p w14:paraId="01E31B1F" w14:textId="77777777" w:rsidR="001A22A9" w:rsidRDefault="001A22A9" w:rsidP="001F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FE18D" w14:textId="77777777" w:rsidR="001A22A9" w:rsidRDefault="001A22A9" w:rsidP="001F0AD7">
      <w:r>
        <w:separator/>
      </w:r>
    </w:p>
  </w:footnote>
  <w:footnote w:type="continuationSeparator" w:id="0">
    <w:p w14:paraId="2F34ED58" w14:textId="77777777" w:rsidR="001A22A9" w:rsidRDefault="001A22A9" w:rsidP="001F0AD7">
      <w:r>
        <w:continuationSeparator/>
      </w:r>
    </w:p>
  </w:footnote>
  <w:footnote w:id="1">
    <w:p w14:paraId="51841C12" w14:textId="77777777" w:rsidR="001F0AD7" w:rsidRPr="00567CBB" w:rsidRDefault="001F0AD7" w:rsidP="00363F54">
      <w:pPr>
        <w:jc w:val="both"/>
        <w:rPr>
          <w:rFonts w:asciiTheme="minorHAnsi" w:eastAsia="Calibri" w:hAnsiTheme="minorHAnsi"/>
          <w:sz w:val="20"/>
          <w:szCs w:val="20"/>
        </w:rPr>
      </w:pPr>
      <w:r w:rsidRPr="00567CBB">
        <w:rPr>
          <w:rStyle w:val="Vresatsauce"/>
          <w:rFonts w:asciiTheme="minorHAnsi" w:hAnsiTheme="minorHAnsi"/>
          <w:sz w:val="20"/>
          <w:szCs w:val="20"/>
        </w:rPr>
        <w:t>*</w:t>
      </w:r>
      <w:r w:rsidRPr="00567CBB">
        <w:rPr>
          <w:rFonts w:asciiTheme="minorHAnsi" w:hAnsiTheme="minorHAnsi"/>
          <w:sz w:val="20"/>
          <w:szCs w:val="20"/>
        </w:rPr>
        <w:t xml:space="preserve"> Neaizpilda, ja dokuments tiek parakstīts ar drošu elektronisko parakstu, kuram pievienots kvalificēts laika zīmogs</w:t>
      </w:r>
      <w:r w:rsidRPr="00567CBB">
        <w:rPr>
          <w:rFonts w:asciiTheme="minorHAnsi" w:eastAsia="Calibri" w:hAnsiTheme="minorHAnsi"/>
          <w:sz w:val="20"/>
          <w:szCs w:val="20"/>
        </w:rPr>
        <w:t>.</w:t>
      </w:r>
    </w:p>
  </w:footnote>
  <w:footnote w:id="2">
    <w:p w14:paraId="55458BE0" w14:textId="4CC2EED5" w:rsidR="00363F54" w:rsidRPr="00567CBB" w:rsidRDefault="00363F54" w:rsidP="00363F54">
      <w:pPr>
        <w:rPr>
          <w:rFonts w:asciiTheme="minorHAnsi" w:eastAsia="Calibri" w:hAnsiTheme="minorHAnsi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70A4C" w14:textId="31386C66" w:rsidR="001015FF" w:rsidRPr="001015FF" w:rsidRDefault="001015FF" w:rsidP="001015FF">
    <w:pPr>
      <w:pStyle w:val="Galvene"/>
      <w:jc w:val="right"/>
      <w:rPr>
        <w:i/>
        <w:iCs/>
      </w:rPr>
    </w:pPr>
    <w:r>
      <w:rPr>
        <w:i/>
        <w:iCs/>
      </w:rPr>
      <w:t>Aktualizēts: 1</w:t>
    </w:r>
    <w:r w:rsidR="000301C7">
      <w:rPr>
        <w:i/>
        <w:iCs/>
      </w:rPr>
      <w:t>4.</w:t>
    </w:r>
    <w:r>
      <w:rPr>
        <w:i/>
        <w:iCs/>
      </w:rPr>
      <w:t>10.2025.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13CD7"/>
    <w:multiLevelType w:val="hybridMultilevel"/>
    <w:tmpl w:val="A9EEA05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464BD"/>
    <w:multiLevelType w:val="hybridMultilevel"/>
    <w:tmpl w:val="2B7A4EF6"/>
    <w:lvl w:ilvl="0" w:tplc="3454D2EC">
      <w:numFmt w:val="bullet"/>
      <w:lvlText w:val=""/>
      <w:lvlJc w:val="left"/>
      <w:pPr>
        <w:tabs>
          <w:tab w:val="num" w:pos="6270"/>
        </w:tabs>
        <w:ind w:left="6270" w:hanging="360"/>
      </w:pPr>
      <w:rPr>
        <w:rFonts w:ascii="Wingdings" w:eastAsia="Times New Roman" w:hAnsi="Wingdings" w:cs="Times New Roman" w:hint="default"/>
        <w:sz w:val="24"/>
      </w:rPr>
    </w:lvl>
    <w:lvl w:ilvl="1" w:tplc="04260003" w:tentative="1">
      <w:start w:val="1"/>
      <w:numFmt w:val="bullet"/>
      <w:lvlText w:val="o"/>
      <w:lvlJc w:val="left"/>
      <w:pPr>
        <w:tabs>
          <w:tab w:val="num" w:pos="6990"/>
        </w:tabs>
        <w:ind w:left="699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7710"/>
        </w:tabs>
        <w:ind w:left="771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8430"/>
        </w:tabs>
        <w:ind w:left="843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9150"/>
        </w:tabs>
        <w:ind w:left="915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9870"/>
        </w:tabs>
        <w:ind w:left="987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10590"/>
        </w:tabs>
        <w:ind w:left="1059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11310"/>
        </w:tabs>
        <w:ind w:left="1131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12030"/>
        </w:tabs>
        <w:ind w:left="12030" w:hanging="360"/>
      </w:pPr>
      <w:rPr>
        <w:rFonts w:ascii="Wingdings" w:hAnsi="Wingdings" w:hint="default"/>
      </w:rPr>
    </w:lvl>
  </w:abstractNum>
  <w:abstractNum w:abstractNumId="2" w15:restartNumberingAfterBreak="0">
    <w:nsid w:val="54340E6B"/>
    <w:multiLevelType w:val="hybridMultilevel"/>
    <w:tmpl w:val="C00050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09321">
    <w:abstractNumId w:val="0"/>
  </w:num>
  <w:num w:numId="2" w16cid:durableId="453140412">
    <w:abstractNumId w:val="1"/>
  </w:num>
  <w:num w:numId="3" w16cid:durableId="1811098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78"/>
    <w:rsid w:val="000263C4"/>
    <w:rsid w:val="000301C7"/>
    <w:rsid w:val="00077FAC"/>
    <w:rsid w:val="000975E2"/>
    <w:rsid w:val="001015FF"/>
    <w:rsid w:val="00106939"/>
    <w:rsid w:val="001106FC"/>
    <w:rsid w:val="00145C03"/>
    <w:rsid w:val="00186951"/>
    <w:rsid w:val="00196A30"/>
    <w:rsid w:val="001A22A9"/>
    <w:rsid w:val="001F0AD7"/>
    <w:rsid w:val="00247A25"/>
    <w:rsid w:val="002A4063"/>
    <w:rsid w:val="002E17E3"/>
    <w:rsid w:val="00305312"/>
    <w:rsid w:val="00333F2F"/>
    <w:rsid w:val="00363F54"/>
    <w:rsid w:val="003A2ADD"/>
    <w:rsid w:val="003D255F"/>
    <w:rsid w:val="003E5C2C"/>
    <w:rsid w:val="003F13E5"/>
    <w:rsid w:val="004306B8"/>
    <w:rsid w:val="004626C1"/>
    <w:rsid w:val="00486E02"/>
    <w:rsid w:val="00496156"/>
    <w:rsid w:val="004C3C86"/>
    <w:rsid w:val="004F43F9"/>
    <w:rsid w:val="00501C28"/>
    <w:rsid w:val="00567CBB"/>
    <w:rsid w:val="00573960"/>
    <w:rsid w:val="0058682A"/>
    <w:rsid w:val="005C1231"/>
    <w:rsid w:val="005F7A01"/>
    <w:rsid w:val="00622964"/>
    <w:rsid w:val="00624A7F"/>
    <w:rsid w:val="00630C67"/>
    <w:rsid w:val="006D00FA"/>
    <w:rsid w:val="00705DA3"/>
    <w:rsid w:val="00731BB1"/>
    <w:rsid w:val="007372F3"/>
    <w:rsid w:val="007C019C"/>
    <w:rsid w:val="007C31E8"/>
    <w:rsid w:val="00806810"/>
    <w:rsid w:val="00820A9D"/>
    <w:rsid w:val="008A2328"/>
    <w:rsid w:val="008B3520"/>
    <w:rsid w:val="0090082E"/>
    <w:rsid w:val="00A24A5D"/>
    <w:rsid w:val="00A4413D"/>
    <w:rsid w:val="00A504F4"/>
    <w:rsid w:val="00A60B30"/>
    <w:rsid w:val="00B30B4E"/>
    <w:rsid w:val="00B40783"/>
    <w:rsid w:val="00B47A78"/>
    <w:rsid w:val="00B7167F"/>
    <w:rsid w:val="00B94B65"/>
    <w:rsid w:val="00BE615A"/>
    <w:rsid w:val="00C03564"/>
    <w:rsid w:val="00C75998"/>
    <w:rsid w:val="00CD04DD"/>
    <w:rsid w:val="00CD316C"/>
    <w:rsid w:val="00CE5AEB"/>
    <w:rsid w:val="00D04B5B"/>
    <w:rsid w:val="00D208AF"/>
    <w:rsid w:val="00DE5AD2"/>
    <w:rsid w:val="00E3445C"/>
    <w:rsid w:val="00E40B22"/>
    <w:rsid w:val="00E47975"/>
    <w:rsid w:val="00EA6BE9"/>
    <w:rsid w:val="00EB7873"/>
    <w:rsid w:val="00ED1A35"/>
    <w:rsid w:val="00F42473"/>
    <w:rsid w:val="00F60D2F"/>
    <w:rsid w:val="00FD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06D10"/>
  <w15:chartTrackingRefBased/>
  <w15:docId w15:val="{41ACF5DF-56A2-4F0B-970F-46F68E13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47A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47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47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47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47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47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47A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47A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47A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47A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47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47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47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47A78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47A78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47A7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47A7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47A7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47A7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47A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47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47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47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47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47A7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47A7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47A78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47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47A78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47A78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rsid w:val="00B47A78"/>
    <w:rPr>
      <w:color w:val="0000FF"/>
      <w:u w:val="single"/>
    </w:rPr>
  </w:style>
  <w:style w:type="paragraph" w:styleId="Bezatstarpm">
    <w:name w:val="No Spacing"/>
    <w:uiPriority w:val="1"/>
    <w:qFormat/>
    <w:rsid w:val="00B47A78"/>
    <w:pPr>
      <w:spacing w:after="0" w:line="240" w:lineRule="auto"/>
    </w:pPr>
  </w:style>
  <w:style w:type="table" w:styleId="Reatabula">
    <w:name w:val="Table Grid"/>
    <w:basedOn w:val="Parastatabula"/>
    <w:uiPriority w:val="39"/>
    <w:rsid w:val="00B47A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rsid w:val="001F0AD7"/>
    <w:pPr>
      <w:spacing w:before="100" w:beforeAutospacing="1" w:after="100" w:afterAutospacing="1"/>
      <w:jc w:val="both"/>
    </w:pPr>
    <w:rPr>
      <w:lang w:val="en-GB"/>
    </w:rPr>
  </w:style>
  <w:style w:type="character" w:styleId="Vresatsauce">
    <w:name w:val="footnote reference"/>
    <w:uiPriority w:val="99"/>
    <w:rsid w:val="001F0AD7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E40B2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40B2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40B2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40B2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40B2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1015F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015F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1015F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015F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Reatabula2">
    <w:name w:val="Režģa tabula2"/>
    <w:basedOn w:val="Parastatabula"/>
    <w:next w:val="Reatabula"/>
    <w:uiPriority w:val="39"/>
    <w:rsid w:val="00ED1A35"/>
    <w:pPr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adastrs.l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EDF9F539DAD2742B4E61274CD58BE5E" ma:contentTypeVersion="13" ma:contentTypeDescription="Izveidot jaunu dokumentu." ma:contentTypeScope="" ma:versionID="7867094461a23771a1c66375b6fc46be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bd4f948ae77f564540c5213196383315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C88B1-E92E-4103-B188-7326F0564271}"/>
</file>

<file path=customXml/itemProps2.xml><?xml version="1.0" encoding="utf-8"?>
<ds:datastoreItem xmlns:ds="http://schemas.openxmlformats.org/officeDocument/2006/customXml" ds:itemID="{C1315C57-8781-437F-BDB7-CA805FB2C844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3.xml><?xml version="1.0" encoding="utf-8"?>
<ds:datastoreItem xmlns:ds="http://schemas.openxmlformats.org/officeDocument/2006/customXml" ds:itemID="{BE8BAA8C-65BE-4AFE-ACA4-EB0BCE371E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611DE7-3485-4D30-A88D-6A0AF5E38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6283</Words>
  <Characters>3582</Characters>
  <Application>Microsoft Office Word</Application>
  <DocSecurity>0</DocSecurity>
  <Lines>29</Lines>
  <Paragraphs>19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Egita Irbe</dc:creator>
  <cp:keywords/>
  <dc:description/>
  <cp:lastModifiedBy>Viktorija Pogodina</cp:lastModifiedBy>
  <cp:revision>8</cp:revision>
  <dcterms:created xsi:type="dcterms:W3CDTF">2025-10-13T03:31:00Z</dcterms:created>
  <dcterms:modified xsi:type="dcterms:W3CDTF">2025-10-14T10:03:00Z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